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897" w:rsidRPr="00002896" w:rsidRDefault="00B74C5E" w:rsidP="002F7897">
      <w:pPr>
        <w:jc w:val="right"/>
        <w:rPr>
          <w:b/>
        </w:rPr>
      </w:pPr>
      <w:r>
        <w:rPr>
          <w:b/>
          <w:i/>
          <w:iCs/>
        </w:rPr>
        <w:t>N</w:t>
      </w:r>
      <w:r w:rsidR="002F7897" w:rsidRPr="00002896">
        <w:rPr>
          <w:b/>
          <w:i/>
          <w:iCs/>
        </w:rPr>
        <w:t>R SPRAWY</w:t>
      </w:r>
      <w:r w:rsidR="002F7897" w:rsidRPr="00002896">
        <w:rPr>
          <w:b/>
          <w:i/>
          <w:iCs/>
          <w:color w:val="000000" w:themeColor="text1"/>
        </w:rPr>
        <w:t xml:space="preserve">:       </w:t>
      </w:r>
      <w:r w:rsidR="002F7897" w:rsidRPr="00002896">
        <w:rPr>
          <w:b/>
        </w:rPr>
        <w:t>SZP.250.</w:t>
      </w:r>
      <w:r w:rsidR="003B4BD8">
        <w:rPr>
          <w:b/>
        </w:rPr>
        <w:t>22</w:t>
      </w:r>
      <w:r w:rsidR="002F7897" w:rsidRPr="00002896">
        <w:rPr>
          <w:b/>
        </w:rPr>
        <w:t>.</w:t>
      </w:r>
      <w:r w:rsidR="003B4BD8" w:rsidRPr="00002896">
        <w:rPr>
          <w:b/>
        </w:rPr>
        <w:t>202</w:t>
      </w:r>
      <w:r w:rsidR="003B4BD8">
        <w:rPr>
          <w:b/>
        </w:rPr>
        <w:t>2</w:t>
      </w:r>
      <w:r w:rsidR="003B4BD8" w:rsidRPr="00002896">
        <w:rPr>
          <w:b/>
        </w:rPr>
        <w:t xml:space="preserve">  </w:t>
      </w:r>
    </w:p>
    <w:p w:rsidR="002F7897" w:rsidRPr="00002896" w:rsidRDefault="002F7897" w:rsidP="002F7897">
      <w:pPr>
        <w:jc w:val="right"/>
        <w:rPr>
          <w:b/>
        </w:rPr>
      </w:pPr>
      <w:r w:rsidRPr="00002896">
        <w:rPr>
          <w:b/>
        </w:rPr>
        <w:tab/>
      </w:r>
      <w:r w:rsidRPr="00002896">
        <w:rPr>
          <w:b/>
        </w:rPr>
        <w:tab/>
      </w:r>
      <w:r w:rsidRPr="00002896">
        <w:rPr>
          <w:b/>
        </w:rPr>
        <w:tab/>
      </w:r>
    </w:p>
    <w:p w:rsidR="002F7897" w:rsidRPr="00002896" w:rsidRDefault="002F7897" w:rsidP="002F7897">
      <w:pPr>
        <w:jc w:val="right"/>
        <w:rPr>
          <w:b/>
        </w:rPr>
      </w:pPr>
    </w:p>
    <w:p w:rsidR="002F7897" w:rsidRPr="00002896" w:rsidRDefault="002F7897" w:rsidP="002F7897">
      <w:pPr>
        <w:rPr>
          <w:b/>
          <w:i/>
          <w:iCs/>
          <w:u w:val="single"/>
        </w:rPr>
      </w:pPr>
      <w:r w:rsidRPr="00002896">
        <w:rPr>
          <w:b/>
          <w:i/>
          <w:iCs/>
          <w:u w:val="single"/>
        </w:rPr>
        <w:t>Załącznik nr 1.</w:t>
      </w:r>
      <w:r>
        <w:rPr>
          <w:b/>
          <w:i/>
          <w:iCs/>
          <w:u w:val="single"/>
        </w:rPr>
        <w:t>3</w:t>
      </w:r>
      <w:r w:rsidRPr="00002896">
        <w:rPr>
          <w:b/>
          <w:i/>
          <w:iCs/>
          <w:u w:val="single"/>
        </w:rPr>
        <w:t xml:space="preserve"> do SWZ  –  opis przedmiotu zamówienia </w:t>
      </w:r>
      <w:r>
        <w:rPr>
          <w:b/>
          <w:i/>
          <w:iCs/>
          <w:u w:val="single"/>
        </w:rPr>
        <w:t xml:space="preserve">wraz z formularzem cenowym </w:t>
      </w:r>
      <w:r w:rsidRPr="00002896">
        <w:rPr>
          <w:b/>
          <w:i/>
          <w:iCs/>
          <w:u w:val="single"/>
        </w:rPr>
        <w:t xml:space="preserve">dot. Zadania </w:t>
      </w:r>
      <w:r>
        <w:rPr>
          <w:b/>
          <w:i/>
          <w:iCs/>
          <w:u w:val="single"/>
        </w:rPr>
        <w:t>3</w:t>
      </w:r>
    </w:p>
    <w:p w:rsidR="002F7897" w:rsidRPr="00002896" w:rsidRDefault="002F7897" w:rsidP="002F7897">
      <w:pPr>
        <w:spacing w:before="240" w:line="276" w:lineRule="auto"/>
        <w:jc w:val="center"/>
        <w:rPr>
          <w:b/>
        </w:rPr>
      </w:pPr>
    </w:p>
    <w:p w:rsidR="002F7897" w:rsidRPr="00002896" w:rsidRDefault="002F7897" w:rsidP="002F7897">
      <w:pPr>
        <w:spacing w:before="240" w:line="276" w:lineRule="auto"/>
        <w:jc w:val="center"/>
        <w:rPr>
          <w:b/>
        </w:rPr>
      </w:pPr>
      <w:r>
        <w:rPr>
          <w:b/>
        </w:rPr>
        <w:t>OPIS PRZEDMIOTU ZAMÓWIENIA WRAZ Z FORMULARZEM CENOWYM</w:t>
      </w:r>
    </w:p>
    <w:p w:rsidR="002F7897" w:rsidRPr="00002896" w:rsidRDefault="002F7897" w:rsidP="002F7897">
      <w:pPr>
        <w:spacing w:before="240" w:line="276" w:lineRule="auto"/>
        <w:jc w:val="center"/>
        <w:rPr>
          <w:b/>
        </w:rPr>
      </w:pPr>
      <w:r w:rsidRPr="00002896">
        <w:rPr>
          <w:b/>
        </w:rPr>
        <w:t xml:space="preserve">ZADANIE </w:t>
      </w:r>
      <w:r>
        <w:rPr>
          <w:b/>
        </w:rPr>
        <w:t>3</w:t>
      </w: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  <w:r w:rsidRPr="00002896">
        <w:rPr>
          <w:b/>
          <w:bCs/>
          <w:color w:val="000000"/>
          <w:u w:val="single"/>
        </w:rPr>
        <w:t>Zadanie 3 – PRODUKTY  MROŻONE</w:t>
      </w: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67"/>
        <w:gridCol w:w="3174"/>
        <w:gridCol w:w="705"/>
        <w:gridCol w:w="845"/>
        <w:gridCol w:w="1410"/>
        <w:gridCol w:w="1128"/>
        <w:gridCol w:w="705"/>
        <w:gridCol w:w="1247"/>
        <w:gridCol w:w="1418"/>
      </w:tblGrid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Lp.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Przedmiot zamówienia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j.m.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Ilość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Cena jednostkowa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Netto(za opakowanie) w zł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%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brutto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6=4x5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8=6x7/100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9=6+8</w:t>
            </w:r>
          </w:p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Brokuł mrożony op. 2,5 kg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Kalafior mrożony op. 2,5 kg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Kuleczki ziemniaczane formowane ze świeżego puree z przyprawami, podsmażone i szybko zamrożone typu McCain o składzie: ziemniaki, susz ziemniaczany, olej roślinny, sól, przyprawy  lub równoważne o charakterystycznym składzie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Frytki </w:t>
            </w:r>
            <w:proofErr w:type="spellStart"/>
            <w:r w:rsidRPr="00002896">
              <w:t>Julienne</w:t>
            </w:r>
            <w:proofErr w:type="spellEnd"/>
            <w:r w:rsidRPr="00002896">
              <w:t xml:space="preserve"> o przekroju  6-6 mm typu McCain skład: ziemniaki olej roślinny, produkt wstępnie podsmażony i szybko zamrożony lub równoważne o charakterystycznym składzie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Frytki Karbowane przekroju  9-9 mm typu McCain skład: ziemniaki olej roślinny, produkt wstępnie podsmażony i szybko zamrożony lub równoważne o charakterystycznym składzie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Ćwiartki ziemniaczane ze skórką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spacing w:after="120"/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Mieszanka kompotowa mrożona 3 kg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spacing w:after="120"/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Mieszanka warzywna do zupy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spacing w:after="120"/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10.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Warzywa na patelnie mrożone   2,5kg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Placki ziemniaczane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Szpinak  mrożony w kulach 2,5kg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Szpinak  mrożony w liściach 2,5kg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Truskawka mrożona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Borowik mrożony kapelusze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2,5 kg  </w:t>
            </w:r>
            <w:proofErr w:type="spellStart"/>
            <w:r w:rsidRPr="00002896">
              <w:t>kl.I</w:t>
            </w:r>
            <w:proofErr w:type="spell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Paluszki rybne z mintaja panierowane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Wiśnie bez pestek mrożone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RAZEM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</w:tbl>
    <w:p w:rsidR="00002896" w:rsidRPr="00002896" w:rsidRDefault="00002896" w:rsidP="00002896">
      <w:pPr>
        <w:suppressAutoHyphens/>
        <w:autoSpaceDN w:val="0"/>
        <w:textAlignment w:val="baseline"/>
        <w:rPr>
          <w:color w:val="000000"/>
          <w:kern w:val="3"/>
        </w:rPr>
      </w:pPr>
    </w:p>
    <w:p w:rsidR="00002896" w:rsidRPr="00002896" w:rsidRDefault="00002896" w:rsidP="00002896">
      <w:pPr>
        <w:suppressAutoHyphens/>
        <w:autoSpaceDN w:val="0"/>
        <w:textAlignment w:val="baseline"/>
        <w:rPr>
          <w:color w:val="000000"/>
          <w:kern w:val="3"/>
        </w:rPr>
      </w:pPr>
    </w:p>
    <w:p w:rsidR="00002896" w:rsidRPr="00002896" w:rsidRDefault="00002896" w:rsidP="00002896">
      <w:pPr>
        <w:keepNext/>
        <w:suppressAutoHyphens/>
        <w:autoSpaceDN w:val="0"/>
        <w:spacing w:before="240" w:after="60"/>
        <w:textAlignment w:val="baseline"/>
        <w:rPr>
          <w:b/>
          <w:bCs/>
          <w:i/>
          <w:iCs/>
          <w:kern w:val="3"/>
        </w:rPr>
      </w:pPr>
    </w:p>
    <w:p w:rsidR="00002896" w:rsidRPr="00002896" w:rsidRDefault="00002896" w:rsidP="00002896">
      <w:pPr>
        <w:suppressAutoHyphens/>
        <w:autoSpaceDN w:val="0"/>
        <w:textAlignment w:val="baseline"/>
        <w:rPr>
          <w:kern w:val="3"/>
        </w:rPr>
      </w:pPr>
    </w:p>
    <w:p w:rsidR="00B36353" w:rsidRPr="00BC1ABC" w:rsidRDefault="00B36353" w:rsidP="00B36353">
      <w:pPr>
        <w:rPr>
          <w:b/>
        </w:rPr>
      </w:pPr>
    </w:p>
    <w:p w:rsidR="00B36353" w:rsidRPr="0025698D" w:rsidRDefault="00B36353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:rsidR="00B36353" w:rsidRPr="0025698D" w:rsidRDefault="00B36353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36353" w:rsidRPr="0025698D" w:rsidRDefault="00B36353" w:rsidP="00CB5604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36353" w:rsidRPr="0025698D" w:rsidRDefault="00B36353" w:rsidP="00CB5604">
      <w:pPr>
        <w:pStyle w:val="Akapitzlist"/>
        <w:numPr>
          <w:ilvl w:val="0"/>
          <w:numId w:val="93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:rsidR="00002896" w:rsidRPr="00002896" w:rsidRDefault="00002896" w:rsidP="00002896"/>
    <w:p w:rsidR="00976D9D" w:rsidRPr="00002896" w:rsidRDefault="00976D9D" w:rsidP="00B533EF">
      <w:pPr>
        <w:spacing w:before="240" w:line="276" w:lineRule="auto"/>
        <w:rPr>
          <w:b/>
        </w:rPr>
      </w:pPr>
      <w:bookmarkStart w:id="0" w:name="_GoBack"/>
      <w:bookmarkEnd w:id="0"/>
    </w:p>
    <w:sectPr w:rsidR="00976D9D" w:rsidRPr="00002896" w:rsidSect="00B533EF">
      <w:footerReference w:type="even" r:id="rId8"/>
      <w:footerReference w:type="default" r:id="rId9"/>
      <w:pgSz w:w="11907" w:h="16840" w:code="9"/>
      <w:pgMar w:top="993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0F3B" w:rsidRDefault="00A00F3B" w:rsidP="00415AAD">
      <w:r>
        <w:separator/>
      </w:r>
    </w:p>
  </w:endnote>
  <w:endnote w:type="continuationSeparator" w:id="0">
    <w:p w:rsidR="00A00F3B" w:rsidRDefault="00A00F3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0F3B" w:rsidRDefault="00A00F3B" w:rsidP="00415AAD">
      <w:r>
        <w:separator/>
      </w:r>
    </w:p>
  </w:footnote>
  <w:footnote w:type="continuationSeparator" w:id="0">
    <w:p w:rsidR="00A00F3B" w:rsidRDefault="00A00F3B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D082A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C2F3A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C7D45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00F3B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2191F"/>
    <w:rsid w:val="00B325B2"/>
    <w:rsid w:val="00B32886"/>
    <w:rsid w:val="00B36353"/>
    <w:rsid w:val="00B37C43"/>
    <w:rsid w:val="00B533EF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55701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ACDCDC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137C4-E1A1-470F-A418-AA480172F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2022-05-13T06:41:00Z</dcterms:created>
  <dcterms:modified xsi:type="dcterms:W3CDTF">2022-05-13T06:41:00Z</dcterms:modified>
</cp:coreProperties>
</file>