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92DE2" w14:textId="77777777" w:rsidR="005E5B17" w:rsidRPr="005E5B17" w:rsidRDefault="005E5B17" w:rsidP="005E5B17">
      <w:pPr>
        <w:tabs>
          <w:tab w:val="left" w:pos="7995"/>
          <w:tab w:val="right" w:pos="10206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239F7A27" w14:textId="4EE9DCE1" w:rsidR="005E5B17" w:rsidRPr="004236C4" w:rsidRDefault="002B35C3" w:rsidP="004236C4">
      <w:pPr>
        <w:pStyle w:val="Bezodstpw"/>
        <w:rPr>
          <w:b/>
          <w:i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bookmarkStart w:id="6" w:name="_GoBack"/>
      <w:bookmarkEnd w:id="6"/>
      <w:r>
        <w:rPr>
          <w:b/>
          <w:iCs/>
        </w:rPr>
        <w:t>Załącznik nr 2</w:t>
      </w:r>
      <w:r w:rsidR="005E5B17" w:rsidRPr="005E5B17">
        <w:rPr>
          <w:b/>
          <w:iCs/>
        </w:rPr>
        <w:t xml:space="preserve">  do SWZ - wzór oświadczen</w:t>
      </w:r>
      <w:r w:rsidR="002161CE">
        <w:rPr>
          <w:b/>
          <w:iCs/>
        </w:rPr>
        <w:t xml:space="preserve">ia o niepodleganiu wykluczeniu </w:t>
      </w:r>
      <w:r w:rsidR="005E5B17" w:rsidRPr="005E5B17">
        <w:rPr>
          <w:b/>
          <w:iCs/>
        </w:rPr>
        <w:t>z postępowania.</w:t>
      </w:r>
      <w:bookmarkEnd w:id="0"/>
      <w:bookmarkEnd w:id="1"/>
      <w:bookmarkEnd w:id="2"/>
      <w:bookmarkEnd w:id="3"/>
    </w:p>
    <w:p w14:paraId="381DFD30" w14:textId="77777777" w:rsidR="005E5B17" w:rsidRPr="005E5B17" w:rsidRDefault="005E5B17" w:rsidP="005E5B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5E5B17" w:rsidRPr="005E5B17" w14:paraId="1B6A5D57" w14:textId="77777777" w:rsidTr="00414CE2">
        <w:trPr>
          <w:trHeight w:val="264"/>
        </w:trPr>
        <w:tc>
          <w:tcPr>
            <w:tcW w:w="2202" w:type="dxa"/>
          </w:tcPr>
          <w:p w14:paraId="7186FE2A" w14:textId="77777777" w:rsidR="005E5B17" w:rsidRPr="005E5B17" w:rsidRDefault="005E5B17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5E5B1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57" w:type="dxa"/>
            <w:gridSpan w:val="2"/>
          </w:tcPr>
          <w:p w14:paraId="62D18864" w14:textId="0FD9C5DD" w:rsidR="005E5B17" w:rsidRPr="005E5B17" w:rsidRDefault="00CF23ED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</w:t>
            </w:r>
            <w:r w:rsidR="00953FE3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250</w:t>
            </w:r>
            <w:r w:rsidR="00C2556E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.24.</w:t>
            </w:r>
            <w:r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2022</w:t>
            </w:r>
          </w:p>
        </w:tc>
      </w:tr>
      <w:tr w:rsidR="005E5B17" w:rsidRPr="005E5B17" w14:paraId="4315F5D6" w14:textId="77777777" w:rsidTr="00414CE2">
        <w:trPr>
          <w:cantSplit/>
          <w:trHeight w:val="264"/>
        </w:trPr>
        <w:tc>
          <w:tcPr>
            <w:tcW w:w="4617" w:type="dxa"/>
            <w:gridSpan w:val="2"/>
          </w:tcPr>
          <w:p w14:paraId="5A8B937E" w14:textId="77777777" w:rsidR="005E5B17" w:rsidRPr="005E5B17" w:rsidRDefault="005E5B17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14:paraId="37A62E27" w14:textId="77777777" w:rsidR="005E5B17" w:rsidRPr="005E5B17" w:rsidRDefault="005E5B17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5E5B1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14:paraId="7D455ECA" w14:textId="77777777" w:rsidR="005E5B17" w:rsidRPr="005E5B17" w:rsidRDefault="005E5B17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5E5B1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14:paraId="6952564E" w14:textId="77777777" w:rsidR="005E5B17" w:rsidRPr="005E5B17" w:rsidRDefault="005E5B17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5E5B1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14:paraId="16C5CFF8" w14:textId="77777777" w:rsidR="005E5B17" w:rsidRPr="005E5B17" w:rsidRDefault="005E5B17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5E5B17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  <w:p w14:paraId="3DC82A92" w14:textId="77777777" w:rsidR="005E5B17" w:rsidRPr="005E5B17" w:rsidRDefault="005E5B17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5E5B17" w:rsidRPr="005E5B17" w14:paraId="0ACDBC1B" w14:textId="77777777" w:rsidTr="00414CE2">
        <w:trPr>
          <w:cantSplit/>
          <w:trHeight w:val="1073"/>
        </w:trPr>
        <w:tc>
          <w:tcPr>
            <w:tcW w:w="4617" w:type="dxa"/>
            <w:gridSpan w:val="2"/>
          </w:tcPr>
          <w:p w14:paraId="3C84E191" w14:textId="77777777" w:rsidR="005E5B17" w:rsidRPr="005E5B17" w:rsidRDefault="005E5B17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14:paraId="50CE54D0" w14:textId="77777777" w:rsidR="005E5B17" w:rsidRPr="005E5B17" w:rsidRDefault="005E5B17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14:paraId="169880F0" w14:textId="77777777" w:rsidR="005E5B17" w:rsidRPr="005E5B17" w:rsidRDefault="005E5B17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14:paraId="739734B3" w14:textId="77777777" w:rsidR="005E5B17" w:rsidRPr="005E5B17" w:rsidRDefault="005E5B17" w:rsidP="005E5B17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14:paraId="11B5FBB4" w14:textId="4C90CF8A" w:rsidR="005E5B17" w:rsidRPr="005E5B17" w:rsidRDefault="005E5B17" w:rsidP="005E5B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Wykonawca:</w:t>
      </w:r>
    </w:p>
    <w:p w14:paraId="0D85DC18" w14:textId="77777777" w:rsidR="005E5B17" w:rsidRPr="005E5B17" w:rsidRDefault="005E5B17" w:rsidP="005E5B17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35944EE" w14:textId="77777777" w:rsidR="005E5B17" w:rsidRPr="005E5B17" w:rsidRDefault="005E5B17" w:rsidP="005E5B17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14:paraId="72B651D9" w14:textId="77777777" w:rsidR="005E5B17" w:rsidRPr="005E5B17" w:rsidRDefault="005E5B17" w:rsidP="005E5B17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CEiDG</w:t>
      </w:r>
      <w:proofErr w:type="spellEnd"/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</w:t>
      </w:r>
    </w:p>
    <w:p w14:paraId="576EE78B" w14:textId="77777777" w:rsidR="005E5B17" w:rsidRPr="005E5B17" w:rsidRDefault="005E5B17" w:rsidP="005E5B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14:paraId="54B5A71F" w14:textId="77777777" w:rsidR="005E5B17" w:rsidRPr="005E5B17" w:rsidRDefault="005E5B17" w:rsidP="005E5B17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7D9321E" w14:textId="77777777" w:rsidR="005E5B17" w:rsidRPr="005E5B17" w:rsidRDefault="005E5B17" w:rsidP="005E5B17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14:paraId="42648B48" w14:textId="77777777" w:rsidR="005E5B17" w:rsidRPr="005E5B17" w:rsidRDefault="005E5B17" w:rsidP="005E5B17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14:paraId="26400F97" w14:textId="77777777" w:rsidR="005E5B17" w:rsidRPr="005E5B17" w:rsidRDefault="005E5B17" w:rsidP="005E5B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2A2E3CF" w14:textId="77777777" w:rsidR="005E5B17" w:rsidRPr="005E5B17" w:rsidRDefault="005E5B17" w:rsidP="005E5B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0A2868" w14:textId="77777777" w:rsidR="005E5B17" w:rsidRPr="005E5B17" w:rsidRDefault="005E5B17" w:rsidP="005E5B1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5E5B1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</w:t>
      </w:r>
    </w:p>
    <w:p w14:paraId="26BCFE11" w14:textId="77777777" w:rsidR="005E5B17" w:rsidRPr="005E5B17" w:rsidRDefault="005E5B17" w:rsidP="005E5B1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14:paraId="3B6BAC51" w14:textId="77777777" w:rsidR="005E5B17" w:rsidRPr="005E5B17" w:rsidRDefault="005E5B17" w:rsidP="005E5B1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</w:t>
      </w:r>
      <w:proofErr w:type="spellStart"/>
      <w:r w:rsidRPr="005E5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Pzp</w:t>
      </w:r>
      <w:proofErr w:type="spellEnd"/>
      <w:r w:rsidRPr="005E5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), </w:t>
      </w:r>
    </w:p>
    <w:p w14:paraId="2CBE669C" w14:textId="77777777" w:rsidR="005E5B17" w:rsidRPr="005E5B17" w:rsidRDefault="005E5B17" w:rsidP="005E5B1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5E5B1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DOTYCZĄCE PRZESŁANEK WYKLUCZENIA Z POSTĘPOWANIA</w:t>
      </w:r>
    </w:p>
    <w:p w14:paraId="1F733794" w14:textId="77777777" w:rsidR="005E5B17" w:rsidRPr="005E5B17" w:rsidRDefault="005E5B17" w:rsidP="005E5B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27F87E" w14:textId="77777777" w:rsidR="005E5B17" w:rsidRPr="005E5B17" w:rsidRDefault="005E5B17" w:rsidP="005E5B1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o udzielenie zamówienia publicznego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pn. </w:t>
      </w:r>
      <w:r w:rsidR="00C9495F" w:rsidRPr="00C9495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Zakup podnośnika koszowego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prowadzonego przez Zamawiającego Szkołę Główną Gospodarstwa Wiejskiego w Warszawie</w:t>
      </w: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14:paraId="2F5DE3BA" w14:textId="77777777" w:rsidR="000E7F77" w:rsidRPr="000E7F77" w:rsidRDefault="005E5B17" w:rsidP="000E7F77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  <w:rPr>
          <w:rFonts w:ascii="Times New Roman" w:hAnsi="Times New Roman" w:cs="Times New Roman"/>
          <w:sz w:val="24"/>
          <w:szCs w:val="24"/>
        </w:rPr>
      </w:pPr>
      <w:r w:rsidRPr="000E7F77">
        <w:rPr>
          <w:rFonts w:ascii="Times New Roman" w:hAnsi="Times New Roman" w:cs="Times New Roman"/>
          <w:sz w:val="24"/>
          <w:szCs w:val="24"/>
        </w:rPr>
        <w:t xml:space="preserve">1. </w:t>
      </w:r>
      <w:r w:rsidR="000E7F77" w:rsidRPr="000E7F77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="000E7F77" w:rsidRPr="000E7F77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="000E7F77" w:rsidRPr="000E7F77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0E7F77" w:rsidRPr="000E7F77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="000E7F77" w:rsidRPr="000E7F77">
        <w:rPr>
          <w:rFonts w:ascii="Times New Roman" w:hAnsi="Times New Roman" w:cs="Times New Roman"/>
          <w:color w:val="000000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narodowego (Dz.U. z 2022 r. poz. 835)</w:t>
      </w:r>
      <w:r w:rsidR="000E7F77" w:rsidRPr="000E7F77">
        <w:rPr>
          <w:rFonts w:ascii="Times New Roman" w:hAnsi="Times New Roman" w:cs="Times New Roman"/>
          <w:sz w:val="24"/>
          <w:szCs w:val="24"/>
        </w:rPr>
        <w:t xml:space="preserve"> oraz nie podlegam wykluczeniu na podstawie art. 109 ust. 1 ustawy </w:t>
      </w:r>
      <w:proofErr w:type="spellStart"/>
      <w:r w:rsidR="000E7F77" w:rsidRPr="000E7F77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0E7F77" w:rsidRPr="000E7F77">
        <w:rPr>
          <w:rFonts w:ascii="Times New Roman" w:hAnsi="Times New Roman" w:cs="Times New Roman"/>
          <w:sz w:val="24"/>
          <w:szCs w:val="24"/>
        </w:rPr>
        <w:t xml:space="preserve"> [UWAGA podstawy fakultatywne (art. 109) zastosować tylko wtedy, gdy zamawiający przewidział wykluczenie wykonawcy</w:t>
      </w:r>
      <w:r w:rsidR="000E7F77" w:rsidRPr="000E7F77">
        <w:rPr>
          <w:rFonts w:ascii="Times New Roman" w:hAnsi="Times New Roman" w:cs="Times New Roman"/>
          <w:sz w:val="24"/>
          <w:szCs w:val="24"/>
        </w:rPr>
        <w:br/>
        <w:t xml:space="preserve"> z postępowania na podstawie tych przepisów] </w:t>
      </w:r>
    </w:p>
    <w:p w14:paraId="02AE3056" w14:textId="2F6E23BD" w:rsidR="005E5B17" w:rsidRPr="000E7F77" w:rsidRDefault="005E5B17" w:rsidP="005E5B17">
      <w:pPr>
        <w:numPr>
          <w:ilvl w:val="0"/>
          <w:numId w:val="1"/>
        </w:numPr>
        <w:spacing w:after="0" w:line="360" w:lineRule="auto"/>
        <w:ind w:left="142" w:hanging="15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811567" w14:textId="77777777" w:rsidR="005E5B17" w:rsidRPr="005E5B17" w:rsidRDefault="005E5B17" w:rsidP="005E5B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14:paraId="461EF92C" w14:textId="77777777" w:rsidR="005E5B17" w:rsidRPr="005E5B17" w:rsidRDefault="005E5B17" w:rsidP="005E5B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…………………………………</w:t>
      </w:r>
    </w:p>
    <w:p w14:paraId="2D49D4FE" w14:textId="77777777" w:rsidR="005E5B17" w:rsidRPr="005E5B17" w:rsidRDefault="005E5B17" w:rsidP="005E5B17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14:paraId="047CDD1C" w14:textId="77777777" w:rsidR="005E5B17" w:rsidRPr="005E5B17" w:rsidRDefault="005E5B17" w:rsidP="005E5B17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453B1D90" w14:textId="77777777" w:rsidR="005E5B17" w:rsidRPr="005E5B17" w:rsidRDefault="005E5B17" w:rsidP="005E5B17">
      <w:pPr>
        <w:numPr>
          <w:ilvl w:val="0"/>
          <w:numId w:val="2"/>
        </w:numPr>
        <w:spacing w:after="0" w:line="360" w:lineRule="auto"/>
        <w:ind w:left="567" w:hanging="42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5B1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Oświadczam, że zachodzą w stosunku do mnie podstawy wykluczenia z postępowania na podstawie art. </w:t>
      </w:r>
      <w:r w:rsidR="00C9495F">
        <w:rPr>
          <w:rFonts w:ascii="Times New Roman" w:eastAsia="Calibri" w:hAnsi="Times New Roman" w:cs="Times New Roman"/>
          <w:sz w:val="24"/>
          <w:szCs w:val="24"/>
        </w:rPr>
        <w:t>108 ust.1 pkt. 2 i 5</w:t>
      </w:r>
      <w:r w:rsidRPr="005E5B17">
        <w:rPr>
          <w:rFonts w:ascii="Times New Roman" w:eastAsia="Calibri" w:hAnsi="Times New Roman" w:cs="Times New Roman"/>
          <w:sz w:val="24"/>
          <w:szCs w:val="24"/>
        </w:rPr>
        <w:t xml:space="preserve"> ustawy </w:t>
      </w:r>
      <w:proofErr w:type="spellStart"/>
      <w:r w:rsidRPr="005E5B17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="00C9495F" w:rsidRPr="00C9495F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="00C9495F" w:rsidRPr="00C9495F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zaznaczyć te, które mają zastosowanie</w:t>
      </w:r>
      <w:r w:rsidR="00C9495F" w:rsidRPr="00C9495F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)</w:t>
      </w:r>
      <w:r w:rsidR="00C9495F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.</w:t>
      </w:r>
      <w:r w:rsidRPr="005E5B17">
        <w:rPr>
          <w:rFonts w:ascii="Times New Roman" w:eastAsia="Calibri" w:hAnsi="Times New Roman" w:cs="Times New Roman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 w:rsidRPr="005E5B17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5E5B17">
        <w:rPr>
          <w:rFonts w:ascii="Times New Roman" w:eastAsia="Calibri" w:hAnsi="Times New Roman" w:cs="Times New Roman"/>
          <w:sz w:val="24"/>
          <w:szCs w:val="24"/>
        </w:rPr>
        <w:t xml:space="preserve"> podjąłe</w:t>
      </w:r>
      <w:r w:rsidR="00C9495F">
        <w:rPr>
          <w:rFonts w:ascii="Times New Roman" w:eastAsia="Calibri" w:hAnsi="Times New Roman" w:cs="Times New Roman"/>
          <w:sz w:val="24"/>
          <w:szCs w:val="24"/>
        </w:rPr>
        <w:t xml:space="preserve">m następujące środki naprawcze: </w:t>
      </w:r>
      <w:r w:rsidRPr="005E5B17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</w:t>
      </w:r>
    </w:p>
    <w:p w14:paraId="07EA0577" w14:textId="77777777" w:rsidR="005E5B17" w:rsidRPr="005E5B17" w:rsidRDefault="005E5B17" w:rsidP="00C9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E06C24" w14:textId="77777777" w:rsidR="005E5B17" w:rsidRPr="005E5B17" w:rsidRDefault="005E5B17" w:rsidP="005E5B17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14:paraId="37A1669D" w14:textId="77777777" w:rsidR="005E5B17" w:rsidRPr="005E5B17" w:rsidRDefault="005E5B17" w:rsidP="005E5B17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5EA5E17" w14:textId="77777777" w:rsidR="005E5B17" w:rsidRPr="005E5B17" w:rsidRDefault="005E5B17" w:rsidP="005E5B17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14:paraId="4B287604" w14:textId="77777777" w:rsidR="005E5B17" w:rsidRPr="005E5B17" w:rsidRDefault="005E5B17" w:rsidP="005E5B17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14:paraId="6A44533D" w14:textId="77777777" w:rsidR="005E5B17" w:rsidRPr="005E5B17" w:rsidRDefault="005E5B17" w:rsidP="005E5B17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5A3A388E" w14:textId="77777777" w:rsidR="005E5B17" w:rsidRPr="005E5B17" w:rsidRDefault="005E5B17" w:rsidP="005E5B17">
      <w:pPr>
        <w:numPr>
          <w:ilvl w:val="0"/>
          <w:numId w:val="2"/>
        </w:numPr>
        <w:spacing w:after="0" w:line="36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5B17">
        <w:rPr>
          <w:rFonts w:ascii="Times New Roman" w:eastAsia="Calibri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5E5B17">
        <w:rPr>
          <w:rFonts w:ascii="Times New Roman" w:eastAsia="Calibri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069880EC" w14:textId="77777777" w:rsidR="005E5B17" w:rsidRPr="005E5B17" w:rsidRDefault="005E5B17" w:rsidP="005E5B17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968F57" w14:textId="77777777" w:rsidR="005E5B17" w:rsidRPr="005E5B17" w:rsidRDefault="005E5B17" w:rsidP="005E5B17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05B985" w14:textId="77777777" w:rsidR="005E5B17" w:rsidRPr="005E5B17" w:rsidRDefault="005E5B17" w:rsidP="005E5B17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14:paraId="10AB1702" w14:textId="77777777" w:rsidR="005E5B17" w:rsidRPr="005E5B17" w:rsidRDefault="005E5B17" w:rsidP="005E5B17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9E6C97" w14:textId="77777777" w:rsidR="005E5B17" w:rsidRPr="005E5B17" w:rsidRDefault="005E5B17" w:rsidP="005E5B17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E5B1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14:paraId="6EB88D8E" w14:textId="77777777" w:rsidR="005E5B17" w:rsidRPr="005E5B17" w:rsidRDefault="00C9495F" w:rsidP="005E5B17">
      <w:pPr>
        <w:spacing w:after="0" w:line="360" w:lineRule="auto"/>
        <w:ind w:left="567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                                                                     </w:t>
      </w:r>
      <w:r w:rsidR="005E5B17" w:rsidRPr="005E5B1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14:paraId="391B8356" w14:textId="77777777" w:rsidR="005E5B17" w:rsidRPr="005E5B17" w:rsidRDefault="005E5B17" w:rsidP="005E5B17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F8A52BB" w14:textId="77777777" w:rsidR="005E5B17" w:rsidRPr="005E5B17" w:rsidRDefault="005E5B17" w:rsidP="005E5B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894BDA1" w14:textId="77777777" w:rsidR="005E5B17" w:rsidRPr="005E5B17" w:rsidRDefault="005E5B17" w:rsidP="005E5B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D3BA054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382A45D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5E84259" w14:textId="77777777" w:rsidR="00C9495F" w:rsidRPr="00C9495F" w:rsidRDefault="00C9495F" w:rsidP="00C9495F">
      <w:pPr>
        <w:autoSpaceDE w:val="0"/>
        <w:autoSpaceDN w:val="0"/>
        <w:spacing w:before="120" w:after="120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C9495F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Podpis elektroniczny lub podpis zaufany albo podpis osobisty w postaci elektronicznej.</w:t>
      </w:r>
    </w:p>
    <w:p w14:paraId="1A4643E0" w14:textId="77777777" w:rsidR="005E5B17" w:rsidRPr="005E5B17" w:rsidRDefault="005E5B17" w:rsidP="00C9495F">
      <w:pPr>
        <w:tabs>
          <w:tab w:val="left" w:pos="117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4A69F4D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73A05EB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801E402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B950030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E34F4A7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09A5B86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CB5E7A3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9844EC0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CE0339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15E9BFE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5932388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F8145EE" w14:textId="77777777" w:rsidR="005E5B17" w:rsidRPr="005E5B17" w:rsidRDefault="005E5B17" w:rsidP="005E5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bookmarkEnd w:id="4"/>
    <w:bookmarkEnd w:id="5"/>
    <w:p w14:paraId="7D64A1E2" w14:textId="77777777" w:rsidR="005E5B17" w:rsidRPr="005E5B17" w:rsidRDefault="005E5B17" w:rsidP="005E5B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</w:tblGrid>
      <w:tr w:rsidR="00EA1B2E" w:rsidRPr="005E5B17" w14:paraId="3259AFE9" w14:textId="77777777" w:rsidTr="00EA1B2E">
        <w:tc>
          <w:tcPr>
            <w:tcW w:w="5075" w:type="dxa"/>
          </w:tcPr>
          <w:p w14:paraId="4FB01D1D" w14:textId="77777777" w:rsidR="00EA1B2E" w:rsidRPr="005E5B17" w:rsidRDefault="00EA1B2E" w:rsidP="009F2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1D41B3D" w14:textId="55D1A065" w:rsidR="007C48E4" w:rsidRPr="004511FE" w:rsidRDefault="00A6047C" w:rsidP="000164CE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sectPr w:rsidR="007C48E4" w:rsidRPr="004511FE" w:rsidSect="00996DF7">
      <w:footerReference w:type="even" r:id="rId8"/>
      <w:footerReference w:type="default" r:id="rId9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AB483D" w14:textId="77777777" w:rsidR="007E6662" w:rsidRDefault="007E6662" w:rsidP="005E5B17">
      <w:pPr>
        <w:spacing w:after="0" w:line="240" w:lineRule="auto"/>
      </w:pPr>
      <w:r>
        <w:separator/>
      </w:r>
    </w:p>
  </w:endnote>
  <w:endnote w:type="continuationSeparator" w:id="0">
    <w:p w14:paraId="4CB16E03" w14:textId="77777777" w:rsidR="007E6662" w:rsidRDefault="007E6662" w:rsidP="005E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E57317" w14:textId="77777777" w:rsidR="001333E1" w:rsidRDefault="001333E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A7CE20A" w14:textId="77777777" w:rsidR="001333E1" w:rsidRDefault="001333E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1347DB" w14:textId="1B5AF488" w:rsidR="001333E1" w:rsidRDefault="001333E1" w:rsidP="00414CE2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E21108">
      <w:rPr>
        <w:rStyle w:val="Numerstrony"/>
        <w:noProof/>
      </w:rPr>
      <w:t>33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740C5E" w14:textId="77777777" w:rsidR="007E6662" w:rsidRDefault="007E6662" w:rsidP="005E5B17">
      <w:pPr>
        <w:spacing w:after="0" w:line="240" w:lineRule="auto"/>
      </w:pPr>
      <w:r>
        <w:separator/>
      </w:r>
    </w:p>
  </w:footnote>
  <w:footnote w:type="continuationSeparator" w:id="0">
    <w:p w14:paraId="0F7E07FB" w14:textId="77777777" w:rsidR="007E6662" w:rsidRDefault="007E6662" w:rsidP="005E5B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1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E20E3"/>
    <w:multiLevelType w:val="hybridMultilevel"/>
    <w:tmpl w:val="B1EEA54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511C8"/>
    <w:multiLevelType w:val="singleLevel"/>
    <w:tmpl w:val="6B7ABC4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4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BA278B4"/>
    <w:multiLevelType w:val="hybridMultilevel"/>
    <w:tmpl w:val="652A9C4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9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7E9745F"/>
    <w:multiLevelType w:val="hybridMultilevel"/>
    <w:tmpl w:val="CB96E09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2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0B0248"/>
    <w:multiLevelType w:val="singleLevel"/>
    <w:tmpl w:val="DF429DC6"/>
    <w:lvl w:ilvl="0">
      <w:start w:val="1"/>
      <w:numFmt w:val="lowerLetter"/>
      <w:lvlText w:val="%1) "/>
      <w:lvlJc w:val="left"/>
      <w:pPr>
        <w:ind w:left="568" w:hanging="283"/>
      </w:pPr>
      <w:rPr>
        <w:rFonts w:hint="default"/>
        <w:b w:val="0"/>
        <w:i w:val="0"/>
        <w:sz w:val="24"/>
        <w:szCs w:val="24"/>
      </w:rPr>
    </w:lvl>
  </w:abstractNum>
  <w:abstractNum w:abstractNumId="16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267879F4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8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5" w15:restartNumberingAfterBreak="0">
    <w:nsid w:val="2CB1379C"/>
    <w:multiLevelType w:val="singleLevel"/>
    <w:tmpl w:val="DF429DC6"/>
    <w:lvl w:ilvl="0">
      <w:start w:val="1"/>
      <w:numFmt w:val="lowerLetter"/>
      <w:lvlText w:val="%1) "/>
      <w:lvlJc w:val="left"/>
      <w:pPr>
        <w:ind w:left="568" w:hanging="283"/>
      </w:pPr>
      <w:rPr>
        <w:rFonts w:hint="default"/>
        <w:b w:val="0"/>
        <w:i w:val="0"/>
        <w:sz w:val="24"/>
        <w:szCs w:val="24"/>
      </w:rPr>
    </w:lvl>
  </w:abstractNum>
  <w:abstractNum w:abstractNumId="26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33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3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7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8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40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4A962206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F2209E7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4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6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7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48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1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5" w15:restartNumberingAfterBreak="0">
    <w:nsid w:val="7C93573B"/>
    <w:multiLevelType w:val="multilevel"/>
    <w:tmpl w:val="7E30755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5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4"/>
  </w:num>
  <w:num w:numId="2">
    <w:abstractNumId w:val="59"/>
  </w:num>
  <w:num w:numId="3">
    <w:abstractNumId w:val="27"/>
  </w:num>
  <w:num w:numId="4">
    <w:abstractNumId w:val="54"/>
  </w:num>
  <w:num w:numId="5">
    <w:abstractNumId w:val="50"/>
  </w:num>
  <w:num w:numId="6">
    <w:abstractNumId w:val="16"/>
  </w:num>
  <w:num w:numId="7">
    <w:abstractNumId w:val="48"/>
  </w:num>
  <w:num w:numId="8">
    <w:abstractNumId w:val="21"/>
  </w:num>
  <w:num w:numId="9">
    <w:abstractNumId w:val="29"/>
  </w:num>
  <w:num w:numId="10">
    <w:abstractNumId w:val="22"/>
  </w:num>
  <w:num w:numId="11">
    <w:abstractNumId w:val="51"/>
  </w:num>
  <w:num w:numId="12">
    <w:abstractNumId w:val="8"/>
  </w:num>
  <w:num w:numId="13">
    <w:abstractNumId w:val="11"/>
  </w:num>
  <w:num w:numId="14">
    <w:abstractNumId w:val="31"/>
  </w:num>
  <w:num w:numId="15">
    <w:abstractNumId w:val="40"/>
  </w:num>
  <w:num w:numId="16">
    <w:abstractNumId w:val="30"/>
  </w:num>
  <w:num w:numId="17">
    <w:abstractNumId w:val="7"/>
  </w:num>
  <w:num w:numId="18">
    <w:abstractNumId w:val="45"/>
  </w:num>
  <w:num w:numId="19">
    <w:abstractNumId w:val="52"/>
  </w:num>
  <w:num w:numId="20">
    <w:abstractNumId w:val="10"/>
  </w:num>
  <w:num w:numId="21">
    <w:abstractNumId w:val="14"/>
  </w:num>
  <w:num w:numId="22">
    <w:abstractNumId w:val="18"/>
  </w:num>
  <w:num w:numId="23">
    <w:abstractNumId w:val="28"/>
  </w:num>
  <w:num w:numId="24">
    <w:abstractNumId w:val="13"/>
  </w:num>
  <w:num w:numId="25">
    <w:abstractNumId w:val="32"/>
  </w:num>
  <w:num w:numId="26">
    <w:abstractNumId w:val="20"/>
  </w:num>
  <w:num w:numId="27">
    <w:abstractNumId w:val="41"/>
  </w:num>
  <w:num w:numId="28">
    <w:abstractNumId w:val="57"/>
  </w:num>
  <w:num w:numId="29">
    <w:abstractNumId w:val="33"/>
  </w:num>
  <w:num w:numId="30">
    <w:abstractNumId w:val="39"/>
  </w:num>
  <w:num w:numId="31">
    <w:abstractNumId w:val="3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7"/>
    <w:lvlOverride w:ilvl="0">
      <w:startOverride w:val="1"/>
    </w:lvlOverride>
  </w:num>
  <w:num w:numId="33">
    <w:abstractNumId w:val="36"/>
    <w:lvlOverride w:ilvl="0">
      <w:startOverride w:val="1"/>
    </w:lvlOverride>
  </w:num>
  <w:num w:numId="3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  <w:lvlOverride w:ilvl="0">
      <w:startOverride w:val="1"/>
    </w:lvlOverride>
  </w:num>
  <w:num w:numId="36">
    <w:abstractNumId w:val="15"/>
  </w:num>
  <w:num w:numId="37">
    <w:abstractNumId w:val="12"/>
    <w:lvlOverride w:ilvl="0">
      <w:startOverride w:val="1"/>
    </w:lvlOverride>
  </w:num>
  <w:num w:numId="3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  <w:lvlOverride w:ilvl="0">
      <w:startOverride w:val="1"/>
    </w:lvlOverride>
  </w:num>
  <w:num w:numId="40">
    <w:abstractNumId w:val="26"/>
    <w:lvlOverride w:ilvl="0">
      <w:startOverride w:val="2"/>
    </w:lvlOverride>
  </w:num>
  <w:num w:numId="41">
    <w:abstractNumId w:val="0"/>
    <w:lvlOverride w:ilvl="0">
      <w:startOverride w:val="3"/>
    </w:lvlOverride>
  </w:num>
  <w:num w:numId="4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4"/>
    <w:lvlOverride w:ilvl="0">
      <w:startOverride w:val="1"/>
    </w:lvlOverride>
  </w:num>
  <w:num w:numId="47">
    <w:abstractNumId w:val="55"/>
  </w:num>
  <w:num w:numId="48">
    <w:abstractNumId w:val="35"/>
  </w:num>
  <w:num w:numId="49">
    <w:abstractNumId w:val="23"/>
  </w:num>
  <w:num w:numId="5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9"/>
  </w:num>
  <w:num w:numId="52">
    <w:abstractNumId w:val="1"/>
  </w:num>
  <w:num w:numId="53">
    <w:abstractNumId w:val="6"/>
  </w:num>
  <w:num w:numId="54">
    <w:abstractNumId w:val="56"/>
  </w:num>
  <w:num w:numId="55">
    <w:abstractNumId w:val="43"/>
  </w:num>
  <w:num w:numId="56">
    <w:abstractNumId w:val="44"/>
  </w:num>
  <w:num w:numId="57">
    <w:abstractNumId w:val="17"/>
  </w:num>
  <w:num w:numId="58">
    <w:abstractNumId w:val="25"/>
  </w:num>
  <w:num w:numId="59">
    <w:abstractNumId w:val="49"/>
  </w:num>
  <w:num w:numId="60">
    <w:abstractNumId w:val="2"/>
  </w:num>
  <w:num w:numId="61">
    <w:abstractNumId w:val="5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13D"/>
    <w:rsid w:val="00000CD9"/>
    <w:rsid w:val="00013A42"/>
    <w:rsid w:val="000164CE"/>
    <w:rsid w:val="000253BC"/>
    <w:rsid w:val="000263B3"/>
    <w:rsid w:val="000300E4"/>
    <w:rsid w:val="00036204"/>
    <w:rsid w:val="000609AF"/>
    <w:rsid w:val="00064B33"/>
    <w:rsid w:val="00067144"/>
    <w:rsid w:val="00080FBB"/>
    <w:rsid w:val="000948DD"/>
    <w:rsid w:val="000D1D72"/>
    <w:rsid w:val="000E2ACB"/>
    <w:rsid w:val="000E7F77"/>
    <w:rsid w:val="000F6319"/>
    <w:rsid w:val="00107591"/>
    <w:rsid w:val="00125C52"/>
    <w:rsid w:val="0012726F"/>
    <w:rsid w:val="001333E1"/>
    <w:rsid w:val="00157301"/>
    <w:rsid w:val="001A0EF9"/>
    <w:rsid w:val="001D2937"/>
    <w:rsid w:val="001D5868"/>
    <w:rsid w:val="001D5F80"/>
    <w:rsid w:val="0020213D"/>
    <w:rsid w:val="002063FA"/>
    <w:rsid w:val="002161CE"/>
    <w:rsid w:val="00240D07"/>
    <w:rsid w:val="00244964"/>
    <w:rsid w:val="00277DB3"/>
    <w:rsid w:val="002A5FB4"/>
    <w:rsid w:val="002B35C3"/>
    <w:rsid w:val="002B7B23"/>
    <w:rsid w:val="002D0CB2"/>
    <w:rsid w:val="002D6A1B"/>
    <w:rsid w:val="002F04C7"/>
    <w:rsid w:val="002F3A30"/>
    <w:rsid w:val="00316521"/>
    <w:rsid w:val="00325557"/>
    <w:rsid w:val="0032752E"/>
    <w:rsid w:val="003332AF"/>
    <w:rsid w:val="00336410"/>
    <w:rsid w:val="00356527"/>
    <w:rsid w:val="00357A07"/>
    <w:rsid w:val="00357C43"/>
    <w:rsid w:val="00364736"/>
    <w:rsid w:val="003714BC"/>
    <w:rsid w:val="0037452E"/>
    <w:rsid w:val="00392B0B"/>
    <w:rsid w:val="003C1606"/>
    <w:rsid w:val="003C6927"/>
    <w:rsid w:val="003C6C81"/>
    <w:rsid w:val="003C750A"/>
    <w:rsid w:val="003E0B41"/>
    <w:rsid w:val="003F33EA"/>
    <w:rsid w:val="003F7A74"/>
    <w:rsid w:val="00414CE2"/>
    <w:rsid w:val="004203BF"/>
    <w:rsid w:val="004236C4"/>
    <w:rsid w:val="004511FE"/>
    <w:rsid w:val="004568C8"/>
    <w:rsid w:val="004632A2"/>
    <w:rsid w:val="00471B64"/>
    <w:rsid w:val="00472D00"/>
    <w:rsid w:val="0048241B"/>
    <w:rsid w:val="004840C2"/>
    <w:rsid w:val="004946FC"/>
    <w:rsid w:val="004A70A7"/>
    <w:rsid w:val="004C1A82"/>
    <w:rsid w:val="004F4001"/>
    <w:rsid w:val="005238AB"/>
    <w:rsid w:val="005267D2"/>
    <w:rsid w:val="0054406E"/>
    <w:rsid w:val="00550BF0"/>
    <w:rsid w:val="005D1D73"/>
    <w:rsid w:val="005D6097"/>
    <w:rsid w:val="005D7397"/>
    <w:rsid w:val="005E5B17"/>
    <w:rsid w:val="005F744C"/>
    <w:rsid w:val="00614434"/>
    <w:rsid w:val="00673251"/>
    <w:rsid w:val="00685E4E"/>
    <w:rsid w:val="006972E2"/>
    <w:rsid w:val="006C505C"/>
    <w:rsid w:val="006C5CCB"/>
    <w:rsid w:val="006D2278"/>
    <w:rsid w:val="006D71D4"/>
    <w:rsid w:val="006E05A7"/>
    <w:rsid w:val="00701049"/>
    <w:rsid w:val="00710036"/>
    <w:rsid w:val="00722E28"/>
    <w:rsid w:val="00725910"/>
    <w:rsid w:val="007439BD"/>
    <w:rsid w:val="007475F2"/>
    <w:rsid w:val="007563BF"/>
    <w:rsid w:val="007606FB"/>
    <w:rsid w:val="00783B74"/>
    <w:rsid w:val="00794442"/>
    <w:rsid w:val="007A1D30"/>
    <w:rsid w:val="007B35B3"/>
    <w:rsid w:val="007C1B22"/>
    <w:rsid w:val="007C48E4"/>
    <w:rsid w:val="007D40BE"/>
    <w:rsid w:val="007E6662"/>
    <w:rsid w:val="007F25D1"/>
    <w:rsid w:val="007F5B85"/>
    <w:rsid w:val="007F7ED1"/>
    <w:rsid w:val="00813A6D"/>
    <w:rsid w:val="00826B27"/>
    <w:rsid w:val="00845B10"/>
    <w:rsid w:val="00850143"/>
    <w:rsid w:val="00850A60"/>
    <w:rsid w:val="008522BC"/>
    <w:rsid w:val="00860787"/>
    <w:rsid w:val="00861449"/>
    <w:rsid w:val="0089442E"/>
    <w:rsid w:val="00895B09"/>
    <w:rsid w:val="00897CCA"/>
    <w:rsid w:val="008A2A42"/>
    <w:rsid w:val="008A3A8F"/>
    <w:rsid w:val="008C1270"/>
    <w:rsid w:val="008E3C03"/>
    <w:rsid w:val="009041D3"/>
    <w:rsid w:val="00910C81"/>
    <w:rsid w:val="00911351"/>
    <w:rsid w:val="00920F6E"/>
    <w:rsid w:val="00953CE1"/>
    <w:rsid w:val="00953FE3"/>
    <w:rsid w:val="00962CB3"/>
    <w:rsid w:val="009711C3"/>
    <w:rsid w:val="0098090E"/>
    <w:rsid w:val="00996DF7"/>
    <w:rsid w:val="009977C7"/>
    <w:rsid w:val="009F28DD"/>
    <w:rsid w:val="009F68C2"/>
    <w:rsid w:val="00A113F0"/>
    <w:rsid w:val="00A25A61"/>
    <w:rsid w:val="00A32408"/>
    <w:rsid w:val="00A35D76"/>
    <w:rsid w:val="00A6047C"/>
    <w:rsid w:val="00A61FD4"/>
    <w:rsid w:val="00A91D3E"/>
    <w:rsid w:val="00AA3B65"/>
    <w:rsid w:val="00B025C7"/>
    <w:rsid w:val="00B029D9"/>
    <w:rsid w:val="00B0580D"/>
    <w:rsid w:val="00B14A23"/>
    <w:rsid w:val="00B436F6"/>
    <w:rsid w:val="00B629BB"/>
    <w:rsid w:val="00B646BF"/>
    <w:rsid w:val="00B67ABA"/>
    <w:rsid w:val="00B831B5"/>
    <w:rsid w:val="00B97420"/>
    <w:rsid w:val="00BE3EA0"/>
    <w:rsid w:val="00C16BE4"/>
    <w:rsid w:val="00C17AD8"/>
    <w:rsid w:val="00C2556E"/>
    <w:rsid w:val="00C50609"/>
    <w:rsid w:val="00C65251"/>
    <w:rsid w:val="00C7108A"/>
    <w:rsid w:val="00C7388D"/>
    <w:rsid w:val="00C75882"/>
    <w:rsid w:val="00C87308"/>
    <w:rsid w:val="00C92A53"/>
    <w:rsid w:val="00C9495F"/>
    <w:rsid w:val="00C94E7B"/>
    <w:rsid w:val="00CF23ED"/>
    <w:rsid w:val="00CF25EF"/>
    <w:rsid w:val="00D21405"/>
    <w:rsid w:val="00D45993"/>
    <w:rsid w:val="00D746F8"/>
    <w:rsid w:val="00D81231"/>
    <w:rsid w:val="00D925BF"/>
    <w:rsid w:val="00D94FEB"/>
    <w:rsid w:val="00DA00BB"/>
    <w:rsid w:val="00DE0A9C"/>
    <w:rsid w:val="00DE66CC"/>
    <w:rsid w:val="00DF4482"/>
    <w:rsid w:val="00DF53B1"/>
    <w:rsid w:val="00E00231"/>
    <w:rsid w:val="00E04B5C"/>
    <w:rsid w:val="00E174D7"/>
    <w:rsid w:val="00E21108"/>
    <w:rsid w:val="00E321AF"/>
    <w:rsid w:val="00E370E5"/>
    <w:rsid w:val="00E463A1"/>
    <w:rsid w:val="00E51EB8"/>
    <w:rsid w:val="00E55EC0"/>
    <w:rsid w:val="00E64617"/>
    <w:rsid w:val="00E7579D"/>
    <w:rsid w:val="00E8003B"/>
    <w:rsid w:val="00E85892"/>
    <w:rsid w:val="00E96603"/>
    <w:rsid w:val="00EA1494"/>
    <w:rsid w:val="00EA1B2E"/>
    <w:rsid w:val="00EA4A8C"/>
    <w:rsid w:val="00EB1C94"/>
    <w:rsid w:val="00EE4201"/>
    <w:rsid w:val="00EE6BA5"/>
    <w:rsid w:val="00F0068F"/>
    <w:rsid w:val="00F059D9"/>
    <w:rsid w:val="00F17B6B"/>
    <w:rsid w:val="00F21B97"/>
    <w:rsid w:val="00F32F78"/>
    <w:rsid w:val="00F56277"/>
    <w:rsid w:val="00F6288B"/>
    <w:rsid w:val="00F74AD3"/>
    <w:rsid w:val="00F8097D"/>
    <w:rsid w:val="00F9614C"/>
    <w:rsid w:val="00FA1D58"/>
    <w:rsid w:val="00FA4058"/>
    <w:rsid w:val="00FA7972"/>
    <w:rsid w:val="00FB315A"/>
    <w:rsid w:val="00FF2ABF"/>
    <w:rsid w:val="00FF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6B4555"/>
  <w15:docId w15:val="{3208E50B-85DE-4453-98C2-6AE4C227A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74AD3"/>
  </w:style>
  <w:style w:type="paragraph" w:styleId="Nagwek1">
    <w:name w:val="heading 1"/>
    <w:basedOn w:val="Normalny"/>
    <w:next w:val="Normalny"/>
    <w:link w:val="Nagwek1Znak"/>
    <w:qFormat/>
    <w:rsid w:val="005E5B17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5E5B1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5E5B1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5E5B17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E5B17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5E5B17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E5B17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5E5B17"/>
    <w:rPr>
      <w:rFonts w:ascii="Times New Roman" w:eastAsia="Times New Roman" w:hAnsi="Times New Roman" w:cs="Times New Roman"/>
      <w:b/>
      <w:bCs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5E5B17"/>
  </w:style>
  <w:style w:type="paragraph" w:styleId="Tekstkomentarza">
    <w:name w:val="annotation text"/>
    <w:basedOn w:val="Normalny"/>
    <w:link w:val="TekstkomentarzaZnak"/>
    <w:semiHidden/>
    <w:rsid w:val="005E5B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5E5B1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5E5B17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rsid w:val="005E5B17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Hipercze">
    <w:name w:val="Hyperlink"/>
    <w:uiPriority w:val="99"/>
    <w:rsid w:val="005E5B17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5E5B17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5E5B1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5E5B1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5E5B17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rsid w:val="005E5B17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rsid w:val="005E5B17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5E5B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rsid w:val="005E5B17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5E5B1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5E5B17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5E5B17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5E5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5E5B17"/>
  </w:style>
  <w:style w:type="paragraph" w:styleId="Stopka">
    <w:name w:val="footer"/>
    <w:basedOn w:val="Normalny"/>
    <w:link w:val="StopkaZnak"/>
    <w:uiPriority w:val="99"/>
    <w:rsid w:val="005E5B1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5E5B1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5E5B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5E5B17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5B17"/>
    <w:rPr>
      <w:rFonts w:ascii="Tahoma" w:eastAsia="Times New Roman" w:hAnsi="Tahoma" w:cs="Times New Roman"/>
      <w:sz w:val="16"/>
      <w:szCs w:val="16"/>
      <w:lang w:eastAsia="pl-PL"/>
    </w:rPr>
  </w:style>
  <w:style w:type="paragraph" w:customStyle="1" w:styleId="ZnakZnak1">
    <w:name w:val="Znak Znak1"/>
    <w:basedOn w:val="Normalny"/>
    <w:rsid w:val="005E5B17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rsid w:val="005E5B17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rsid w:val="005E5B17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rsid w:val="005E5B17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5E5B1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5E5B1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rsid w:val="005E5B17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paragraph" w:styleId="Bezodstpw">
    <w:name w:val="No Spacing"/>
    <w:uiPriority w:val="1"/>
    <w:qFormat/>
    <w:rsid w:val="005E5B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5E5B17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5E5B17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E5B1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5E5B1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5E5B17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5E5B17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5E5B1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5E5B17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5E5B17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5E5B17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5E5B17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qFormat/>
    <w:rsid w:val="005E5B17"/>
    <w:pPr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qFormat/>
    <w:rsid w:val="005E5B17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E5B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E5B1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5E5B17"/>
    <w:rPr>
      <w:vertAlign w:val="superscript"/>
    </w:rPr>
  </w:style>
  <w:style w:type="paragraph" w:styleId="Poprawka">
    <w:name w:val="Revision"/>
    <w:hidden/>
    <w:uiPriority w:val="99"/>
    <w:semiHidden/>
    <w:rsid w:val="005E5B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5E5B17"/>
    <w:pPr>
      <w:suppressAutoHyphens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E5B17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5E5B17"/>
    <w:rPr>
      <w:vertAlign w:val="superscript"/>
    </w:rPr>
  </w:style>
  <w:style w:type="character" w:customStyle="1" w:styleId="alb">
    <w:name w:val="a_lb"/>
    <w:basedOn w:val="Domylnaczcionkaakapitu"/>
    <w:rsid w:val="005E5B17"/>
  </w:style>
  <w:style w:type="character" w:customStyle="1" w:styleId="fn-ref">
    <w:name w:val="fn-ref"/>
    <w:basedOn w:val="Domylnaczcionkaakapitu"/>
    <w:rsid w:val="005E5B17"/>
  </w:style>
  <w:style w:type="paragraph" w:customStyle="1" w:styleId="text-justify">
    <w:name w:val="text-justify"/>
    <w:basedOn w:val="Normalny"/>
    <w:rsid w:val="005E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5E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5E5B17"/>
    <w:rPr>
      <w:i/>
      <w:iCs/>
    </w:rPr>
  </w:style>
  <w:style w:type="paragraph" w:customStyle="1" w:styleId="CommentSubject">
    <w:name w:val="Comment Subject"/>
    <w:basedOn w:val="Normalny"/>
    <w:semiHidden/>
    <w:rsid w:val="005E5B1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5E5B17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5E5B17"/>
    <w:pPr>
      <w:widowControl w:val="0"/>
      <w:shd w:val="clear" w:color="auto" w:fill="FFFFFF"/>
      <w:autoSpaceDE w:val="0"/>
      <w:autoSpaceDN w:val="0"/>
      <w:spacing w:after="0" w:line="274" w:lineRule="atLeast"/>
      <w:ind w:right="38"/>
      <w:jc w:val="center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ytuZnak">
    <w:name w:val="Tytuł Znak"/>
    <w:basedOn w:val="Domylnaczcionkaakapitu"/>
    <w:link w:val="Tytu"/>
    <w:rsid w:val="005E5B17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5E5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5E5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75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rsid w:val="005F744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rsid w:val="000671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7BF33-4D1A-44F9-AC62-F96F4D9B2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355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Dydak</dc:creator>
  <cp:lastModifiedBy>Agnieszka Dydak</cp:lastModifiedBy>
  <cp:revision>10</cp:revision>
  <cp:lastPrinted>2022-03-24T10:07:00Z</cp:lastPrinted>
  <dcterms:created xsi:type="dcterms:W3CDTF">2022-05-31T10:13:00Z</dcterms:created>
  <dcterms:modified xsi:type="dcterms:W3CDTF">2022-05-31T10:50:00Z</dcterms:modified>
</cp:coreProperties>
</file>