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DC6DB" w14:textId="4E470D69" w:rsidR="002A4D8D" w:rsidRDefault="002A4D8D" w:rsidP="002A4D8D">
      <w:pPr>
        <w:jc w:val="right"/>
        <w:rPr>
          <w:b/>
        </w:rPr>
      </w:pPr>
      <w:bookmarkStart w:id="0" w:name="_Toc453403461"/>
      <w:bookmarkStart w:id="1" w:name="_Toc504465420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>SZP.25</w:t>
      </w:r>
      <w:r w:rsidR="00891F47">
        <w:rPr>
          <w:b/>
        </w:rPr>
        <w:t>0</w:t>
      </w:r>
      <w:r>
        <w:rPr>
          <w:b/>
        </w:rPr>
        <w:t>.</w:t>
      </w:r>
      <w:r w:rsidR="00891F47">
        <w:rPr>
          <w:b/>
        </w:rPr>
        <w:t>46</w:t>
      </w:r>
      <w:r>
        <w:rPr>
          <w:b/>
        </w:rPr>
        <w:t xml:space="preserve">.2022  </w:t>
      </w:r>
    </w:p>
    <w:p w14:paraId="78313BAE" w14:textId="602262B8" w:rsidR="002A4D8D" w:rsidRPr="00BC1ABC" w:rsidRDefault="002A4D8D" w:rsidP="002A4D8D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2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4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</w:p>
    <w:bookmarkEnd w:id="2"/>
    <w:p w14:paraId="210CABE5" w14:textId="22320A22" w:rsidR="00717AC3" w:rsidRDefault="00717AC3" w:rsidP="00717AC3">
      <w:pPr>
        <w:rPr>
          <w:b/>
        </w:rPr>
      </w:pPr>
    </w:p>
    <w:p w14:paraId="74BB734B" w14:textId="5643063F" w:rsidR="002A4D8D" w:rsidRDefault="002A4D8D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2A4D8D" w:rsidRPr="00BC1ABC" w14:paraId="435117EF" w14:textId="77777777" w:rsidTr="009F088E">
        <w:trPr>
          <w:cantSplit/>
          <w:trHeight w:val="264"/>
        </w:trPr>
        <w:tc>
          <w:tcPr>
            <w:tcW w:w="4617" w:type="dxa"/>
          </w:tcPr>
          <w:p w14:paraId="794EA968" w14:textId="77777777" w:rsidR="002A4D8D" w:rsidRPr="00BC1ABC" w:rsidRDefault="002A4D8D" w:rsidP="009F088E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9C5F0DE" w14:textId="77777777" w:rsidR="002A4D8D" w:rsidRPr="00BC1ABC" w:rsidRDefault="002A4D8D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19B658AE" w14:textId="77777777" w:rsidR="002A4D8D" w:rsidRPr="00BC1ABC" w:rsidRDefault="002A4D8D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0374D17F" w14:textId="77777777" w:rsidR="002A4D8D" w:rsidRPr="00BC1ABC" w:rsidRDefault="002A4D8D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395B726" w14:textId="77777777" w:rsidR="002A4D8D" w:rsidRPr="00BC1ABC" w:rsidRDefault="002A4D8D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1A0079F" w14:textId="77777777" w:rsidR="002A4D8D" w:rsidRPr="00BC1ABC" w:rsidRDefault="002A4D8D" w:rsidP="009F088E">
            <w:pPr>
              <w:rPr>
                <w:b/>
                <w:smallCaps/>
              </w:rPr>
            </w:pPr>
          </w:p>
        </w:tc>
      </w:tr>
      <w:tr w:rsidR="002A4D8D" w:rsidRPr="00BC1ABC" w14:paraId="19A0805F" w14:textId="77777777" w:rsidTr="009F088E">
        <w:trPr>
          <w:cantSplit/>
          <w:trHeight w:val="1073"/>
        </w:trPr>
        <w:tc>
          <w:tcPr>
            <w:tcW w:w="4617" w:type="dxa"/>
          </w:tcPr>
          <w:p w14:paraId="190FF602" w14:textId="77777777" w:rsidR="002A4D8D" w:rsidRPr="00BC1ABC" w:rsidRDefault="002A4D8D" w:rsidP="009F088E">
            <w:pPr>
              <w:rPr>
                <w:smallCaps/>
              </w:rPr>
            </w:pPr>
          </w:p>
          <w:p w14:paraId="145D5776" w14:textId="77777777" w:rsidR="002A4D8D" w:rsidRPr="00BC1ABC" w:rsidRDefault="002A4D8D" w:rsidP="009F088E">
            <w:pPr>
              <w:rPr>
                <w:smallCaps/>
              </w:rPr>
            </w:pPr>
          </w:p>
          <w:p w14:paraId="5BF10E33" w14:textId="77777777" w:rsidR="002A4D8D" w:rsidRPr="00BC1ABC" w:rsidRDefault="002A4D8D" w:rsidP="009F088E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9BAAD8B" w14:textId="77777777" w:rsidR="002A4D8D" w:rsidRPr="00BC1ABC" w:rsidRDefault="002A4D8D" w:rsidP="009F088E">
            <w:pPr>
              <w:rPr>
                <w:smallCaps/>
              </w:rPr>
            </w:pPr>
          </w:p>
        </w:tc>
      </w:tr>
    </w:tbl>
    <w:p w14:paraId="3D696BF1" w14:textId="77777777" w:rsidR="002A4D8D" w:rsidRPr="00BC1ABC" w:rsidRDefault="002A4D8D" w:rsidP="002A4D8D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105ED592" w14:textId="77777777" w:rsidR="002A4D8D" w:rsidRPr="00BC1ABC" w:rsidRDefault="002A4D8D" w:rsidP="002A4D8D">
      <w:pPr>
        <w:ind w:right="5954"/>
      </w:pPr>
    </w:p>
    <w:p w14:paraId="2133ED6D" w14:textId="77777777" w:rsidR="002A4D8D" w:rsidRPr="00BC1ABC" w:rsidRDefault="002A4D8D" w:rsidP="002A4D8D">
      <w:pPr>
        <w:ind w:right="5954"/>
      </w:pPr>
      <w:r w:rsidRPr="00BC1ABC">
        <w:t>………………………………………</w:t>
      </w:r>
    </w:p>
    <w:p w14:paraId="60282897" w14:textId="77777777" w:rsidR="002A4D8D" w:rsidRPr="00BC1ABC" w:rsidRDefault="002A4D8D" w:rsidP="002A4D8D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7FAA1952" w14:textId="77777777" w:rsidR="002A4D8D" w:rsidRPr="00BC1ABC" w:rsidRDefault="002A4D8D" w:rsidP="002A4D8D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B9A5148" w14:textId="77777777" w:rsidR="002A4D8D" w:rsidRPr="00BC1ABC" w:rsidRDefault="002A4D8D" w:rsidP="002A4D8D">
      <w:pPr>
        <w:ind w:right="5954"/>
      </w:pPr>
    </w:p>
    <w:p w14:paraId="2A2CFF9D" w14:textId="77777777" w:rsidR="002A4D8D" w:rsidRPr="00BC1ABC" w:rsidRDefault="002A4D8D" w:rsidP="002A4D8D">
      <w:pPr>
        <w:ind w:right="5954"/>
      </w:pPr>
      <w:r w:rsidRPr="00BC1ABC">
        <w:t>………………………………………</w:t>
      </w:r>
    </w:p>
    <w:p w14:paraId="1B56F651" w14:textId="77777777" w:rsidR="002A4D8D" w:rsidRPr="00BC1ABC" w:rsidRDefault="002A4D8D" w:rsidP="002A4D8D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64537E6B" w14:textId="77777777" w:rsidR="002A4D8D" w:rsidRPr="00BC1ABC" w:rsidRDefault="002A4D8D" w:rsidP="00717AC3"/>
    <w:p w14:paraId="7E2B2503" w14:textId="77777777" w:rsidR="00717AC3" w:rsidRPr="00BC1ABC" w:rsidRDefault="00717AC3" w:rsidP="00717AC3"/>
    <w:p w14:paraId="5837E677" w14:textId="196583BF" w:rsidR="00717AC3" w:rsidRPr="00BC1ABC" w:rsidRDefault="002A4D8D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19EE0260" w14:textId="77777777" w:rsidR="00717AC3" w:rsidRPr="00BC1ABC" w:rsidRDefault="00717AC3" w:rsidP="00717AC3">
      <w:pPr>
        <w:spacing w:line="360" w:lineRule="auto"/>
        <w:jc w:val="both"/>
      </w:pPr>
    </w:p>
    <w:p w14:paraId="5ADDCA81" w14:textId="1352072F" w:rsidR="00717AC3" w:rsidRPr="00A9292A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2A4D8D">
        <w:rPr>
          <w:b/>
          <w:i/>
        </w:rPr>
        <w:t>Utrzymanie i rozwój systemu HMS SOLUTION</w:t>
      </w:r>
      <w:r w:rsidRPr="00DF0C76">
        <w:t>,</w:t>
      </w:r>
      <w:r w:rsidRPr="00DF0C76">
        <w:rPr>
          <w:i/>
        </w:rPr>
        <w:t xml:space="preserve"> </w:t>
      </w:r>
      <w:r w:rsidRPr="00DF0C76">
        <w:t xml:space="preserve">prowadzonego przez </w:t>
      </w:r>
      <w:r w:rsidRPr="00A9292A">
        <w:t>Zamawiającego Szkołę Główną Gospodarstwa Wiejskiego w Warszawie</w:t>
      </w:r>
      <w:r w:rsidRPr="00A9292A">
        <w:rPr>
          <w:i/>
        </w:rPr>
        <w:t xml:space="preserve">, </w:t>
      </w:r>
      <w:r w:rsidRPr="00A9292A">
        <w:t>oświadczam, co następuje:</w:t>
      </w:r>
    </w:p>
    <w:p w14:paraId="09AEA875" w14:textId="454D2665" w:rsidR="00717AC3" w:rsidRPr="00A9292A" w:rsidRDefault="00717AC3" w:rsidP="00446C63">
      <w:pPr>
        <w:pStyle w:val="Kolorowalistaakcent11"/>
        <w:widowControl/>
        <w:numPr>
          <w:ilvl w:val="0"/>
          <w:numId w:val="70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>art</w:t>
      </w:r>
      <w:r w:rsidR="00E96864" w:rsidRPr="00A9292A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A9292A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A9292A">
        <w:rPr>
          <w:rFonts w:ascii="Times New Roman" w:hAnsi="Times New Roman" w:cs="Times New Roman"/>
          <w:sz w:val="24"/>
          <w:szCs w:val="24"/>
        </w:rPr>
        <w:t>ustawy Pzp</w:t>
      </w:r>
      <w:r w:rsidR="00A9292A"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A9292A"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 w:rsidR="00A9292A"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="00E96864" w:rsidRPr="00A92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3FE291" w14:textId="77777777" w:rsidR="00EB4582" w:rsidRDefault="00EB4582" w:rsidP="00EB4582">
      <w:pPr>
        <w:pStyle w:val="Akapitzlist"/>
        <w:spacing w:line="360" w:lineRule="auto"/>
        <w:jc w:val="both"/>
        <w:rPr>
          <w:b/>
        </w:rPr>
      </w:pPr>
    </w:p>
    <w:p w14:paraId="66919ED4" w14:textId="77777777" w:rsidR="00EB4582" w:rsidRDefault="00EB4582" w:rsidP="00EB4582">
      <w:pPr>
        <w:pStyle w:val="Akapitzlist"/>
        <w:spacing w:line="360" w:lineRule="auto"/>
        <w:jc w:val="both"/>
        <w:rPr>
          <w:b/>
        </w:rPr>
      </w:pPr>
    </w:p>
    <w:p w14:paraId="56BE9946" w14:textId="65E3932A" w:rsidR="00EB4582" w:rsidRPr="00EB4582" w:rsidRDefault="00EB4582" w:rsidP="00EB4582">
      <w:pPr>
        <w:pStyle w:val="Akapitzlist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3B34F4FD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62A74BEB" w14:textId="2517D480" w:rsidR="00EB4582" w:rsidRPr="00EB4582" w:rsidRDefault="00717AC3" w:rsidP="00EB4582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EB4582">
        <w:rPr>
          <w:rFonts w:ascii="Times New Roman" w:hAnsi="Times New Roman" w:cs="Times New Roman"/>
          <w:sz w:val="24"/>
          <w:szCs w:val="24"/>
        </w:rPr>
        <w:t>108 ust. 1 pkt 1 / 2 / 5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Pzp </w:t>
      </w:r>
      <w:r w:rsidRPr="00DF0C76">
        <w:rPr>
          <w:rFonts w:ascii="Times New Roman" w:hAnsi="Times New Roman" w:cs="Times New Roman"/>
          <w:i/>
          <w:sz w:val="24"/>
          <w:szCs w:val="24"/>
        </w:rPr>
        <w:t>(</w:t>
      </w:r>
      <w:r w:rsidR="00EB4582">
        <w:rPr>
          <w:rFonts w:ascii="Times New Roman" w:hAnsi="Times New Roman" w:cs="Times New Roman"/>
          <w:i/>
          <w:sz w:val="24"/>
          <w:szCs w:val="24"/>
        </w:rPr>
        <w:t>właściwe zaznaczyć</w:t>
      </w:r>
      <w:r w:rsidRPr="00DF0C76">
        <w:rPr>
          <w:rFonts w:ascii="Times New Roman" w:hAnsi="Times New Roman" w:cs="Times New Roman"/>
          <w:i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</w:t>
      </w:r>
      <w:r w:rsidRPr="00DF0C76">
        <w:rPr>
          <w:rFonts w:ascii="Times New Roman" w:hAnsi="Times New Roman" w:cs="Times New Roman"/>
          <w:sz w:val="24"/>
          <w:szCs w:val="24"/>
        </w:rPr>
        <w:lastRenderedPageBreak/>
        <w:t>oświadczam, że w związku z ww. oko</w:t>
      </w:r>
      <w:r w:rsidR="00DF0C76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Pzp podjąłem następujące środki naprawcze:</w:t>
      </w:r>
      <w:r w:rsidR="00EB4582">
        <w:rPr>
          <w:rFonts w:ascii="Times New Roman" w:hAnsi="Times New Roman" w:cs="Times New Roman"/>
          <w:sz w:val="24"/>
          <w:szCs w:val="24"/>
        </w:rPr>
        <w:t xml:space="preserve"> </w:t>
      </w:r>
      <w:r w:rsidR="00EB4582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B93303D" w14:textId="77777777" w:rsidR="00EB4582" w:rsidRDefault="00EB4582" w:rsidP="00EB4582">
      <w:pPr>
        <w:pStyle w:val="Akapitzlist"/>
        <w:spacing w:line="360" w:lineRule="auto"/>
        <w:ind w:left="567"/>
        <w:jc w:val="both"/>
        <w:rPr>
          <w:b/>
        </w:rPr>
      </w:pPr>
    </w:p>
    <w:p w14:paraId="43B0EAD9" w14:textId="77777777" w:rsidR="00EB4582" w:rsidRDefault="00EB4582" w:rsidP="00EB4582">
      <w:pPr>
        <w:pStyle w:val="Akapitzlist"/>
        <w:spacing w:line="360" w:lineRule="auto"/>
        <w:ind w:left="567"/>
        <w:jc w:val="both"/>
        <w:rPr>
          <w:b/>
        </w:rPr>
      </w:pPr>
    </w:p>
    <w:p w14:paraId="4659B46B" w14:textId="28AE599F" w:rsidR="00EB4582" w:rsidRPr="00EB4582" w:rsidRDefault="00EB4582" w:rsidP="00EB4582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05EA794F" w14:textId="4527F450" w:rsidR="00717AC3" w:rsidRDefault="00717AC3" w:rsidP="00DF0C76">
      <w:pPr>
        <w:spacing w:line="360" w:lineRule="auto"/>
        <w:ind w:left="567"/>
        <w:jc w:val="both"/>
        <w:rPr>
          <w:i/>
        </w:rPr>
      </w:pPr>
    </w:p>
    <w:p w14:paraId="28D47043" w14:textId="78E393F3" w:rsidR="00EB4582" w:rsidRDefault="00EB4582" w:rsidP="00DF0C76">
      <w:pPr>
        <w:spacing w:line="360" w:lineRule="auto"/>
        <w:ind w:left="567"/>
        <w:jc w:val="both"/>
        <w:rPr>
          <w:i/>
        </w:rPr>
      </w:pPr>
    </w:p>
    <w:p w14:paraId="4DAFDAC5" w14:textId="77777777" w:rsidR="00EB4582" w:rsidRPr="00DF0C76" w:rsidRDefault="00EB4582" w:rsidP="00DF0C76">
      <w:pPr>
        <w:spacing w:line="360" w:lineRule="auto"/>
        <w:ind w:left="567"/>
        <w:jc w:val="both"/>
        <w:rPr>
          <w:i/>
        </w:rPr>
      </w:pPr>
    </w:p>
    <w:p w14:paraId="28C9F47B" w14:textId="77777777" w:rsidR="00EB4582" w:rsidRDefault="00717AC3" w:rsidP="00EB4582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415676BB" w14:textId="77777777" w:rsidR="00EB4582" w:rsidRDefault="00EB4582" w:rsidP="00EB4582">
      <w:pPr>
        <w:pStyle w:val="Akapitzlist"/>
        <w:spacing w:line="360" w:lineRule="auto"/>
        <w:ind w:left="567"/>
        <w:jc w:val="both"/>
        <w:rPr>
          <w:b/>
        </w:rPr>
      </w:pPr>
    </w:p>
    <w:p w14:paraId="3335A819" w14:textId="77777777" w:rsidR="00EB4582" w:rsidRDefault="00EB4582" w:rsidP="00EB4582">
      <w:pPr>
        <w:pStyle w:val="Akapitzlist"/>
        <w:spacing w:line="360" w:lineRule="auto"/>
        <w:ind w:left="567"/>
        <w:jc w:val="both"/>
        <w:rPr>
          <w:b/>
        </w:rPr>
      </w:pPr>
    </w:p>
    <w:p w14:paraId="784132D0" w14:textId="2D15AA5E" w:rsidR="00EB4582" w:rsidRPr="00EB4582" w:rsidRDefault="00EB4582" w:rsidP="00EB4582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78474B6C" w14:textId="1E400B38" w:rsidR="00EB4582" w:rsidRDefault="00EB4582" w:rsidP="00EB4582">
      <w:pPr>
        <w:spacing w:line="360" w:lineRule="auto"/>
        <w:jc w:val="both"/>
      </w:pPr>
    </w:p>
    <w:p w14:paraId="19FB1938" w14:textId="77777777" w:rsidR="00EB4582" w:rsidRPr="002A4D8D" w:rsidRDefault="00EB4582" w:rsidP="00EB4582">
      <w:pPr>
        <w:spacing w:line="360" w:lineRule="auto"/>
        <w:jc w:val="both"/>
      </w:pPr>
    </w:p>
    <w:p w14:paraId="622563CC" w14:textId="77777777" w:rsidR="00EB4582" w:rsidRPr="002A4D8D" w:rsidRDefault="00EB4582" w:rsidP="00EB4582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2A4D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128EA03" w14:textId="77777777" w:rsidR="00717AC3" w:rsidRPr="00DF0C76" w:rsidRDefault="00717AC3" w:rsidP="00717AC3">
      <w:pPr>
        <w:rPr>
          <w:b/>
        </w:rPr>
      </w:pPr>
    </w:p>
    <w:p w14:paraId="29A66629" w14:textId="77777777" w:rsidR="00717AC3" w:rsidRPr="00BC1ABC" w:rsidRDefault="00717AC3" w:rsidP="00717AC3">
      <w:pPr>
        <w:rPr>
          <w:b/>
        </w:rPr>
      </w:pPr>
    </w:p>
    <w:bookmarkEnd w:id="0"/>
    <w:bookmarkEnd w:id="1"/>
    <w:p w14:paraId="0B704C43" w14:textId="71760D24" w:rsidR="00446C63" w:rsidRDefault="00446C63"/>
    <w:sectPr w:rsidR="00446C63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62AE6"/>
    <w:rsid w:val="00466C08"/>
    <w:rsid w:val="004A1D17"/>
    <w:rsid w:val="004B1FD6"/>
    <w:rsid w:val="004B4A17"/>
    <w:rsid w:val="004C50D7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21A0E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AE7A16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67140"/>
    <w:rsid w:val="00E729C8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C2FED-9FE1-462D-906C-526A7C5F7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2022-08-23T12:57:00Z</dcterms:created>
  <dcterms:modified xsi:type="dcterms:W3CDTF">2022-08-23T12:57:00Z</dcterms:modified>
</cp:coreProperties>
</file>