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2143A" w14:textId="54A9CC1B" w:rsidR="00611782" w:rsidRPr="00611782" w:rsidRDefault="00846790" w:rsidP="00611782">
      <w:pPr>
        <w:pStyle w:val="Tekstpodstawowy"/>
        <w:spacing w:after="360" w:line="266" w:lineRule="auto"/>
        <w:ind w:right="925"/>
        <w:jc w:val="right"/>
        <w:rPr>
          <w:b w:val="0"/>
        </w:rPr>
      </w:pPr>
      <w:bookmarkStart w:id="0" w:name="_GoBack"/>
      <w:bookmarkEnd w:id="0"/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4FDB5406">
                <wp:simplePos x="0" y="0"/>
                <wp:positionH relativeFrom="page">
                  <wp:posOffset>114300</wp:posOffset>
                </wp:positionH>
                <wp:positionV relativeFrom="page">
                  <wp:posOffset>1600200</wp:posOffset>
                </wp:positionV>
                <wp:extent cx="1257300" cy="8243570"/>
                <wp:effectExtent l="0" t="0" r="0" b="508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8243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A71963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E1B9519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</w:t>
                            </w:r>
                            <w:r w:rsidR="000B3EE8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ica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9pt;margin-top:126pt;width:99pt;height:649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A71963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E1B9519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</w:t>
                      </w:r>
                      <w:r w:rsidR="000B3EE8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ica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x="pag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611782" w:rsidRPr="00611782">
        <w:rPr>
          <w:b w:val="0"/>
        </w:rPr>
        <w:t xml:space="preserve">Warszawa, </w:t>
      </w:r>
      <w:proofErr w:type="spellStart"/>
      <w:r w:rsidR="00611782" w:rsidRPr="00611782">
        <w:rPr>
          <w:b w:val="0"/>
        </w:rPr>
        <w:t>dnia</w:t>
      </w:r>
      <w:proofErr w:type="spellEnd"/>
      <w:r w:rsidR="00611782" w:rsidRPr="00611782">
        <w:rPr>
          <w:b w:val="0"/>
        </w:rPr>
        <w:t xml:space="preserve"> </w:t>
      </w:r>
      <w:r w:rsidR="008C0D3B">
        <w:rPr>
          <w:b w:val="0"/>
        </w:rPr>
        <w:t>15</w:t>
      </w:r>
      <w:r w:rsidR="00611782" w:rsidRPr="00611782">
        <w:rPr>
          <w:b w:val="0"/>
        </w:rPr>
        <w:t>.11.2022r.</w:t>
      </w:r>
    </w:p>
    <w:p w14:paraId="3416B96E" w14:textId="068F17A5" w:rsidR="00611782" w:rsidRDefault="00611782" w:rsidP="000B3EE8">
      <w:r w:rsidRPr="003D7A21">
        <w:t>DINT/ ………../2022</w:t>
      </w:r>
      <w:r w:rsidRPr="003D7A21">
        <w:rPr>
          <w:rFonts w:ascii="Helvetica" w:hAnsi="Helvetica" w:cs="Helvetica"/>
          <w:color w:val="000000"/>
        </w:rPr>
        <w:t xml:space="preserve">        </w:t>
      </w:r>
    </w:p>
    <w:p w14:paraId="66A5E286" w14:textId="77777777" w:rsidR="00611782" w:rsidRPr="003D7A21" w:rsidRDefault="00611782" w:rsidP="00611782">
      <w:pPr>
        <w:rPr>
          <w:b/>
        </w:rPr>
      </w:pP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rPr>
          <w:b/>
        </w:rPr>
        <w:t>Zapytanie ofertowe</w:t>
      </w:r>
    </w:p>
    <w:p w14:paraId="0C045422" w14:textId="77777777" w:rsidR="00611782" w:rsidRPr="003D7A21" w:rsidRDefault="00611782" w:rsidP="00611782">
      <w:r w:rsidRPr="003D7A21">
        <w:t xml:space="preserve">Dotyczy zamówienia publicznego pn.: </w:t>
      </w:r>
    </w:p>
    <w:p w14:paraId="61ADEF81" w14:textId="77777777" w:rsidR="00611782" w:rsidRPr="003D7A21" w:rsidRDefault="00611782" w:rsidP="00611782">
      <w:pPr>
        <w:jc w:val="both"/>
        <w:rPr>
          <w:b/>
          <w:i/>
        </w:rPr>
      </w:pPr>
      <w:bookmarkStart w:id="1" w:name="_Hlk114052172"/>
      <w:r w:rsidRPr="003D7A21">
        <w:rPr>
          <w:b/>
          <w:i/>
        </w:rPr>
        <w:t>Wykonanie robót budowlanych w zakresie rozbudowy systemów wjazdowych:</w:t>
      </w:r>
    </w:p>
    <w:p w14:paraId="68CA213F" w14:textId="77777777" w:rsidR="00611782" w:rsidRPr="003D7A21" w:rsidRDefault="00611782" w:rsidP="00611782">
      <w:pPr>
        <w:jc w:val="both"/>
      </w:pPr>
      <w:r w:rsidRPr="003D7A21">
        <w:t>-wymiana części naziemnej wjazdu „F”: wysepki, szlabanów słupków z czytnikami i słupów z kamerami. Doposażenie słupków z czytnikami kart wjazdowych w czytniki kodów QR. Wykonanie nowych odcinków linii sygnałowej,</w:t>
      </w:r>
    </w:p>
    <w:p w14:paraId="2D6A519E" w14:textId="77777777" w:rsidR="00611782" w:rsidRPr="003D7A21" w:rsidRDefault="00611782" w:rsidP="00611782">
      <w:pPr>
        <w:spacing w:before="60"/>
        <w:jc w:val="both"/>
        <w:rPr>
          <w:b/>
          <w:i/>
        </w:rPr>
      </w:pPr>
      <w:r w:rsidRPr="003D7A21">
        <w:t xml:space="preserve">- rozbudowa wjazdów „A” oraz „I” w słupki z kamerami identyfikującymi numery rejestracyjne oraz słupków z czytnikami kart wjazdowych i czytnikami QR kodów z dostosowaniem linii sygnałowych do obsługi QR kodów i czytników w standardzie </w:t>
      </w:r>
      <w:proofErr w:type="spellStart"/>
      <w:r w:rsidRPr="003D7A21">
        <w:t>Mifare</w:t>
      </w:r>
      <w:proofErr w:type="spellEnd"/>
      <w:r w:rsidRPr="003D7A21">
        <w:t xml:space="preserve"> 13,56Mhz.</w:t>
      </w:r>
      <w:r w:rsidRPr="003D7A21">
        <w:rPr>
          <w:b/>
          <w:i/>
        </w:rPr>
        <w:t xml:space="preserve"> </w:t>
      </w:r>
      <w:bookmarkEnd w:id="1"/>
    </w:p>
    <w:p w14:paraId="774FC97A" w14:textId="744B1ABF" w:rsidR="00611782" w:rsidRPr="003D7A21" w:rsidRDefault="00611782" w:rsidP="00611782">
      <w:pPr>
        <w:ind w:firstLine="708"/>
        <w:jc w:val="both"/>
      </w:pPr>
      <w:r w:rsidRPr="003D7A21">
        <w:t>Szkoła Główna Gospodarstwa Wiejskiego w Warszawie zwraca się z prośbą o złożenie oferty na wykonanie zamówienia wymienionego w tytule i  przedstawienie kosztorysu w formie uproszczonej lub wyceny ryczałtowej. Ponadto w ofercie należy zamieścić informację dot. warunków płatności i gwarancji.</w:t>
      </w:r>
    </w:p>
    <w:p w14:paraId="2623C042" w14:textId="77777777" w:rsidR="00611782" w:rsidRPr="003D7A21" w:rsidRDefault="00611782" w:rsidP="00611782">
      <w:pPr>
        <w:rPr>
          <w:u w:val="single"/>
        </w:rPr>
      </w:pPr>
      <w:r w:rsidRPr="003D7A21">
        <w:t>Ofertę należy złożyć na załączonym druku ofertowym najpóźniej do dnia 21.11.2022r. w </w:t>
      </w:r>
      <w:r w:rsidRPr="003D7A21">
        <w:rPr>
          <w:u w:val="single"/>
        </w:rPr>
        <w:t xml:space="preserve">sekretariacie Działu Inwestycji i Nadzoru Technicznego SGGW bud. 30 pok. 2/15,  02-787 Warszawa, ul. Nowoursynowska 166,  pocztą elektroniczną na adres: </w:t>
      </w:r>
      <w:r w:rsidRPr="003D7A21">
        <w:rPr>
          <w:color w:val="0070C0"/>
          <w:u w:val="single"/>
        </w:rPr>
        <w:t>_</w:t>
      </w:r>
      <w:hyperlink r:id="rId10" w:history="1">
        <w:r w:rsidRPr="003D7A21">
          <w:rPr>
            <w:rStyle w:val="Hipercze"/>
          </w:rPr>
          <w:t>dint@sggw.edu.pl</w:t>
        </w:r>
      </w:hyperlink>
      <w:r w:rsidRPr="003D7A21">
        <w:rPr>
          <w:u w:val="single"/>
        </w:rPr>
        <w:t>, lub</w:t>
      </w:r>
    </w:p>
    <w:p w14:paraId="3ADF9F84" w14:textId="7C9EA087" w:rsidR="00611782" w:rsidRPr="003D7A21" w:rsidRDefault="00611782" w:rsidP="00611782">
      <w:pPr>
        <w:rPr>
          <w:u w:val="single"/>
        </w:rPr>
      </w:pPr>
      <w:r w:rsidRPr="003D7A21">
        <w:rPr>
          <w:u w:val="single"/>
        </w:rPr>
        <w:t xml:space="preserve"> fax. 022 59 33 801</w:t>
      </w:r>
    </w:p>
    <w:p w14:paraId="2FF74DB7" w14:textId="77777777" w:rsidR="00611782" w:rsidRPr="003D7A21" w:rsidRDefault="00611782" w:rsidP="00611782">
      <w:r w:rsidRPr="003D7A21">
        <w:t>Osoby do kontaktu:</w:t>
      </w:r>
    </w:p>
    <w:p w14:paraId="3D6D3940" w14:textId="77777777" w:rsidR="00611782" w:rsidRPr="003D7A21" w:rsidRDefault="00611782" w:rsidP="00611782">
      <w:r w:rsidRPr="003D7A21">
        <w:t>Kierownik DINT– mgr. inż. Marta Rozmysłowicz-Boruszewska – tel. 22 59 314 82, fax. 22 59 314 81</w:t>
      </w:r>
    </w:p>
    <w:p w14:paraId="6960A07F" w14:textId="3633DEBF" w:rsidR="00611782" w:rsidRDefault="00611782" w:rsidP="00611782">
      <w:r w:rsidRPr="003D7A21">
        <w:t>Inspektor nadzoru DINT</w:t>
      </w:r>
      <w:r w:rsidRPr="003D7A21">
        <w:tab/>
      </w:r>
      <w:r w:rsidRPr="003D7A21">
        <w:tab/>
        <w:t>–  inż. Jerzy Lech tel. 22 59 314 94.</w:t>
      </w:r>
    </w:p>
    <w:p w14:paraId="3AFA0ABE" w14:textId="77777777" w:rsidR="00611782" w:rsidRPr="003D7A21" w:rsidRDefault="00611782" w:rsidP="00611782">
      <w:r w:rsidRPr="003D7A21">
        <w:t>Załączniki:</w:t>
      </w:r>
    </w:p>
    <w:p w14:paraId="257AF65D" w14:textId="77777777" w:rsidR="00611782" w:rsidRPr="003D7A21" w:rsidRDefault="00611782" w:rsidP="00611782">
      <w:pPr>
        <w:numPr>
          <w:ilvl w:val="0"/>
          <w:numId w:val="3"/>
        </w:numPr>
        <w:spacing w:after="0" w:line="240" w:lineRule="auto"/>
      </w:pPr>
      <w:r w:rsidRPr="003D7A21">
        <w:t>Formularz ofertowy.</w:t>
      </w:r>
    </w:p>
    <w:p w14:paraId="794A115E" w14:textId="77777777" w:rsidR="00611782" w:rsidRPr="003D7A21" w:rsidRDefault="00611782" w:rsidP="00611782">
      <w:pPr>
        <w:numPr>
          <w:ilvl w:val="0"/>
          <w:numId w:val="3"/>
        </w:numPr>
        <w:spacing w:after="0" w:line="240" w:lineRule="auto"/>
      </w:pPr>
      <w:r w:rsidRPr="003D7A21">
        <w:t>Zakres rzeczowy</w:t>
      </w:r>
    </w:p>
    <w:p w14:paraId="15F3B050" w14:textId="78B96D2F" w:rsidR="00611782" w:rsidRPr="003D7A21" w:rsidRDefault="00611782" w:rsidP="00611782">
      <w:pPr>
        <w:numPr>
          <w:ilvl w:val="0"/>
          <w:numId w:val="3"/>
        </w:numPr>
        <w:spacing w:after="0" w:line="240" w:lineRule="auto"/>
      </w:pPr>
      <w:r w:rsidRPr="003D7A21">
        <w:t>Opis przedmiotu zamówienia</w:t>
      </w:r>
    </w:p>
    <w:p w14:paraId="40BFBC0A" w14:textId="5F07852F" w:rsidR="00611782" w:rsidRPr="003D7A21" w:rsidRDefault="00611782" w:rsidP="00611782"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  <w:t xml:space="preserve">              Dr inż. Arkadiusz Gruchała</w:t>
      </w:r>
    </w:p>
    <w:p w14:paraId="169D9058" w14:textId="77777777" w:rsidR="00611782" w:rsidRPr="003D7A21" w:rsidRDefault="00611782" w:rsidP="00611782"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  <w:t xml:space="preserve">             …………………………………</w:t>
      </w:r>
    </w:p>
    <w:p w14:paraId="35B7491A" w14:textId="77777777" w:rsidR="00611782" w:rsidRPr="003D7A21" w:rsidRDefault="00611782" w:rsidP="00611782">
      <w:pPr>
        <w:rPr>
          <w:i/>
        </w:rPr>
      </w:pP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  <w:t xml:space="preserve">                    </w:t>
      </w:r>
      <w:r w:rsidRPr="003D7A21">
        <w:rPr>
          <w:i/>
        </w:rPr>
        <w:t>podpis i pieczęć  Z-</w:t>
      </w:r>
      <w:proofErr w:type="spellStart"/>
      <w:r w:rsidRPr="003D7A21">
        <w:rPr>
          <w:i/>
        </w:rPr>
        <w:t>cy</w:t>
      </w:r>
      <w:proofErr w:type="spellEnd"/>
      <w:r w:rsidRPr="003D7A21">
        <w:rPr>
          <w:i/>
        </w:rPr>
        <w:t xml:space="preserve"> Kanclerza</w:t>
      </w:r>
      <w:r>
        <w:rPr>
          <w:i/>
        </w:rPr>
        <w:t xml:space="preserve"> </w:t>
      </w:r>
      <w:r w:rsidRPr="003D7A21">
        <w:rPr>
          <w:i/>
        </w:rPr>
        <w:t xml:space="preserve">SGGW </w:t>
      </w:r>
    </w:p>
    <w:p w14:paraId="537C28B6" w14:textId="65E22470" w:rsidR="000B3EE8" w:rsidRDefault="00611782" w:rsidP="00EF14C0">
      <w:pPr>
        <w:jc w:val="right"/>
        <w:rPr>
          <w:i/>
        </w:rPr>
      </w:pPr>
      <w:r w:rsidRPr="003D7A21">
        <w:rPr>
          <w:i/>
        </w:rPr>
        <w:t xml:space="preserve">                                                                                                 Dyrektora ds. Zarządzania Infrastrukturą</w:t>
      </w:r>
    </w:p>
    <w:p w14:paraId="7B2BBAB0" w14:textId="19AF5F7F" w:rsidR="00611782" w:rsidRPr="000B3EE8" w:rsidRDefault="000B3EE8" w:rsidP="000B3EE8">
      <w:pPr>
        <w:jc w:val="right"/>
        <w:rPr>
          <w:i/>
        </w:rPr>
      </w:pPr>
      <w:r>
        <w:rPr>
          <w:i/>
        </w:rPr>
        <w:br w:type="page"/>
      </w:r>
      <w:r w:rsidR="00611782" w:rsidRPr="003D7A21">
        <w:rPr>
          <w:b/>
          <w:i/>
        </w:rPr>
        <w:lastRenderedPageBreak/>
        <w:t>Załącznik nr 1</w:t>
      </w:r>
    </w:p>
    <w:p w14:paraId="57A5F8BC" w14:textId="71766ED7" w:rsidR="00611782" w:rsidRDefault="00611782" w:rsidP="00611782">
      <w:pPr>
        <w:ind w:left="4248" w:firstLine="708"/>
      </w:pPr>
    </w:p>
    <w:p w14:paraId="678710DC" w14:textId="77777777" w:rsidR="008C0D3B" w:rsidRPr="003D7A21" w:rsidRDefault="008C0D3B" w:rsidP="00611782">
      <w:pPr>
        <w:ind w:left="4248" w:firstLine="708"/>
      </w:pPr>
    </w:p>
    <w:p w14:paraId="15442C60" w14:textId="439EB159" w:rsidR="00611782" w:rsidRDefault="00611782" w:rsidP="008C0D3B">
      <w:pPr>
        <w:ind w:left="4248" w:firstLine="708"/>
        <w:jc w:val="right"/>
      </w:pPr>
      <w:r w:rsidRPr="003D7A21">
        <w:t>Warszawa,  dnia …………………………</w:t>
      </w:r>
    </w:p>
    <w:p w14:paraId="3A066C9D" w14:textId="77777777" w:rsidR="008C0D3B" w:rsidRPr="003D7A21" w:rsidRDefault="008C0D3B" w:rsidP="008C0D3B">
      <w:pPr>
        <w:ind w:left="4248" w:firstLine="708"/>
        <w:jc w:val="right"/>
      </w:pPr>
    </w:p>
    <w:p w14:paraId="73671DD0" w14:textId="77777777" w:rsidR="00611782" w:rsidRPr="003D7A21" w:rsidRDefault="00611782" w:rsidP="00611782"/>
    <w:p w14:paraId="55EFA494" w14:textId="77777777" w:rsidR="00611782" w:rsidRPr="003D7A21" w:rsidRDefault="00611782" w:rsidP="00611782">
      <w:pPr>
        <w:ind w:firstLine="708"/>
      </w:pPr>
      <w:r w:rsidRPr="003D7A21">
        <w:t>...................................................</w:t>
      </w:r>
    </w:p>
    <w:p w14:paraId="6589B0E2" w14:textId="77777777" w:rsidR="00611782" w:rsidRPr="003D7A21" w:rsidRDefault="00611782" w:rsidP="00611782">
      <w:pPr>
        <w:rPr>
          <w:i/>
          <w:vertAlign w:val="superscript"/>
        </w:rPr>
      </w:pPr>
      <w:r w:rsidRPr="003D7A21">
        <w:rPr>
          <w:vertAlign w:val="superscript"/>
        </w:rPr>
        <w:t xml:space="preserve">         </w:t>
      </w:r>
      <w:r w:rsidRPr="003D7A21">
        <w:rPr>
          <w:vertAlign w:val="superscript"/>
        </w:rPr>
        <w:tab/>
        <w:t xml:space="preserve"> </w:t>
      </w:r>
      <w:r w:rsidRPr="003D7A21">
        <w:rPr>
          <w:i/>
          <w:vertAlign w:val="superscript"/>
        </w:rPr>
        <w:t xml:space="preserve">         ( Pieczęć firmowa wykonawcy )</w:t>
      </w:r>
    </w:p>
    <w:p w14:paraId="3C60E696" w14:textId="18EA6491" w:rsidR="008C0D3B" w:rsidRDefault="008C0D3B" w:rsidP="00611782">
      <w:pPr>
        <w:spacing w:before="120"/>
        <w:jc w:val="center"/>
        <w:rPr>
          <w:b/>
        </w:rPr>
      </w:pPr>
    </w:p>
    <w:p w14:paraId="7320DF25" w14:textId="77777777" w:rsidR="008C0D3B" w:rsidRDefault="008C0D3B" w:rsidP="00611782">
      <w:pPr>
        <w:spacing w:before="120"/>
        <w:jc w:val="center"/>
        <w:rPr>
          <w:b/>
        </w:rPr>
      </w:pPr>
    </w:p>
    <w:p w14:paraId="6E53B640" w14:textId="23818F3D" w:rsidR="00611782" w:rsidRPr="003D7A21" w:rsidRDefault="00611782" w:rsidP="00611782">
      <w:pPr>
        <w:spacing w:before="120"/>
        <w:jc w:val="center"/>
        <w:rPr>
          <w:b/>
        </w:rPr>
      </w:pPr>
      <w:r w:rsidRPr="003D7A21">
        <w:rPr>
          <w:b/>
        </w:rPr>
        <w:t>OFERTA</w:t>
      </w:r>
    </w:p>
    <w:p w14:paraId="1C83A186" w14:textId="77777777" w:rsidR="00611782" w:rsidRPr="003D7A21" w:rsidRDefault="00611782" w:rsidP="00611782">
      <w:pPr>
        <w:spacing w:line="360" w:lineRule="auto"/>
        <w:rPr>
          <w:b/>
          <w:u w:val="single"/>
        </w:rPr>
      </w:pPr>
      <w:r w:rsidRPr="003D7A21">
        <w:rPr>
          <w:b/>
          <w:u w:val="single"/>
        </w:rPr>
        <w:t>Na wykonanie zamówienia pn.:</w:t>
      </w:r>
    </w:p>
    <w:p w14:paraId="00D8574B" w14:textId="77777777" w:rsidR="00611782" w:rsidRPr="003D7A21" w:rsidRDefault="00611782" w:rsidP="00611782">
      <w:pPr>
        <w:jc w:val="both"/>
        <w:rPr>
          <w:b/>
          <w:i/>
        </w:rPr>
      </w:pPr>
      <w:r w:rsidRPr="003D7A21">
        <w:rPr>
          <w:b/>
          <w:i/>
        </w:rPr>
        <w:t>Wykonanie robót budowlanych w zakresie rozbudowy systemów wjazdowych:</w:t>
      </w:r>
    </w:p>
    <w:p w14:paraId="069981E9" w14:textId="77777777" w:rsidR="00611782" w:rsidRPr="003D7A21" w:rsidRDefault="00611782" w:rsidP="00611782">
      <w:r w:rsidRPr="003D7A21">
        <w:t>-wymiana części naziemnej wjazdu „F”: wysepki, szlabanów słupków z czytnikami i słupów z kamerami. Doposażenie słupków z czytnikami kart wjazdowych w czytniki kodów QR. Wykonanie nowych odcinków linii sygnałowej,</w:t>
      </w:r>
    </w:p>
    <w:p w14:paraId="4A197AD2" w14:textId="7A08C749" w:rsidR="00611782" w:rsidRPr="003D7A21" w:rsidRDefault="00611782" w:rsidP="00611782">
      <w:pPr>
        <w:spacing w:after="120"/>
        <w:rPr>
          <w:b/>
          <w:i/>
        </w:rPr>
      </w:pPr>
      <w:r w:rsidRPr="003D7A21">
        <w:t>- rozbudowa wjazdów „A” oraz „I” w słupki z kamerami identyfikującymi numery rejestracyjne oraz słupków z czytnikami kart wjazdowych</w:t>
      </w:r>
      <w:r>
        <w:t xml:space="preserve"> (ist</w:t>
      </w:r>
      <w:r w:rsidR="008C0D3B">
        <w:t>niejące do przełożenia</w:t>
      </w:r>
      <w:r>
        <w:t>) interkomem (ist</w:t>
      </w:r>
      <w:r w:rsidR="008C0D3B">
        <w:t>niejący do przełożenia</w:t>
      </w:r>
      <w:r>
        <w:t>)</w:t>
      </w:r>
      <w:r w:rsidRPr="003D7A21">
        <w:t xml:space="preserve"> i czytnikami QR kodów z </w:t>
      </w:r>
      <w:proofErr w:type="spellStart"/>
      <w:r w:rsidRPr="003D7A21">
        <w:t>dost</w:t>
      </w:r>
      <w:proofErr w:type="spellEnd"/>
      <w:r>
        <w:t>.</w:t>
      </w:r>
      <w:r w:rsidRPr="003D7A21">
        <w:t xml:space="preserve"> linii sygnałowych do obsługi QR kodów i czytników</w:t>
      </w:r>
      <w:r>
        <w:t xml:space="preserve"> kart wjazdowych</w:t>
      </w:r>
      <w:r w:rsidRPr="003D7A21">
        <w:t xml:space="preserve"> w standardzie </w:t>
      </w:r>
      <w:proofErr w:type="spellStart"/>
      <w:r w:rsidRPr="003D7A21">
        <w:t>Mifare</w:t>
      </w:r>
      <w:proofErr w:type="spellEnd"/>
      <w:r w:rsidRPr="003D7A21">
        <w:t xml:space="preserve"> 13,56Mhz.</w:t>
      </w:r>
      <w:r w:rsidRPr="003D7A21">
        <w:rPr>
          <w:b/>
          <w:i/>
        </w:rPr>
        <w:t xml:space="preserve"> </w:t>
      </w:r>
    </w:p>
    <w:p w14:paraId="4E89B1F2" w14:textId="77777777" w:rsidR="00611782" w:rsidRPr="003D7A21" w:rsidRDefault="00611782" w:rsidP="00611782">
      <w:r w:rsidRPr="003D7A21">
        <w:t xml:space="preserve">Przystępując do postępowania o zamówienie publiczne oświadczam, że firma, </w:t>
      </w:r>
    </w:p>
    <w:p w14:paraId="137C81D6" w14:textId="77777777" w:rsidR="00611782" w:rsidRPr="003D7A21" w:rsidRDefault="00611782" w:rsidP="00611782">
      <w:r w:rsidRPr="003D7A21">
        <w:t>którą reprezentuję, spełnia warunki określone w art. 22 ust. 1 pkt 1 – 4 ustawy z dn.29 stycznia 2004r. Prawo zamówień publicznych (Dz. U. z 2004 r. nr 19 poz. 177 ), to znaczy że:</w:t>
      </w:r>
    </w:p>
    <w:p w14:paraId="2A8D97F4" w14:textId="77777777" w:rsidR="00611782" w:rsidRPr="003D7A21" w:rsidRDefault="00611782" w:rsidP="00611782">
      <w:pPr>
        <w:numPr>
          <w:ilvl w:val="0"/>
          <w:numId w:val="2"/>
        </w:numPr>
        <w:spacing w:after="0" w:line="240" w:lineRule="auto"/>
        <w:rPr>
          <w:i/>
        </w:rPr>
      </w:pPr>
      <w:r w:rsidRPr="003D7A21">
        <w:rPr>
          <w:i/>
        </w:rPr>
        <w:t>Posiada uprawnienia do wykonywania określonej działalności lub czynności, jeżeli ustawy nakładają obowiązek posiadania takich uprawnień;</w:t>
      </w:r>
    </w:p>
    <w:p w14:paraId="150B41BC" w14:textId="77777777" w:rsidR="00611782" w:rsidRPr="003D7A21" w:rsidRDefault="00611782" w:rsidP="00611782">
      <w:pPr>
        <w:numPr>
          <w:ilvl w:val="0"/>
          <w:numId w:val="2"/>
        </w:numPr>
        <w:spacing w:after="0" w:line="240" w:lineRule="auto"/>
        <w:rPr>
          <w:i/>
        </w:rPr>
      </w:pPr>
      <w:r w:rsidRPr="003D7A21">
        <w:rPr>
          <w:i/>
        </w:rPr>
        <w:t>Posiada niezbędną wiedzę i doświadczenie oraz potencjał techniczny, a także dysponuje osobami zdolnymi do wykonania zamówienia;</w:t>
      </w:r>
    </w:p>
    <w:p w14:paraId="6BE597D2" w14:textId="77777777" w:rsidR="00611782" w:rsidRPr="003D7A21" w:rsidRDefault="00611782" w:rsidP="00611782">
      <w:pPr>
        <w:numPr>
          <w:ilvl w:val="0"/>
          <w:numId w:val="2"/>
        </w:numPr>
        <w:spacing w:after="0" w:line="240" w:lineRule="auto"/>
        <w:rPr>
          <w:i/>
        </w:rPr>
      </w:pPr>
      <w:r w:rsidRPr="003D7A21">
        <w:rPr>
          <w:i/>
        </w:rPr>
        <w:t>Znajduje się w sytuacji ekonomicznej i finansowej zapewniającej wykonanie zamówienia;</w:t>
      </w:r>
    </w:p>
    <w:p w14:paraId="61FE3AEA" w14:textId="77777777" w:rsidR="00611782" w:rsidRPr="003D7A21" w:rsidRDefault="00611782" w:rsidP="00611782">
      <w:pPr>
        <w:numPr>
          <w:ilvl w:val="0"/>
          <w:numId w:val="2"/>
        </w:numPr>
        <w:spacing w:after="120" w:line="240" w:lineRule="auto"/>
        <w:ind w:left="357" w:hanging="357"/>
        <w:rPr>
          <w:i/>
        </w:rPr>
      </w:pPr>
      <w:r w:rsidRPr="003D7A21">
        <w:rPr>
          <w:i/>
        </w:rPr>
        <w:t>Nie podlega wykluczeniu z postępowania o udzielenie zamówienia publicznego.</w:t>
      </w:r>
    </w:p>
    <w:p w14:paraId="712704F0" w14:textId="77777777" w:rsidR="00611782" w:rsidRPr="003D7A21" w:rsidRDefault="00611782" w:rsidP="00611782">
      <w:pPr>
        <w:spacing w:after="120"/>
      </w:pPr>
      <w:r w:rsidRPr="003D7A21">
        <w:t xml:space="preserve">Oświadczam, że są nam znane wymagania zamawiającego oraz że cena oferty zawiera wszystkie koszty, jakie zamawiający poniesie w realizacji zamówienia. </w:t>
      </w:r>
    </w:p>
    <w:p w14:paraId="3EA34712" w14:textId="77777777" w:rsidR="008C0D3B" w:rsidRDefault="008C0D3B" w:rsidP="00611782">
      <w:pPr>
        <w:rPr>
          <w:b/>
        </w:rPr>
      </w:pPr>
    </w:p>
    <w:p w14:paraId="00F5548A" w14:textId="6C7AD0A5" w:rsidR="00611782" w:rsidRPr="003D7A21" w:rsidRDefault="00611782" w:rsidP="00611782">
      <w:r w:rsidRPr="003D7A21">
        <w:rPr>
          <w:b/>
        </w:rPr>
        <w:t>Oferujemy wykonanie powyższego zakresu za wynagrodzenie ryczałtowe</w:t>
      </w:r>
      <w:r w:rsidRPr="003D7A21">
        <w:t xml:space="preserve"> :</w:t>
      </w:r>
    </w:p>
    <w:p w14:paraId="5EB8F498" w14:textId="77777777" w:rsidR="00611782" w:rsidRPr="003D7A21" w:rsidRDefault="00611782" w:rsidP="00611782">
      <w:pPr>
        <w:rPr>
          <w:b/>
          <w:bCs/>
        </w:rPr>
      </w:pPr>
    </w:p>
    <w:p w14:paraId="788C497A" w14:textId="77777777" w:rsidR="00611782" w:rsidRPr="003D7A21" w:rsidRDefault="00611782" w:rsidP="00611782">
      <w:pPr>
        <w:ind w:firstLine="708"/>
        <w:rPr>
          <w:b/>
          <w:bCs/>
        </w:rPr>
      </w:pPr>
      <w:r w:rsidRPr="003D7A21">
        <w:rPr>
          <w:b/>
          <w:bCs/>
        </w:rPr>
        <w:t>cena netto</w:t>
      </w:r>
      <w:r w:rsidRPr="003D7A21">
        <w:rPr>
          <w:b/>
          <w:bCs/>
        </w:rPr>
        <w:tab/>
      </w:r>
      <w:r w:rsidRPr="003D7A21">
        <w:rPr>
          <w:b/>
          <w:bCs/>
        </w:rPr>
        <w:tab/>
      </w:r>
      <w:r w:rsidRPr="003D7A21">
        <w:rPr>
          <w:b/>
          <w:bCs/>
        </w:rPr>
        <w:tab/>
        <w:t xml:space="preserve">………………………..zł </w:t>
      </w:r>
    </w:p>
    <w:p w14:paraId="38EBC5F5" w14:textId="77777777" w:rsidR="00611782" w:rsidRPr="003D7A21" w:rsidRDefault="00611782" w:rsidP="00611782">
      <w:pPr>
        <w:rPr>
          <w:b/>
          <w:bCs/>
        </w:rPr>
      </w:pPr>
    </w:p>
    <w:p w14:paraId="48160C90" w14:textId="77777777" w:rsidR="00611782" w:rsidRPr="003D7A21" w:rsidRDefault="00611782" w:rsidP="00611782">
      <w:pPr>
        <w:ind w:firstLine="708"/>
        <w:rPr>
          <w:bCs/>
        </w:rPr>
      </w:pPr>
      <w:r w:rsidRPr="003D7A21">
        <w:rPr>
          <w:bCs/>
        </w:rPr>
        <w:t>podatek VAT</w:t>
      </w:r>
      <w:r w:rsidRPr="003D7A21">
        <w:rPr>
          <w:bCs/>
        </w:rPr>
        <w:tab/>
        <w:t>(……%)</w:t>
      </w:r>
      <w:r w:rsidRPr="003D7A21">
        <w:rPr>
          <w:bCs/>
        </w:rPr>
        <w:tab/>
        <w:t>………………………...zł</w:t>
      </w:r>
    </w:p>
    <w:p w14:paraId="10ECD1DF" w14:textId="77777777" w:rsidR="00611782" w:rsidRPr="003D7A21" w:rsidRDefault="00611782" w:rsidP="00611782">
      <w:pPr>
        <w:rPr>
          <w:b/>
          <w:bCs/>
        </w:rPr>
      </w:pPr>
    </w:p>
    <w:p w14:paraId="683C1E84" w14:textId="77777777" w:rsidR="00611782" w:rsidRPr="003D7A21" w:rsidRDefault="00611782" w:rsidP="00611782">
      <w:pPr>
        <w:ind w:firstLine="708"/>
        <w:rPr>
          <w:b/>
          <w:bCs/>
        </w:rPr>
      </w:pPr>
      <w:r w:rsidRPr="003D7A21">
        <w:rPr>
          <w:b/>
          <w:bCs/>
        </w:rPr>
        <w:t>cena ogółem brutto</w:t>
      </w:r>
      <w:r w:rsidRPr="003D7A21">
        <w:rPr>
          <w:b/>
          <w:bCs/>
        </w:rPr>
        <w:tab/>
      </w:r>
      <w:r w:rsidRPr="003D7A21">
        <w:rPr>
          <w:b/>
          <w:bCs/>
        </w:rPr>
        <w:tab/>
        <w:t>………………………..zł</w:t>
      </w:r>
    </w:p>
    <w:p w14:paraId="656BAB3B" w14:textId="77777777" w:rsidR="00611782" w:rsidRPr="003D7A21" w:rsidRDefault="00611782" w:rsidP="00611782">
      <w:pPr>
        <w:rPr>
          <w:b/>
        </w:rPr>
      </w:pPr>
    </w:p>
    <w:p w14:paraId="6E94EB3F" w14:textId="77777777" w:rsidR="00611782" w:rsidRPr="003D7A21" w:rsidRDefault="00611782" w:rsidP="00611782">
      <w:pPr>
        <w:ind w:firstLine="708"/>
      </w:pPr>
      <w:r w:rsidRPr="003D7A21">
        <w:t>słownie złotych………………………………………………………………</w:t>
      </w:r>
    </w:p>
    <w:p w14:paraId="6211B08B" w14:textId="77777777" w:rsidR="00611782" w:rsidRPr="003D7A21" w:rsidRDefault="00611782" w:rsidP="00611782">
      <w:pPr>
        <w:pStyle w:val="NormalnyWeb"/>
        <w:spacing w:before="120" w:beforeAutospacing="0"/>
        <w:rPr>
          <w:sz w:val="22"/>
          <w:szCs w:val="22"/>
        </w:rPr>
      </w:pPr>
      <w:r w:rsidRPr="003D7A21">
        <w:rPr>
          <w:bCs/>
          <w:sz w:val="22"/>
          <w:szCs w:val="22"/>
        </w:rPr>
        <w:t xml:space="preserve">w tym - kwota netto za przeniesienie autorskich praw majątkowych zgodnie z art. 7b ust.1 pkt 6 ustawy o podatku dochodowym od osób prawnych ………………………..zł, (23 % VAT) </w:t>
      </w:r>
    </w:p>
    <w:p w14:paraId="5BAEAA9F" w14:textId="77777777" w:rsidR="00611782" w:rsidRPr="003D7A21" w:rsidRDefault="00611782" w:rsidP="00611782">
      <w:r w:rsidRPr="003D7A21">
        <w:rPr>
          <w:b/>
        </w:rPr>
        <w:t xml:space="preserve">Termin wykonania zamówienia </w:t>
      </w:r>
      <w:r w:rsidRPr="003D7A21">
        <w:tab/>
      </w:r>
      <w:r w:rsidRPr="003D7A21">
        <w:tab/>
        <w:t>………… dni roboczych od dnia wprowadzenia*</w:t>
      </w:r>
    </w:p>
    <w:p w14:paraId="56D485B4" w14:textId="77777777" w:rsidR="00611782" w:rsidRPr="003D7A21" w:rsidRDefault="00611782" w:rsidP="00611782">
      <w:pPr>
        <w:rPr>
          <w:b/>
        </w:rPr>
      </w:pPr>
    </w:p>
    <w:p w14:paraId="321A3278" w14:textId="77777777" w:rsidR="00611782" w:rsidRPr="003D7A21" w:rsidRDefault="00611782" w:rsidP="00611782">
      <w:r w:rsidRPr="003D7A21">
        <w:rPr>
          <w:b/>
        </w:rPr>
        <w:t xml:space="preserve">Gwarancja </w:t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  <w:t xml:space="preserve">………………………….. miesiące </w:t>
      </w:r>
    </w:p>
    <w:p w14:paraId="320EE489" w14:textId="77777777" w:rsidR="00611782" w:rsidRPr="003D7A21" w:rsidRDefault="00611782" w:rsidP="00611782"/>
    <w:p w14:paraId="0062256E" w14:textId="77777777" w:rsidR="00611782" w:rsidRPr="003D7A21" w:rsidRDefault="00611782" w:rsidP="00611782">
      <w:pPr>
        <w:spacing w:line="276" w:lineRule="auto"/>
        <w:rPr>
          <w:bCs/>
        </w:rPr>
      </w:pPr>
      <w:r w:rsidRPr="003D7A21">
        <w:rPr>
          <w:bCs/>
        </w:rPr>
        <w:t>Oświadczam, że posiadam umowę obowiązkowego ubezpieczenia OC działalności, obejmującą swoim zakresem przedmiot zamówienia, zawartą z zakładem  ubezpieczeń ………………..………. na okres ……………………………….…… oraz z sumą  ubezpieczenia …………………………….. zł.</w:t>
      </w:r>
    </w:p>
    <w:p w14:paraId="50428F47" w14:textId="77777777" w:rsidR="00611782" w:rsidRPr="003D7A21" w:rsidRDefault="00611782" w:rsidP="00611782">
      <w:pPr>
        <w:spacing w:after="120"/>
      </w:pPr>
      <w:r w:rsidRPr="003D7A21">
        <w:t>Termin płatności faktury  30 dni od daty wpływu faktury do siedziby Zamawiającego.</w:t>
      </w:r>
    </w:p>
    <w:p w14:paraId="247F77FA" w14:textId="77777777" w:rsidR="00611782" w:rsidRPr="003D7A21" w:rsidRDefault="00611782" w:rsidP="00611782">
      <w:r w:rsidRPr="003D7A21">
        <w:t>Po wyborze najkorzystniejszej cenowo oferty Zamawiający zastrzega sobie prawo do negocjowania rabatu.</w:t>
      </w:r>
    </w:p>
    <w:p w14:paraId="492A8A3C" w14:textId="77777777" w:rsidR="00611782" w:rsidRPr="003D7A21" w:rsidRDefault="00611782" w:rsidP="00611782">
      <w:r w:rsidRPr="003D7A21">
        <w:t xml:space="preserve">* Zamawiający w ciągu 5 dni roboczych od daty podpisania umowy, protokołem wprowadzenia udostępni Wykonawcy obiekt w stanie pozwalającym na terminowe wykonanie przedmiotu umowy.                                                                               </w:t>
      </w:r>
      <w:r w:rsidRPr="003D7A21">
        <w:tab/>
      </w:r>
      <w:r w:rsidRPr="003D7A21">
        <w:tab/>
        <w:t xml:space="preserve">               </w:t>
      </w:r>
      <w:r w:rsidRPr="003D7A21">
        <w:tab/>
      </w:r>
    </w:p>
    <w:p w14:paraId="00060687" w14:textId="77777777" w:rsidR="00611782" w:rsidRPr="003D7A21" w:rsidRDefault="00611782" w:rsidP="00611782">
      <w:r w:rsidRPr="003D7A21">
        <w:tab/>
      </w:r>
      <w:r w:rsidRPr="003D7A21">
        <w:tab/>
      </w:r>
    </w:p>
    <w:p w14:paraId="02351DA6" w14:textId="77777777" w:rsidR="00611782" w:rsidRPr="003D7A21" w:rsidRDefault="00611782" w:rsidP="00611782"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  <w:t xml:space="preserve">      .................................................</w:t>
      </w:r>
    </w:p>
    <w:p w14:paraId="4ABF0A0D" w14:textId="77777777" w:rsidR="00611782" w:rsidRPr="003D7A21" w:rsidRDefault="00611782" w:rsidP="00611782">
      <w:pPr>
        <w:rPr>
          <w:i/>
        </w:rPr>
      </w:pP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 w:rsidRPr="003D7A21">
        <w:tab/>
      </w:r>
      <w:r>
        <w:t xml:space="preserve">     </w:t>
      </w:r>
      <w:r w:rsidRPr="003D7A21">
        <w:rPr>
          <w:i/>
        </w:rPr>
        <w:t>Podpis osoby upoważnionej</w:t>
      </w:r>
    </w:p>
    <w:p w14:paraId="1DF16451" w14:textId="77777777" w:rsidR="00611782" w:rsidRPr="003D7A21" w:rsidRDefault="00611782" w:rsidP="00611782">
      <w:pPr>
        <w:rPr>
          <w:i/>
        </w:rPr>
      </w:pP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</w:r>
      <w:r w:rsidRPr="003D7A21">
        <w:rPr>
          <w:i/>
        </w:rPr>
        <w:tab/>
        <w:t>do reprezentowania</w:t>
      </w:r>
      <w:r>
        <w:rPr>
          <w:i/>
        </w:rPr>
        <w:t xml:space="preserve"> </w:t>
      </w:r>
      <w:r w:rsidRPr="003D7A21">
        <w:rPr>
          <w:i/>
        </w:rPr>
        <w:t>wykonawcy</w:t>
      </w:r>
    </w:p>
    <w:p w14:paraId="50A245A6" w14:textId="30B98319" w:rsidR="008C0D3B" w:rsidRDefault="008C0D3B">
      <w:pPr>
        <w:rPr>
          <w:i/>
        </w:rPr>
      </w:pPr>
      <w:r>
        <w:rPr>
          <w:i/>
        </w:rPr>
        <w:br w:type="page"/>
      </w:r>
    </w:p>
    <w:p w14:paraId="57E72B59" w14:textId="77777777" w:rsidR="00611782" w:rsidRPr="003D7A21" w:rsidRDefault="00611782" w:rsidP="00611782">
      <w:pPr>
        <w:rPr>
          <w:i/>
        </w:rPr>
      </w:pPr>
    </w:p>
    <w:p w14:paraId="7C56E36B" w14:textId="77777777" w:rsidR="00611782" w:rsidRPr="003D7A21" w:rsidRDefault="00611782" w:rsidP="00611782">
      <w:pPr>
        <w:jc w:val="right"/>
        <w:rPr>
          <w:i/>
        </w:rPr>
      </w:pPr>
      <w:r w:rsidRPr="003D7A21">
        <w:rPr>
          <w:b/>
          <w:i/>
        </w:rPr>
        <w:t>Załącznik nr 2</w:t>
      </w:r>
    </w:p>
    <w:p w14:paraId="2C5F7237" w14:textId="77777777" w:rsidR="00611782" w:rsidRDefault="00611782" w:rsidP="00611782">
      <w:pPr>
        <w:spacing w:after="120"/>
        <w:jc w:val="center"/>
        <w:rPr>
          <w:b/>
        </w:rPr>
      </w:pPr>
    </w:p>
    <w:p w14:paraId="64AD62A6" w14:textId="77777777" w:rsidR="00611782" w:rsidRPr="003D7A21" w:rsidRDefault="00611782" w:rsidP="00611782">
      <w:pPr>
        <w:spacing w:after="120"/>
        <w:jc w:val="center"/>
        <w:rPr>
          <w:b/>
        </w:rPr>
      </w:pPr>
      <w:r w:rsidRPr="003D7A21">
        <w:rPr>
          <w:b/>
        </w:rPr>
        <w:t>Zakres rzeczowy – preliminarz kosztów</w:t>
      </w:r>
    </w:p>
    <w:p w14:paraId="6AAE5CC2" w14:textId="77777777" w:rsidR="00611782" w:rsidRPr="003D7A21" w:rsidRDefault="00611782" w:rsidP="00611782">
      <w:pPr>
        <w:spacing w:after="120"/>
        <w:rPr>
          <w:b/>
        </w:rPr>
      </w:pPr>
      <w:r w:rsidRPr="003D7A21">
        <w:rPr>
          <w:b/>
        </w:rPr>
        <w:t>Nazwa zamówienia:</w:t>
      </w:r>
    </w:p>
    <w:p w14:paraId="3E29723E" w14:textId="77777777" w:rsidR="00611782" w:rsidRPr="003D7A21" w:rsidRDefault="00611782" w:rsidP="00611782">
      <w:pPr>
        <w:spacing w:before="120" w:after="120"/>
        <w:jc w:val="both"/>
        <w:rPr>
          <w:b/>
          <w:i/>
        </w:rPr>
      </w:pPr>
      <w:r w:rsidRPr="003D7A21">
        <w:rPr>
          <w:b/>
          <w:i/>
        </w:rPr>
        <w:t>Wykonanie robót budowlanych w zakresie rozbudowy systemów wjazdowych SGGW.</w:t>
      </w:r>
    </w:p>
    <w:tbl>
      <w:tblPr>
        <w:tblW w:w="10524" w:type="dxa"/>
        <w:tblInd w:w="-7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"/>
        <w:gridCol w:w="6641"/>
        <w:gridCol w:w="851"/>
        <w:gridCol w:w="1275"/>
        <w:gridCol w:w="1227"/>
      </w:tblGrid>
      <w:tr w:rsidR="00611782" w:rsidRPr="003D7A21" w14:paraId="1DBF2D9A" w14:textId="77777777" w:rsidTr="002F70E9">
        <w:trPr>
          <w:trHeight w:val="60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10805A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>LP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18CFA4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 xml:space="preserve">Zakres rzeczowy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E2A356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A11580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>cena jedn. [PLN]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2A19F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Cs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>Wartość [PLN]</w:t>
            </w:r>
          </w:p>
        </w:tc>
      </w:tr>
      <w:tr w:rsidR="00611782" w:rsidRPr="003D7A21" w14:paraId="7B5B579C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452272" w14:textId="77777777" w:rsidR="00611782" w:rsidRPr="003D7A21" w:rsidRDefault="00611782" w:rsidP="002F70E9">
            <w:pPr>
              <w:jc w:val="center"/>
            </w:pP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473D6A" w14:textId="77777777" w:rsidR="00611782" w:rsidRPr="007D1FD2" w:rsidRDefault="00611782" w:rsidP="002F70E9">
            <w:pPr>
              <w:rPr>
                <w:b/>
              </w:rPr>
            </w:pPr>
            <w:r w:rsidRPr="007D1FD2">
              <w:rPr>
                <w:b/>
              </w:rPr>
              <w:t>Robocizna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BE8B9" w14:textId="77777777" w:rsidR="00611782" w:rsidRPr="003D7A21" w:rsidRDefault="00611782" w:rsidP="002F70E9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EBB32F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5F1D6" w14:textId="77777777" w:rsidR="00611782" w:rsidRPr="003D7A21" w:rsidRDefault="00611782" w:rsidP="002F70E9"/>
        </w:tc>
      </w:tr>
      <w:tr w:rsidR="00611782" w:rsidRPr="003D7A21" w14:paraId="700799D9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3CF6B3" w14:textId="77777777" w:rsidR="00611782" w:rsidRPr="003D7A21" w:rsidRDefault="00611782" w:rsidP="002F70E9">
            <w:pPr>
              <w:jc w:val="center"/>
            </w:pPr>
            <w:r w:rsidRPr="003D7A21">
              <w:t>1.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D13B20" w14:textId="77777777" w:rsidR="00611782" w:rsidRPr="003D7A21" w:rsidRDefault="00611782" w:rsidP="002F70E9">
            <w:r w:rsidRPr="003D7A21">
              <w:t>Wjazd „A”. Powiększenie wysepki z betonu o powierzchnię 1,5m</w:t>
            </w:r>
            <w:r w:rsidRPr="003D7A21">
              <w:rPr>
                <w:vertAlign w:val="superscript"/>
              </w:rPr>
              <w:t>2</w:t>
            </w:r>
            <w:r w:rsidRPr="003D7A21"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D5E51B" w14:textId="77777777" w:rsidR="00611782" w:rsidRPr="003D7A21" w:rsidRDefault="00611782" w:rsidP="002F70E9">
            <w:pPr>
              <w:jc w:val="center"/>
            </w:pPr>
            <w:r w:rsidRPr="003D7A21">
              <w:t xml:space="preserve">2 </w:t>
            </w:r>
            <w:proofErr w:type="spellStart"/>
            <w:r w:rsidRPr="003D7A21">
              <w:t>kpl</w:t>
            </w:r>
            <w:proofErr w:type="spellEnd"/>
            <w:r w:rsidRPr="003D7A21"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C33CA2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A0E69" w14:textId="77777777" w:rsidR="00611782" w:rsidRPr="003D7A21" w:rsidRDefault="00611782" w:rsidP="002F70E9"/>
        </w:tc>
      </w:tr>
      <w:tr w:rsidR="00611782" w:rsidRPr="003D7A21" w14:paraId="1A338871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61383" w14:textId="77777777" w:rsidR="00611782" w:rsidRPr="003D7A21" w:rsidRDefault="00611782" w:rsidP="002F70E9">
            <w:pPr>
              <w:jc w:val="center"/>
            </w:pPr>
            <w:r w:rsidRPr="003D7A21">
              <w:t>2.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478831" w14:textId="77777777" w:rsidR="00611782" w:rsidRPr="003D7A21" w:rsidRDefault="00611782" w:rsidP="002F70E9">
            <w:r w:rsidRPr="003D7A21">
              <w:t>Wjazd „A”. Linia kablowa [5x(4x2x0,5 STP)] w rurze  DVK 50.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40A686" w14:textId="77777777" w:rsidR="00611782" w:rsidRPr="003D7A21" w:rsidRDefault="00611782" w:rsidP="002F70E9">
            <w:pPr>
              <w:jc w:val="center"/>
            </w:pPr>
            <w:r w:rsidRPr="003D7A21">
              <w:t xml:space="preserve">20 </w:t>
            </w:r>
            <w:proofErr w:type="spellStart"/>
            <w:r w:rsidRPr="003D7A21">
              <w:t>mb</w:t>
            </w:r>
            <w:proofErr w:type="spellEnd"/>
            <w:r w:rsidRPr="003D7A21"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416416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947C8" w14:textId="77777777" w:rsidR="00611782" w:rsidRPr="003D7A21" w:rsidRDefault="00611782" w:rsidP="002F70E9"/>
        </w:tc>
      </w:tr>
      <w:tr w:rsidR="00611782" w:rsidRPr="003D7A21" w14:paraId="064F1824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062726" w14:textId="77777777" w:rsidR="00611782" w:rsidRPr="003D7A21" w:rsidRDefault="00611782" w:rsidP="002F70E9">
            <w:pPr>
              <w:jc w:val="center"/>
            </w:pPr>
            <w:r w:rsidRPr="003D7A21">
              <w:t>3.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18BD4F" w14:textId="77777777" w:rsidR="00611782" w:rsidRPr="003D7A21" w:rsidRDefault="00611782" w:rsidP="002F70E9">
            <w:r w:rsidRPr="003D7A21">
              <w:t>Wjazd „A” Montaż słupka stalowego 15x15x150 [cm].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237E1A" w14:textId="77777777" w:rsidR="00611782" w:rsidRPr="003D7A21" w:rsidRDefault="00611782" w:rsidP="002F70E9">
            <w:pPr>
              <w:jc w:val="center"/>
            </w:pPr>
            <w:r w:rsidRPr="003D7A21">
              <w:t xml:space="preserve">2 </w:t>
            </w:r>
            <w:proofErr w:type="spellStart"/>
            <w:r w:rsidRPr="003D7A21">
              <w:t>kpl</w:t>
            </w:r>
            <w:proofErr w:type="spellEnd"/>
            <w:r w:rsidRPr="003D7A21"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A995C4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376BD" w14:textId="77777777" w:rsidR="00611782" w:rsidRPr="003D7A21" w:rsidRDefault="00611782" w:rsidP="002F70E9"/>
        </w:tc>
      </w:tr>
      <w:tr w:rsidR="00611782" w:rsidRPr="003D7A21" w14:paraId="7753AADB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5DCAA3" w14:textId="77777777" w:rsidR="00611782" w:rsidRPr="003D7A21" w:rsidRDefault="00611782" w:rsidP="002F70E9">
            <w:pPr>
              <w:jc w:val="center"/>
            </w:pPr>
            <w:r w:rsidRPr="003D7A21">
              <w:t>4.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339379" w14:textId="77777777" w:rsidR="00611782" w:rsidRPr="003D7A21" w:rsidRDefault="00611782" w:rsidP="002F70E9">
            <w:r w:rsidRPr="003D7A21">
              <w:t>Wjazd „A”. Montaż kamery</w:t>
            </w:r>
            <w:r>
              <w:t xml:space="preserve"> </w:t>
            </w:r>
            <w:r w:rsidRPr="003D7A21">
              <w:rPr>
                <w:vertAlign w:val="superscript"/>
              </w:rPr>
              <w:t>a)</w:t>
            </w:r>
            <w:r w:rsidRPr="003D7A21">
              <w:t xml:space="preserve"> na </w:t>
            </w:r>
            <w:proofErr w:type="spellStart"/>
            <w:r w:rsidRPr="003D7A21">
              <w:t>ist</w:t>
            </w:r>
            <w:proofErr w:type="spellEnd"/>
            <w:r w:rsidRPr="003D7A21">
              <w:t>. słupku.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AD7501" w14:textId="77777777" w:rsidR="00611782" w:rsidRPr="003D7A21" w:rsidRDefault="00611782" w:rsidP="002F70E9">
            <w:pPr>
              <w:jc w:val="center"/>
            </w:pPr>
            <w:r w:rsidRPr="003D7A21">
              <w:t xml:space="preserve">2 </w:t>
            </w:r>
            <w:proofErr w:type="spellStart"/>
            <w:r w:rsidRPr="003D7A21">
              <w:t>kpl</w:t>
            </w:r>
            <w:proofErr w:type="spellEnd"/>
            <w:r w:rsidRPr="003D7A21"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6E7E5B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23E7A" w14:textId="77777777" w:rsidR="00611782" w:rsidRPr="003D7A21" w:rsidRDefault="00611782" w:rsidP="002F70E9"/>
        </w:tc>
      </w:tr>
      <w:tr w:rsidR="00611782" w:rsidRPr="003D7A21" w14:paraId="31198FA1" w14:textId="77777777" w:rsidTr="002F70E9">
        <w:trPr>
          <w:trHeight w:val="39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CE79E9" w14:textId="77777777" w:rsidR="00611782" w:rsidRPr="003D7A21" w:rsidRDefault="00611782" w:rsidP="002F70E9">
            <w:pPr>
              <w:jc w:val="center"/>
            </w:pPr>
            <w:r w:rsidRPr="003D7A21">
              <w:t>5.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27BE48" w14:textId="77777777" w:rsidR="00611782" w:rsidRPr="003D7A21" w:rsidRDefault="00611782" w:rsidP="002F70E9">
            <w:r w:rsidRPr="003D7A21">
              <w:t xml:space="preserve">Wjazd „A”. Montaż </w:t>
            </w:r>
            <w:r>
              <w:t xml:space="preserve">czytnika QR i czytnika kart </w:t>
            </w:r>
            <w:proofErr w:type="spellStart"/>
            <w:r>
              <w:t>wjazdowych</w:t>
            </w:r>
            <w:r>
              <w:rPr>
                <w:vertAlign w:val="superscript"/>
              </w:rPr>
              <w:t>d</w:t>
            </w:r>
            <w:proofErr w:type="spellEnd"/>
            <w:r>
              <w:rPr>
                <w:vertAlign w:val="superscript"/>
              </w:rPr>
              <w:t>)</w:t>
            </w:r>
            <w:r w:rsidRPr="003D7A21">
              <w:t xml:space="preserve"> na </w:t>
            </w:r>
            <w:proofErr w:type="spellStart"/>
            <w:r w:rsidRPr="003D7A21">
              <w:t>ist</w:t>
            </w:r>
            <w:proofErr w:type="spellEnd"/>
            <w:r w:rsidRPr="003D7A21">
              <w:t>. słupku.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9372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14343C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24C801" w14:textId="77777777" w:rsidR="00611782" w:rsidRPr="003D7A21" w:rsidRDefault="00611782" w:rsidP="002F70E9"/>
        </w:tc>
      </w:tr>
      <w:tr w:rsidR="00611782" w:rsidRPr="003D7A21" w14:paraId="706C82A9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7CEFB" w14:textId="77777777" w:rsidR="00611782" w:rsidRDefault="00611782" w:rsidP="002F70E9">
            <w:pPr>
              <w:jc w:val="center"/>
            </w:pPr>
            <w:r>
              <w:t>6.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BC5591" w14:textId="77777777" w:rsidR="00611782" w:rsidRPr="003D7A21" w:rsidRDefault="00611782" w:rsidP="002F70E9">
            <w:pPr>
              <w:rPr>
                <w:b/>
              </w:rPr>
            </w:pPr>
            <w:r w:rsidRPr="003D7A21">
              <w:t xml:space="preserve">Wjazd „A”. </w:t>
            </w:r>
            <w:r>
              <w:t>Roboty montażowe, uruchomienie inst. Pomiary kontrolne.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B621C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5F9C20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F523D5" w14:textId="77777777" w:rsidR="00611782" w:rsidRPr="003D7A21" w:rsidRDefault="00611782" w:rsidP="002F70E9"/>
        </w:tc>
      </w:tr>
      <w:tr w:rsidR="00611782" w:rsidRPr="003D7A21" w14:paraId="1C705147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DD76F9" w14:textId="77777777" w:rsidR="00611782" w:rsidRPr="003D7A21" w:rsidRDefault="00611782" w:rsidP="002F70E9">
            <w:pPr>
              <w:jc w:val="center"/>
            </w:pPr>
            <w:r>
              <w:t>7.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29DF64" w14:textId="77777777" w:rsidR="00611782" w:rsidRPr="003D7A21" w:rsidRDefault="00611782" w:rsidP="002F70E9">
            <w:pPr>
              <w:rPr>
                <w:b/>
              </w:rPr>
            </w:pPr>
            <w:r w:rsidRPr="003D7A21">
              <w:t>Wjazd „</w:t>
            </w:r>
            <w:r>
              <w:t>F</w:t>
            </w:r>
            <w:r w:rsidRPr="003D7A21">
              <w:t xml:space="preserve">”. </w:t>
            </w:r>
            <w:r>
              <w:t>Demontaż naziemnych urządzeń wjazdu z wysepką.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6BA3E4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7B543F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BB660" w14:textId="77777777" w:rsidR="00611782" w:rsidRPr="003D7A21" w:rsidRDefault="00611782" w:rsidP="002F70E9"/>
        </w:tc>
      </w:tr>
      <w:tr w:rsidR="00611782" w:rsidRPr="003D7A21" w14:paraId="1D5D00A8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AC073" w14:textId="77777777" w:rsidR="00611782" w:rsidRPr="003D7A21" w:rsidRDefault="00611782" w:rsidP="002F70E9">
            <w:pPr>
              <w:jc w:val="center"/>
            </w:pPr>
            <w:r>
              <w:t>8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E5C356" w14:textId="77777777" w:rsidR="00611782" w:rsidRPr="00FB255B" w:rsidRDefault="00611782" w:rsidP="002F70E9">
            <w:r>
              <w:rPr>
                <w:bCs/>
                <w:color w:val="000000"/>
              </w:rPr>
              <w:t>Wjazd „F”- wykonanie betonowej wysepki o powierzchni 6m</w:t>
            </w:r>
            <w:r w:rsidRPr="00FB255B">
              <w:rPr>
                <w:bCs/>
                <w:color w:val="000000"/>
                <w:vertAlign w:val="superscript"/>
              </w:rPr>
              <w:t>2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837FA0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C3FE9C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B6636" w14:textId="77777777" w:rsidR="00611782" w:rsidRPr="003D7A21" w:rsidRDefault="00611782" w:rsidP="002F70E9"/>
        </w:tc>
      </w:tr>
      <w:tr w:rsidR="00611782" w:rsidRPr="003D7A21" w14:paraId="3E8C0D25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EFB1C" w14:textId="77777777" w:rsidR="00611782" w:rsidRPr="003D7A21" w:rsidRDefault="00611782" w:rsidP="002F70E9">
            <w:pPr>
              <w:jc w:val="center"/>
            </w:pPr>
            <w:r>
              <w:t>9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41EFD" w14:textId="77777777" w:rsidR="00611782" w:rsidRPr="003D7A21" w:rsidRDefault="00611782" w:rsidP="002F70E9">
            <w:r>
              <w:rPr>
                <w:bCs/>
                <w:color w:val="000000"/>
              </w:rPr>
              <w:t xml:space="preserve">Wjazd „F”- </w:t>
            </w:r>
            <w:proofErr w:type="spellStart"/>
            <w:r>
              <w:rPr>
                <w:bCs/>
                <w:color w:val="000000"/>
              </w:rPr>
              <w:t>mont</w:t>
            </w:r>
            <w:proofErr w:type="spellEnd"/>
            <w:r>
              <w:rPr>
                <w:bCs/>
                <w:color w:val="000000"/>
              </w:rPr>
              <w:t xml:space="preserve">. szlabanów wjazdowych z </w:t>
            </w:r>
            <w:proofErr w:type="spellStart"/>
            <w:r>
              <w:rPr>
                <w:bCs/>
                <w:color w:val="000000"/>
              </w:rPr>
              <w:t>podł</w:t>
            </w:r>
            <w:proofErr w:type="spellEnd"/>
            <w:r>
              <w:rPr>
                <w:bCs/>
                <w:color w:val="000000"/>
              </w:rPr>
              <w:t xml:space="preserve">. </w:t>
            </w:r>
            <w:proofErr w:type="spellStart"/>
            <w:r>
              <w:rPr>
                <w:bCs/>
                <w:color w:val="000000"/>
              </w:rPr>
              <w:t>ist</w:t>
            </w:r>
            <w:proofErr w:type="spellEnd"/>
            <w:r>
              <w:rPr>
                <w:bCs/>
                <w:color w:val="000000"/>
              </w:rPr>
              <w:t>. linii indukcyjnych.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C5A421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366620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88ED3" w14:textId="77777777" w:rsidR="00611782" w:rsidRPr="003D7A21" w:rsidRDefault="00611782" w:rsidP="002F70E9"/>
        </w:tc>
      </w:tr>
      <w:tr w:rsidR="00611782" w:rsidRPr="003D7A21" w14:paraId="5B474FC5" w14:textId="77777777" w:rsidTr="002F70E9">
        <w:trPr>
          <w:trHeight w:val="39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E10BC7" w14:textId="77777777" w:rsidR="00611782" w:rsidRPr="003D7A21" w:rsidRDefault="00611782" w:rsidP="002F70E9">
            <w:pPr>
              <w:jc w:val="center"/>
            </w:pPr>
            <w:r>
              <w:t>10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8D81C5" w14:textId="77777777" w:rsidR="00611782" w:rsidRPr="00FB255B" w:rsidRDefault="00611782" w:rsidP="002F70E9">
            <w:pPr>
              <w:rPr>
                <w:vertAlign w:val="superscript"/>
              </w:rPr>
            </w:pPr>
            <w:r>
              <w:rPr>
                <w:bCs/>
                <w:color w:val="000000"/>
              </w:rPr>
              <w:t xml:space="preserve">Wjazd „F”- </w:t>
            </w:r>
            <w:proofErr w:type="spellStart"/>
            <w:r>
              <w:rPr>
                <w:bCs/>
                <w:color w:val="000000"/>
              </w:rPr>
              <w:t>mont</w:t>
            </w:r>
            <w:proofErr w:type="spellEnd"/>
            <w:r>
              <w:rPr>
                <w:bCs/>
                <w:color w:val="000000"/>
              </w:rPr>
              <w:t xml:space="preserve">. słupków 15x15x1500cm z kamerami interkomem, czytnikami kart wjazdowych oraz QR kodów. </w:t>
            </w:r>
            <w:r>
              <w:rPr>
                <w:bCs/>
                <w:color w:val="000000"/>
                <w:vertAlign w:val="superscript"/>
              </w:rPr>
              <w:t>c)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B8506A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F1B0EC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D3356" w14:textId="77777777" w:rsidR="00611782" w:rsidRPr="003D7A21" w:rsidRDefault="00611782" w:rsidP="002F70E9"/>
        </w:tc>
      </w:tr>
      <w:tr w:rsidR="00611782" w:rsidRPr="003D7A21" w14:paraId="18A7D665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CC1720" w14:textId="77777777" w:rsidR="00611782" w:rsidRPr="003D7A21" w:rsidRDefault="00611782" w:rsidP="002F70E9">
            <w:pPr>
              <w:jc w:val="center"/>
            </w:pPr>
            <w:r>
              <w:t>11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A0094F" w14:textId="77777777" w:rsidR="00611782" w:rsidRPr="003D7A21" w:rsidRDefault="00611782" w:rsidP="002F70E9">
            <w:r>
              <w:rPr>
                <w:bCs/>
                <w:color w:val="000000"/>
              </w:rPr>
              <w:t>Wjazd „F”- wykonanie betonowej wysepki o powierzchni 6m</w:t>
            </w:r>
            <w:r w:rsidRPr="00FB255B">
              <w:rPr>
                <w:bCs/>
                <w:color w:val="000000"/>
                <w:vertAlign w:val="superscript"/>
              </w:rPr>
              <w:t>2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91D7A4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A9467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C2DD9" w14:textId="77777777" w:rsidR="00611782" w:rsidRPr="003D7A21" w:rsidRDefault="00611782" w:rsidP="002F70E9"/>
        </w:tc>
      </w:tr>
      <w:tr w:rsidR="00611782" w:rsidRPr="003D7A21" w14:paraId="3D6DD148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89E34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2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3A35F8" w14:textId="77777777" w:rsidR="00611782" w:rsidRPr="003D7A21" w:rsidRDefault="00611782" w:rsidP="002F70E9">
            <w:r>
              <w:rPr>
                <w:bCs/>
                <w:color w:val="000000"/>
              </w:rPr>
              <w:t xml:space="preserve">Wjazd „F”- montaż linii zasilających i sygnałowych. </w:t>
            </w:r>
            <w:r>
              <w:rPr>
                <w:bCs/>
                <w:color w:val="000000"/>
                <w:vertAlign w:val="superscript"/>
              </w:rPr>
              <w:t>b</w:t>
            </w:r>
            <w:r w:rsidRPr="006E3B46">
              <w:rPr>
                <w:bCs/>
                <w:color w:val="000000"/>
                <w:vertAlign w:val="superscript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350EFD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CB39C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34E40" w14:textId="77777777" w:rsidR="00611782" w:rsidRPr="003D7A21" w:rsidRDefault="00611782" w:rsidP="002F70E9"/>
        </w:tc>
      </w:tr>
      <w:tr w:rsidR="00611782" w:rsidRPr="003D7A21" w14:paraId="03473E80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027D71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3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31A10" w14:textId="77777777" w:rsidR="00611782" w:rsidRPr="003D7A21" w:rsidRDefault="00611782" w:rsidP="002F70E9">
            <w:r>
              <w:rPr>
                <w:bCs/>
                <w:color w:val="000000"/>
              </w:rPr>
              <w:t>Wjazd „F”- pomiary, kalibracja i uruchomienie urządzeń.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5BB2A0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E083A9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7B492" w14:textId="77777777" w:rsidR="00611782" w:rsidRPr="003D7A21" w:rsidRDefault="00611782" w:rsidP="002F70E9"/>
        </w:tc>
      </w:tr>
      <w:tr w:rsidR="00611782" w:rsidRPr="003D7A21" w14:paraId="3EE00E8E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3578E8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4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6C5645" w14:textId="77777777" w:rsidR="00611782" w:rsidRPr="003D7A21" w:rsidRDefault="00611782" w:rsidP="002F70E9">
            <w:r>
              <w:rPr>
                <w:bCs/>
                <w:color w:val="000000"/>
              </w:rPr>
              <w:t xml:space="preserve">Wjazd „I”- </w:t>
            </w:r>
            <w:proofErr w:type="spellStart"/>
            <w:r>
              <w:rPr>
                <w:bCs/>
                <w:color w:val="000000"/>
              </w:rPr>
              <w:t>demont</w:t>
            </w:r>
            <w:proofErr w:type="spellEnd"/>
            <w:r>
              <w:rPr>
                <w:bCs/>
                <w:color w:val="000000"/>
              </w:rPr>
              <w:t>. słupków kamer oraz słupków czytników kart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65474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52D99B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2E5A0" w14:textId="77777777" w:rsidR="00611782" w:rsidRPr="003D7A21" w:rsidRDefault="00611782" w:rsidP="002F70E9"/>
        </w:tc>
      </w:tr>
      <w:tr w:rsidR="00611782" w:rsidRPr="003D7A21" w14:paraId="466F4823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9B38DA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5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E0BFD0" w14:textId="77777777" w:rsidR="00611782" w:rsidRPr="003D7A21" w:rsidRDefault="00611782" w:rsidP="002F70E9">
            <w:r>
              <w:rPr>
                <w:bCs/>
                <w:color w:val="000000"/>
              </w:rPr>
              <w:t>Wjazd „I”- montaż. słupków 15x15x100cm (w miejscu słupków kamer)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2B6660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036C95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965B2" w14:textId="77777777" w:rsidR="00611782" w:rsidRPr="003D7A21" w:rsidRDefault="00611782" w:rsidP="002F70E9"/>
        </w:tc>
      </w:tr>
      <w:tr w:rsidR="00611782" w:rsidRPr="003D7A21" w14:paraId="47CBE622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F44D3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6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7031E3" w14:textId="77777777" w:rsidR="00611782" w:rsidRPr="003D7A21" w:rsidRDefault="00611782" w:rsidP="002F70E9">
            <w:r>
              <w:rPr>
                <w:bCs/>
                <w:color w:val="000000"/>
              </w:rPr>
              <w:t>Wjazd „I”- pomiary, kalibracja i uruchomienie urządzeń.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6A622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9049EE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118AA" w14:textId="77777777" w:rsidR="00611782" w:rsidRPr="003D7A21" w:rsidRDefault="00611782" w:rsidP="002F70E9"/>
        </w:tc>
      </w:tr>
      <w:tr w:rsidR="00611782" w:rsidRPr="003D7A21" w14:paraId="790A32FA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487EEB" w14:textId="77777777" w:rsidR="00611782" w:rsidRPr="003D7A21" w:rsidRDefault="00611782" w:rsidP="002F70E9">
            <w:pPr>
              <w:jc w:val="center"/>
            </w:pPr>
            <w:r w:rsidRPr="003D7A21">
              <w:t>1</w:t>
            </w:r>
            <w:r>
              <w:t>7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39E2AD" w14:textId="77777777" w:rsidR="00611782" w:rsidRPr="003D7A21" w:rsidRDefault="00611782" w:rsidP="002F70E9">
            <w:r>
              <w:rPr>
                <w:bCs/>
                <w:color w:val="000000"/>
              </w:rPr>
              <w:t>Wjazd „I”- pomiary, kalibracja i uruchomienie urządzeń.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B9D080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80AD8B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E8ED3" w14:textId="77777777" w:rsidR="00611782" w:rsidRPr="003D7A21" w:rsidRDefault="00611782" w:rsidP="002F70E9"/>
        </w:tc>
      </w:tr>
      <w:tr w:rsidR="00611782" w:rsidRPr="003D7A21" w14:paraId="54F1BAF4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52AA9E" w14:textId="77777777" w:rsidR="00611782" w:rsidRPr="003D7A21" w:rsidRDefault="00611782" w:rsidP="002F70E9">
            <w:pPr>
              <w:jc w:val="center"/>
            </w:pP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68245F" w14:textId="77777777" w:rsidR="00611782" w:rsidRPr="007D1FD2" w:rsidRDefault="00611782" w:rsidP="002F70E9">
            <w:pPr>
              <w:rPr>
                <w:b/>
              </w:rPr>
            </w:pPr>
            <w:r w:rsidRPr="007D1FD2">
              <w:rPr>
                <w:b/>
              </w:rPr>
              <w:t>Materiały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483A77" w14:textId="77777777" w:rsidR="00611782" w:rsidRPr="003D7A21" w:rsidRDefault="00611782" w:rsidP="002F70E9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F7948F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B2E07" w14:textId="77777777" w:rsidR="00611782" w:rsidRPr="003D7A21" w:rsidRDefault="00611782" w:rsidP="002F70E9"/>
        </w:tc>
      </w:tr>
      <w:tr w:rsidR="00611782" w:rsidRPr="003D7A21" w14:paraId="0EDD6FBE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9DF895" w14:textId="77777777" w:rsidR="00611782" w:rsidRPr="003D7A21" w:rsidRDefault="00611782" w:rsidP="002F70E9">
            <w:pPr>
              <w:jc w:val="center"/>
            </w:pPr>
            <w:r w:rsidRPr="003D7A21">
              <w:lastRenderedPageBreak/>
              <w:t>1.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565315" w14:textId="77777777" w:rsidR="00611782" w:rsidRPr="003D7A21" w:rsidRDefault="00611782" w:rsidP="002F70E9">
            <w:r>
              <w:t>Kabel 4x0,5 STP kat. 6 do zastosowań zewnętrznych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BE1622" w14:textId="77777777" w:rsidR="00611782" w:rsidRPr="003D7A21" w:rsidRDefault="00611782" w:rsidP="002F70E9">
            <w:pPr>
              <w:jc w:val="center"/>
            </w:pPr>
            <w:r>
              <w:t xml:space="preserve">100 </w:t>
            </w:r>
            <w:proofErr w:type="spellStart"/>
            <w:r>
              <w:t>mb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63F776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92CEF" w14:textId="77777777" w:rsidR="00611782" w:rsidRPr="003D7A21" w:rsidRDefault="00611782" w:rsidP="002F70E9"/>
        </w:tc>
      </w:tr>
      <w:tr w:rsidR="00611782" w:rsidRPr="003D7A21" w14:paraId="5ACA3DA1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149839" w14:textId="77777777" w:rsidR="00611782" w:rsidRPr="003D7A21" w:rsidRDefault="00611782" w:rsidP="002F70E9">
            <w:pPr>
              <w:jc w:val="center"/>
            </w:pPr>
            <w:r w:rsidRPr="003D7A21">
              <w:t>2.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20B87F" w14:textId="77777777" w:rsidR="00611782" w:rsidRPr="003D7A21" w:rsidRDefault="00611782" w:rsidP="002F70E9">
            <w:r>
              <w:t xml:space="preserve">Rura ochronna DVK 50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2A84B" w14:textId="77777777" w:rsidR="00611782" w:rsidRPr="003D7A21" w:rsidRDefault="00611782" w:rsidP="002F70E9">
            <w:pPr>
              <w:jc w:val="center"/>
            </w:pPr>
            <w:r>
              <w:t xml:space="preserve">20 </w:t>
            </w:r>
            <w:proofErr w:type="spellStart"/>
            <w:r>
              <w:t>mb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0F1C04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285F8" w14:textId="77777777" w:rsidR="00611782" w:rsidRPr="003D7A21" w:rsidRDefault="00611782" w:rsidP="002F70E9"/>
        </w:tc>
      </w:tr>
      <w:tr w:rsidR="00611782" w:rsidRPr="003D7A21" w14:paraId="7C8D138C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AB2EB8" w14:textId="77777777" w:rsidR="00611782" w:rsidRPr="003D7A21" w:rsidRDefault="00611782" w:rsidP="002F70E9">
            <w:pPr>
              <w:jc w:val="center"/>
            </w:pPr>
            <w:r w:rsidRPr="003D7A21">
              <w:t>3.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2C0B88" w14:textId="77777777" w:rsidR="00611782" w:rsidRPr="003D7A21" w:rsidRDefault="00611782" w:rsidP="002F70E9">
            <w:r>
              <w:t>Słupek stalowy 15x15x150cm malowany proszkowo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32D35" w14:textId="77777777" w:rsidR="00611782" w:rsidRPr="003D7A21" w:rsidRDefault="00611782" w:rsidP="002F70E9">
            <w:pPr>
              <w:jc w:val="center"/>
            </w:pPr>
            <w:r>
              <w:t>4 szt.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AA2B10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42D25C" w14:textId="77777777" w:rsidR="00611782" w:rsidRPr="003D7A21" w:rsidRDefault="00611782" w:rsidP="002F70E9"/>
        </w:tc>
      </w:tr>
      <w:tr w:rsidR="00611782" w:rsidRPr="003D7A21" w14:paraId="4404A6E7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33D313" w14:textId="77777777" w:rsidR="00611782" w:rsidRPr="003D7A21" w:rsidRDefault="00611782" w:rsidP="002F70E9">
            <w:pPr>
              <w:jc w:val="center"/>
            </w:pPr>
            <w:r w:rsidRPr="003D7A21">
              <w:t>4.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56B6D" w14:textId="77777777" w:rsidR="00611782" w:rsidRPr="003D7A21" w:rsidRDefault="00611782" w:rsidP="002F70E9">
            <w:r>
              <w:t>Słupek stalowy 15x15x100cm malowany proszkowo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7012E" w14:textId="77777777" w:rsidR="00611782" w:rsidRPr="003D7A21" w:rsidRDefault="00611782" w:rsidP="002F70E9">
            <w:pPr>
              <w:jc w:val="center"/>
            </w:pPr>
            <w:r>
              <w:t>2 szt.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4E740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85C2C" w14:textId="77777777" w:rsidR="00611782" w:rsidRPr="003D7A21" w:rsidRDefault="00611782" w:rsidP="002F70E9"/>
        </w:tc>
      </w:tr>
      <w:tr w:rsidR="00611782" w:rsidRPr="003D7A21" w14:paraId="5BF3FEEA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83B820" w14:textId="77777777" w:rsidR="00611782" w:rsidRPr="003D7A21" w:rsidRDefault="00611782" w:rsidP="002F70E9">
            <w:pPr>
              <w:jc w:val="center"/>
            </w:pPr>
            <w:r w:rsidRPr="003D7A21">
              <w:t>5.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3B4CB0" w14:textId="77777777" w:rsidR="00611782" w:rsidRPr="003D7A21" w:rsidRDefault="00611782" w:rsidP="002F70E9">
            <w:r>
              <w:t xml:space="preserve">Kamera do moc. zewnętrznego, rozdzielczość 4MP obsługująca funkcje </w:t>
            </w:r>
            <w:proofErr w:type="spellStart"/>
            <w:r>
              <w:t>DarkFighter</w:t>
            </w:r>
            <w:proofErr w:type="spellEnd"/>
            <w:r>
              <w:t xml:space="preserve"> oraz </w:t>
            </w:r>
            <w:proofErr w:type="spellStart"/>
            <w:r>
              <w:t>DeepinViev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F9C418" w14:textId="77777777" w:rsidR="00611782" w:rsidRPr="003D7A21" w:rsidRDefault="00611782" w:rsidP="002F70E9">
            <w:pPr>
              <w:jc w:val="center"/>
            </w:pPr>
            <w:r>
              <w:t xml:space="preserve">6 </w:t>
            </w:r>
            <w:proofErr w:type="spellStart"/>
            <w:r>
              <w:t>szt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E4AEFE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9EF08" w14:textId="77777777" w:rsidR="00611782" w:rsidRPr="003D7A21" w:rsidRDefault="00611782" w:rsidP="002F70E9"/>
        </w:tc>
      </w:tr>
      <w:tr w:rsidR="00611782" w:rsidRPr="003D7A21" w14:paraId="770EFEF2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873E56" w14:textId="77777777" w:rsidR="00611782" w:rsidRPr="003D7A21" w:rsidRDefault="00611782" w:rsidP="002F70E9">
            <w:pPr>
              <w:jc w:val="center"/>
            </w:pPr>
            <w:r>
              <w:t>6.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F2F39" w14:textId="77777777" w:rsidR="00611782" w:rsidRPr="003D7A21" w:rsidRDefault="00611782" w:rsidP="002F70E9">
            <w:r>
              <w:t>Czytnik QR kodów zewnętrzny do moc. tablicowego.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39092" w14:textId="77777777" w:rsidR="00611782" w:rsidRPr="003D7A21" w:rsidRDefault="00611782" w:rsidP="002F70E9">
            <w:pPr>
              <w:jc w:val="center"/>
            </w:pPr>
            <w:r>
              <w:t>6 szt.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7E1C69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4CD26" w14:textId="77777777" w:rsidR="00611782" w:rsidRPr="003D7A21" w:rsidRDefault="00611782" w:rsidP="002F70E9"/>
        </w:tc>
      </w:tr>
      <w:tr w:rsidR="00611782" w:rsidRPr="003D7A21" w14:paraId="68E50F3A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578972" w14:textId="77777777" w:rsidR="00611782" w:rsidRPr="003D7A21" w:rsidRDefault="00611782" w:rsidP="002F70E9">
            <w:pPr>
              <w:jc w:val="center"/>
            </w:pPr>
            <w:r>
              <w:t>7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4093E2" w14:textId="77777777" w:rsidR="00611782" w:rsidRPr="00505000" w:rsidRDefault="00611782" w:rsidP="002F70E9">
            <w:pPr>
              <w:rPr>
                <w:vertAlign w:val="superscript"/>
              </w:rPr>
            </w:pPr>
            <w:r>
              <w:t>Komplet materiałów budowlanych do wykonania wysepki betonowej o pow. 8,0m</w:t>
            </w:r>
            <w:r w:rsidRPr="00505000">
              <w:rPr>
                <w:vertAlign w:val="superscript"/>
              </w:rPr>
              <w:t>2</w:t>
            </w:r>
            <w:r>
              <w:t xml:space="preserve"> wysokości krawężnika na wjeździe „F” </w:t>
            </w:r>
            <w:r>
              <w:rPr>
                <w:vertAlign w:val="superscript"/>
              </w:rPr>
              <w:t>e)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762B27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626025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0F315A" w14:textId="77777777" w:rsidR="00611782" w:rsidRPr="003D7A21" w:rsidRDefault="00611782" w:rsidP="002F70E9"/>
        </w:tc>
      </w:tr>
      <w:tr w:rsidR="00611782" w:rsidRPr="003D7A21" w14:paraId="6E4866D7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86137D" w14:textId="77777777" w:rsidR="00611782" w:rsidRPr="003D7A21" w:rsidRDefault="00611782" w:rsidP="002F70E9">
            <w:pPr>
              <w:jc w:val="center"/>
            </w:pPr>
            <w:r>
              <w:t>8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A68012" w14:textId="77777777" w:rsidR="00611782" w:rsidRPr="00505000" w:rsidRDefault="00611782" w:rsidP="002F70E9">
            <w:pPr>
              <w:rPr>
                <w:vertAlign w:val="superscript"/>
              </w:rPr>
            </w:pPr>
            <w:r>
              <w:t>Materiały budowlane do obustronnego powiększenia wysepki betonowej o pow. 1,5m</w:t>
            </w:r>
            <w:r w:rsidRPr="00505000">
              <w:rPr>
                <w:vertAlign w:val="superscript"/>
              </w:rPr>
              <w:t>2</w:t>
            </w:r>
            <w:r>
              <w:t xml:space="preserve"> wysokości krawężnika na wjeździe „A” </w:t>
            </w:r>
            <w:r>
              <w:rPr>
                <w:vertAlign w:val="superscript"/>
              </w:rPr>
              <w:t>f)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8C0E54" w14:textId="77777777" w:rsidR="00611782" w:rsidRPr="003D7A21" w:rsidRDefault="00611782" w:rsidP="002F70E9">
            <w:pPr>
              <w:jc w:val="center"/>
            </w:pPr>
            <w:r>
              <w:t xml:space="preserve">2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0E738B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73A332" w14:textId="77777777" w:rsidR="00611782" w:rsidRPr="003D7A21" w:rsidRDefault="00611782" w:rsidP="002F70E9"/>
        </w:tc>
      </w:tr>
      <w:tr w:rsidR="00611782" w:rsidRPr="003D7A21" w14:paraId="566E2B4B" w14:textId="77777777" w:rsidTr="002F70E9">
        <w:trPr>
          <w:trHeight w:val="34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9E305A" w14:textId="77777777" w:rsidR="00611782" w:rsidRPr="003D7A21" w:rsidRDefault="00611782" w:rsidP="002F70E9">
            <w:pPr>
              <w:jc w:val="center"/>
            </w:pPr>
            <w:r>
              <w:t>9</w:t>
            </w:r>
            <w:r w:rsidRPr="003D7A21">
              <w:t>.</w:t>
            </w:r>
          </w:p>
        </w:tc>
        <w:tc>
          <w:tcPr>
            <w:tcW w:w="6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B1DC6A" w14:textId="77777777" w:rsidR="00611782" w:rsidRPr="003D7A21" w:rsidRDefault="00611782" w:rsidP="002F70E9">
            <w:r>
              <w:t>Materiały instalacyjne i montażowe do robót budowlano-instalacyjnych na wjazdach „A”; „F” oraz „I”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61A1AE" w14:textId="77777777" w:rsidR="00611782" w:rsidRPr="003D7A21" w:rsidRDefault="00611782" w:rsidP="002F70E9">
            <w:pPr>
              <w:jc w:val="center"/>
            </w:pPr>
            <w:r>
              <w:t xml:space="preserve">1 </w:t>
            </w:r>
            <w:proofErr w:type="spellStart"/>
            <w:r>
              <w:t>kpl</w:t>
            </w:r>
            <w:proofErr w:type="spellEnd"/>
            <w: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845B83" w14:textId="77777777" w:rsidR="00611782" w:rsidRPr="003D7A21" w:rsidRDefault="00611782" w:rsidP="002F70E9"/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79F7C" w14:textId="77777777" w:rsidR="00611782" w:rsidRPr="003D7A21" w:rsidRDefault="00611782" w:rsidP="002F70E9"/>
        </w:tc>
      </w:tr>
      <w:tr w:rsidR="00611782" w:rsidRPr="003D7A21" w14:paraId="3D2AFB31" w14:textId="77777777" w:rsidTr="002F70E9">
        <w:trPr>
          <w:trHeight w:val="340"/>
        </w:trPr>
        <w:tc>
          <w:tcPr>
            <w:tcW w:w="92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7FAE84" w14:textId="77777777" w:rsidR="00611782" w:rsidRPr="00BB226C" w:rsidRDefault="00611782" w:rsidP="002F70E9">
            <w:pPr>
              <w:jc w:val="right"/>
              <w:rPr>
                <w:b/>
              </w:rPr>
            </w:pPr>
            <w:r w:rsidRPr="00BB226C">
              <w:rPr>
                <w:b/>
              </w:rPr>
              <w:t>RAZEM [PLN]: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6E8BA" w14:textId="77777777" w:rsidR="00611782" w:rsidRPr="003D7A21" w:rsidRDefault="00611782" w:rsidP="002F70E9"/>
        </w:tc>
      </w:tr>
      <w:tr w:rsidR="00611782" w:rsidRPr="003D7A21" w14:paraId="24EB49D3" w14:textId="77777777" w:rsidTr="002F70E9">
        <w:trPr>
          <w:trHeight w:val="340"/>
        </w:trPr>
        <w:tc>
          <w:tcPr>
            <w:tcW w:w="9297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F3558D" w14:textId="77777777" w:rsidR="00611782" w:rsidRPr="003D7A21" w:rsidRDefault="00611782" w:rsidP="002F70E9">
            <w:pPr>
              <w:widowControl w:val="0"/>
              <w:suppressAutoHyphens/>
              <w:spacing w:line="100" w:lineRule="atLeast"/>
              <w:jc w:val="right"/>
              <w:rPr>
                <w:rFonts w:eastAsia="Lucida Sans Unicode"/>
                <w:kern w:val="1"/>
                <w:lang w:eastAsia="hi-IN" w:bidi="hi-IN"/>
              </w:rPr>
            </w:pPr>
            <w:r w:rsidRPr="003D7A21">
              <w:rPr>
                <w:rFonts w:eastAsia="Lucida Sans Unicode"/>
                <w:b/>
                <w:kern w:val="1"/>
                <w:lang w:eastAsia="hi-IN" w:bidi="hi-IN"/>
              </w:rPr>
              <w:t>Całkowita kwota netto [PLN]:</w:t>
            </w:r>
          </w:p>
        </w:tc>
        <w:tc>
          <w:tcPr>
            <w:tcW w:w="12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5D863" w14:textId="77777777" w:rsidR="00611782" w:rsidRPr="003D7A21" w:rsidRDefault="00611782" w:rsidP="002F70E9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</w:p>
        </w:tc>
      </w:tr>
    </w:tbl>
    <w:p w14:paraId="717BE0DE" w14:textId="77777777" w:rsidR="00611782" w:rsidRDefault="00611782" w:rsidP="00611782">
      <w:pPr>
        <w:rPr>
          <w:sz w:val="20"/>
          <w:szCs w:val="20"/>
        </w:rPr>
      </w:pPr>
    </w:p>
    <w:p w14:paraId="386E8DD9" w14:textId="4F1D91CA" w:rsidR="00611782" w:rsidRDefault="00611782" w:rsidP="00611782">
      <w:pPr>
        <w:rPr>
          <w:sz w:val="20"/>
          <w:szCs w:val="20"/>
        </w:rPr>
      </w:pPr>
    </w:p>
    <w:p w14:paraId="3C6EDC42" w14:textId="77777777" w:rsidR="008C0D3B" w:rsidRDefault="008C0D3B" w:rsidP="00611782">
      <w:pPr>
        <w:rPr>
          <w:sz w:val="20"/>
          <w:szCs w:val="20"/>
        </w:rPr>
      </w:pPr>
    </w:p>
    <w:p w14:paraId="04449893" w14:textId="77777777" w:rsidR="00611782" w:rsidRDefault="00611782" w:rsidP="00611782">
      <w:pPr>
        <w:rPr>
          <w:sz w:val="20"/>
          <w:szCs w:val="20"/>
        </w:rPr>
      </w:pPr>
    </w:p>
    <w:p w14:paraId="569DF19A" w14:textId="77777777" w:rsidR="00611782" w:rsidRPr="00FB255B" w:rsidRDefault="00611782" w:rsidP="00611782">
      <w:pPr>
        <w:spacing w:after="120"/>
        <w:rPr>
          <w:sz w:val="20"/>
          <w:szCs w:val="20"/>
        </w:rPr>
      </w:pPr>
      <w:r w:rsidRPr="00FB255B">
        <w:rPr>
          <w:sz w:val="20"/>
          <w:szCs w:val="20"/>
        </w:rPr>
        <w:t>Oznaczenia</w:t>
      </w:r>
      <w:r>
        <w:rPr>
          <w:sz w:val="20"/>
          <w:szCs w:val="20"/>
        </w:rPr>
        <w:t xml:space="preserve"> </w:t>
      </w:r>
      <w:r w:rsidRPr="00FB255B">
        <w:rPr>
          <w:sz w:val="20"/>
          <w:szCs w:val="20"/>
        </w:rPr>
        <w:t>:</w:t>
      </w:r>
    </w:p>
    <w:p w14:paraId="044A959D" w14:textId="77777777" w:rsidR="00611782" w:rsidRPr="00505000" w:rsidRDefault="00611782" w:rsidP="00611782">
      <w:pPr>
        <w:spacing w:after="120"/>
        <w:rPr>
          <w:rFonts w:ascii="Arial" w:hAnsi="Arial" w:cs="Arial"/>
        </w:rPr>
      </w:pPr>
      <w:r w:rsidRPr="00505000">
        <w:rPr>
          <w:rFonts w:ascii="Arial" w:hAnsi="Arial" w:cs="Arial"/>
          <w:vertAlign w:val="superscript"/>
        </w:rPr>
        <w:t>a)</w:t>
      </w:r>
      <w:r w:rsidRPr="00505000">
        <w:rPr>
          <w:rFonts w:ascii="Arial" w:hAnsi="Arial" w:cs="Arial"/>
        </w:rPr>
        <w:t xml:space="preserve">- </w:t>
      </w:r>
      <w:r w:rsidRPr="00505000">
        <w:rPr>
          <w:iCs/>
          <w:color w:val="000000"/>
        </w:rPr>
        <w:t xml:space="preserve">kamera do systemu rozpoznawania tablic rejestracyjnych o rozdzielczości 4MP obsługująca funkcje: </w:t>
      </w:r>
      <w:proofErr w:type="spellStart"/>
      <w:r w:rsidRPr="00505000">
        <w:rPr>
          <w:bCs/>
          <w:color w:val="000000"/>
        </w:rPr>
        <w:t>DarkFighter</w:t>
      </w:r>
      <w:proofErr w:type="spellEnd"/>
      <w:r w:rsidRPr="00505000">
        <w:rPr>
          <w:bCs/>
          <w:color w:val="000000"/>
        </w:rPr>
        <w:t xml:space="preserve"> oraz </w:t>
      </w:r>
      <w:proofErr w:type="spellStart"/>
      <w:r w:rsidRPr="00505000">
        <w:rPr>
          <w:bCs/>
          <w:color w:val="000000"/>
        </w:rPr>
        <w:t>DeepinViev</w:t>
      </w:r>
      <w:proofErr w:type="spellEnd"/>
      <w:r w:rsidRPr="00505000">
        <w:rPr>
          <w:bCs/>
          <w:color w:val="000000"/>
        </w:rPr>
        <w:t>.</w:t>
      </w:r>
      <w:r w:rsidRPr="00505000">
        <w:rPr>
          <w:rFonts w:ascii="Arial" w:hAnsi="Arial" w:cs="Arial"/>
        </w:rPr>
        <w:tab/>
      </w:r>
    </w:p>
    <w:p w14:paraId="3C5A5465" w14:textId="77777777" w:rsidR="00611782" w:rsidRPr="00505000" w:rsidRDefault="00611782" w:rsidP="00611782">
      <w:pPr>
        <w:spacing w:after="120"/>
        <w:rPr>
          <w:iCs/>
          <w:color w:val="000000"/>
        </w:rPr>
      </w:pPr>
      <w:r w:rsidRPr="00505000">
        <w:rPr>
          <w:rFonts w:ascii="Arial" w:hAnsi="Arial" w:cs="Arial"/>
          <w:vertAlign w:val="superscript"/>
        </w:rPr>
        <w:t>b)</w:t>
      </w:r>
      <w:r w:rsidRPr="00505000">
        <w:rPr>
          <w:rFonts w:ascii="Arial" w:hAnsi="Arial" w:cs="Arial"/>
        </w:rPr>
        <w:t xml:space="preserve">- </w:t>
      </w:r>
      <w:r w:rsidRPr="00505000">
        <w:rPr>
          <w:iCs/>
          <w:color w:val="000000"/>
        </w:rPr>
        <w:t>wykonawca jest zobowiązany zweryfikować czy stan techniczny istniejącej linii zasilającej i jej zabezpieczenie  oraz stan linii sygnałowych pozwalają na przyłączenie nowych urządzeń wjazdu. W uzasadnionym przypadku linię zasilającą i zabezpieczenie oraz linię sygnałową należy wymienić.</w:t>
      </w:r>
    </w:p>
    <w:p w14:paraId="70646E8C" w14:textId="77777777" w:rsidR="00611782" w:rsidRPr="00505000" w:rsidRDefault="00611782" w:rsidP="00611782">
      <w:pPr>
        <w:spacing w:after="120"/>
      </w:pPr>
      <w:r w:rsidRPr="00505000">
        <w:rPr>
          <w:rFonts w:ascii="Arial" w:hAnsi="Arial" w:cs="Arial"/>
          <w:vertAlign w:val="superscript"/>
        </w:rPr>
        <w:t>c)</w:t>
      </w:r>
      <w:r w:rsidRPr="00505000">
        <w:rPr>
          <w:rFonts w:ascii="Arial" w:hAnsi="Arial" w:cs="Arial"/>
        </w:rPr>
        <w:t xml:space="preserve">- </w:t>
      </w:r>
      <w:r w:rsidRPr="00505000">
        <w:t>czytniki kart wjazdowych i interkomy istniejące do przełożenia na nowe słupki.</w:t>
      </w:r>
    </w:p>
    <w:p w14:paraId="57F1D21D" w14:textId="77777777" w:rsidR="00611782" w:rsidRDefault="00611782" w:rsidP="00611782">
      <w:pPr>
        <w:spacing w:after="120"/>
        <w:rPr>
          <w:sz w:val="20"/>
          <w:szCs w:val="20"/>
        </w:rPr>
      </w:pPr>
      <w:r w:rsidRPr="00505000">
        <w:rPr>
          <w:vertAlign w:val="superscript"/>
        </w:rPr>
        <w:t>d)</w:t>
      </w:r>
      <w:r w:rsidRPr="00505000">
        <w:t>- czytniki kart wjazdowych istniejące do przełożenia</w:t>
      </w:r>
      <w:r>
        <w:rPr>
          <w:sz w:val="20"/>
          <w:szCs w:val="20"/>
        </w:rPr>
        <w:t>.</w:t>
      </w:r>
    </w:p>
    <w:p w14:paraId="73169A0B" w14:textId="77777777" w:rsidR="00611782" w:rsidRDefault="00611782" w:rsidP="00611782">
      <w:pPr>
        <w:spacing w:after="120"/>
      </w:pPr>
      <w:r w:rsidRPr="00505000">
        <w:rPr>
          <w:vertAlign w:val="superscript"/>
        </w:rPr>
        <w:t>e)</w:t>
      </w:r>
      <w:r w:rsidRPr="00505000">
        <w:t>- wysepkę należy wykonać wg koncepcji opracowanej przez Wykonawcę i zatwierdzonej przez Zamawiającego</w:t>
      </w:r>
      <w:r>
        <w:t>.</w:t>
      </w:r>
    </w:p>
    <w:p w14:paraId="45208D55" w14:textId="77777777" w:rsidR="00611782" w:rsidRDefault="00611782" w:rsidP="00611782">
      <w:pPr>
        <w:spacing w:after="120"/>
      </w:pPr>
      <w:r>
        <w:rPr>
          <w:vertAlign w:val="superscript"/>
        </w:rPr>
        <w:t>f</w:t>
      </w:r>
      <w:r w:rsidRPr="00505000">
        <w:rPr>
          <w:vertAlign w:val="superscript"/>
        </w:rPr>
        <w:t>)</w:t>
      </w:r>
      <w:r w:rsidRPr="00505000">
        <w:t xml:space="preserve">- </w:t>
      </w:r>
      <w:r>
        <w:t>obustronne powiększenie wysepki</w:t>
      </w:r>
      <w:r w:rsidRPr="00505000">
        <w:t xml:space="preserve"> należy wykonać wg koncepcji opracowanej przez Wykonawcę i zatwierdzonej przez Zamawiającego</w:t>
      </w:r>
      <w:r>
        <w:t>.</w:t>
      </w:r>
    </w:p>
    <w:p w14:paraId="0CDAE11B" w14:textId="77777777" w:rsidR="00611782" w:rsidRPr="00505000" w:rsidRDefault="00611782" w:rsidP="00611782">
      <w:pPr>
        <w:spacing w:after="120"/>
      </w:pPr>
    </w:p>
    <w:p w14:paraId="43FA7983" w14:textId="77777777" w:rsidR="00611782" w:rsidRPr="00505000" w:rsidRDefault="00611782" w:rsidP="00611782">
      <w:pPr>
        <w:spacing w:after="120"/>
      </w:pPr>
      <w:r w:rsidRPr="00505000">
        <w:lastRenderedPageBreak/>
        <w:t>Uwagi:</w:t>
      </w:r>
    </w:p>
    <w:p w14:paraId="7B1472F9" w14:textId="77777777" w:rsidR="00611782" w:rsidRPr="00FB255B" w:rsidRDefault="00611782" w:rsidP="00611782">
      <w:pPr>
        <w:spacing w:after="120"/>
        <w:rPr>
          <w:sz w:val="20"/>
          <w:szCs w:val="20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ab/>
      </w:r>
      <w:r w:rsidRPr="00505000">
        <w:t>W zakresie zadania jest montaż czytników QR z przyłączeniem ich do sieci komputerowej. Uruchomienie aplikacji z wykorzystaniem czytników kodów QR zostanie przeprowadzone w oddzielnym postępowaniu.</w:t>
      </w:r>
    </w:p>
    <w:p w14:paraId="5A8BB93C" w14:textId="77777777" w:rsidR="00611782" w:rsidRPr="003D7A21" w:rsidRDefault="00611782" w:rsidP="00611782">
      <w:pPr>
        <w:spacing w:after="120"/>
        <w:jc w:val="both"/>
      </w:pPr>
      <w:r>
        <w:t>2.</w:t>
      </w:r>
      <w:r>
        <w:tab/>
      </w:r>
      <w:r w:rsidRPr="003D7A21">
        <w:t>Dokumentacja, powykonawcza zostanie przekazana do Zamawiającego:</w:t>
      </w:r>
    </w:p>
    <w:p w14:paraId="3D4E1986" w14:textId="77777777" w:rsidR="00611782" w:rsidRPr="003D7A21" w:rsidRDefault="00611782" w:rsidP="00611782">
      <w:pPr>
        <w:spacing w:after="120"/>
        <w:jc w:val="both"/>
      </w:pPr>
      <w:r w:rsidRPr="003D7A21">
        <w:t>a)  w wersji papierowej – w 2 egzemplarzach</w:t>
      </w:r>
      <w:r>
        <w:t>.</w:t>
      </w:r>
      <w:r w:rsidRPr="003D7A21">
        <w:t xml:space="preserve"> </w:t>
      </w:r>
    </w:p>
    <w:p w14:paraId="783604A4" w14:textId="77777777" w:rsidR="00611782" w:rsidRDefault="00611782" w:rsidP="00611782">
      <w:pPr>
        <w:spacing w:after="120"/>
        <w:jc w:val="both"/>
      </w:pPr>
      <w:r w:rsidRPr="003D7A21">
        <w:t xml:space="preserve">b)  w wersji elektronicznej (pliki PDF </w:t>
      </w:r>
      <w:r w:rsidRPr="003D7A21">
        <w:rPr>
          <w:strike/>
        </w:rPr>
        <w:t>oraz DWG</w:t>
      </w:r>
      <w:r w:rsidRPr="003D7A21">
        <w:t>) na płycie CD – w jednym egzemplarzu.</w:t>
      </w:r>
    </w:p>
    <w:p w14:paraId="4B5CF50C" w14:textId="77777777" w:rsidR="00611782" w:rsidRPr="003D7A21" w:rsidRDefault="00611782" w:rsidP="00611782">
      <w:pPr>
        <w:spacing w:after="120"/>
        <w:ind w:left="360" w:hanging="360"/>
      </w:pPr>
      <w:r>
        <w:t>3.</w:t>
      </w:r>
      <w:r>
        <w:tab/>
        <w:t xml:space="preserve">      </w:t>
      </w:r>
      <w:r w:rsidRPr="003D7A21">
        <w:t xml:space="preserve">Na wniosek oferenta zamawiający umożliwi oględziny w celu zapoznania się z przewidywanym zakresem prac  oraz w miarę możliwości udostępni dokumentację </w:t>
      </w:r>
      <w:r>
        <w:t>stanu istniejącego modernizowanych wjazdów.</w:t>
      </w:r>
    </w:p>
    <w:p w14:paraId="4831B5BC" w14:textId="77777777" w:rsidR="00611782" w:rsidRDefault="00611782" w:rsidP="00611782">
      <w:pPr>
        <w:spacing w:after="120"/>
        <w:ind w:left="360" w:hanging="360"/>
      </w:pPr>
      <w:r>
        <w:t>4.</w:t>
      </w:r>
      <w:r>
        <w:tab/>
        <w:t xml:space="preserve">      </w:t>
      </w:r>
      <w:r w:rsidRPr="003D7A21">
        <w:t>W wycenie ofertowej należy uwzględnić pełny asortyment materiałowy i  podać wszystkie koszty potrzebne do uruchomienia i przekazania do użytkowania instalacji wraz serwisem urządzeń w okresie gwarancji.</w:t>
      </w:r>
    </w:p>
    <w:p w14:paraId="3615C81C" w14:textId="77777777" w:rsidR="00611782" w:rsidRPr="003D7A21" w:rsidRDefault="00611782" w:rsidP="00611782">
      <w:pPr>
        <w:spacing w:after="120"/>
        <w:ind w:left="360" w:hanging="360"/>
      </w:pPr>
    </w:p>
    <w:p w14:paraId="7CAAB9B4" w14:textId="77777777" w:rsidR="00611782" w:rsidRPr="003D7A21" w:rsidRDefault="00611782" w:rsidP="00611782">
      <w:r w:rsidRPr="003D7A21">
        <w:t>Potwierdzam, że ofertę przygotowałem/</w:t>
      </w:r>
      <w:proofErr w:type="spellStart"/>
      <w:r w:rsidRPr="009F2C1A">
        <w:rPr>
          <w:strike/>
        </w:rPr>
        <w:t>am</w:t>
      </w:r>
      <w:proofErr w:type="spellEnd"/>
      <w:r w:rsidRPr="003D7A21">
        <w:t>/ po zapoznaniu się z zakresem rzeczowym robót  zawartym w niniejszym załączniku.</w:t>
      </w:r>
    </w:p>
    <w:p w14:paraId="3CA31EEF" w14:textId="77777777" w:rsidR="00611782" w:rsidRPr="003D7A21" w:rsidRDefault="00611782" w:rsidP="00611782"/>
    <w:p w14:paraId="58E68A11" w14:textId="77777777" w:rsidR="00611782" w:rsidRDefault="00611782" w:rsidP="00611782"/>
    <w:p w14:paraId="1F4BA6D0" w14:textId="77777777" w:rsidR="00611782" w:rsidRPr="003D7A21" w:rsidRDefault="00611782" w:rsidP="00611782">
      <w:r w:rsidRPr="003D7A21">
        <w:t>Warszawa,  dnia....................................</w:t>
      </w:r>
    </w:p>
    <w:p w14:paraId="344B3DF9" w14:textId="77777777" w:rsidR="00611782" w:rsidRPr="003D7A21" w:rsidRDefault="00611782" w:rsidP="00611782">
      <w:pPr>
        <w:ind w:left="5040"/>
        <w:jc w:val="center"/>
      </w:pPr>
      <w:r w:rsidRPr="003D7A21">
        <w:t>...................................................</w:t>
      </w:r>
    </w:p>
    <w:p w14:paraId="45954D14" w14:textId="77777777" w:rsidR="00611782" w:rsidRPr="003D7A21" w:rsidRDefault="00611782" w:rsidP="00611782">
      <w:pPr>
        <w:ind w:left="5040"/>
        <w:jc w:val="center"/>
        <w:rPr>
          <w:i/>
          <w:vertAlign w:val="superscript"/>
        </w:rPr>
      </w:pPr>
      <w:r w:rsidRPr="003D7A21">
        <w:rPr>
          <w:i/>
          <w:vertAlign w:val="superscript"/>
        </w:rPr>
        <w:t xml:space="preserve">(podpis, pieczęć firmowa oferenta </w:t>
      </w:r>
    </w:p>
    <w:p w14:paraId="5E957623" w14:textId="77777777" w:rsidR="00611782" w:rsidRPr="00FC5D61" w:rsidRDefault="00611782" w:rsidP="00611782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p w14:paraId="28303332" w14:textId="77777777" w:rsidR="00611782" w:rsidRPr="00FC5D61" w:rsidRDefault="00611782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sectPr w:rsidR="00611782" w:rsidRPr="00FC5D6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09DCF" w14:textId="77777777" w:rsidR="00A71963" w:rsidRDefault="00A71963" w:rsidP="00846790">
      <w:pPr>
        <w:spacing w:after="0" w:line="240" w:lineRule="auto"/>
      </w:pPr>
      <w:r>
        <w:separator/>
      </w:r>
    </w:p>
  </w:endnote>
  <w:endnote w:type="continuationSeparator" w:id="0">
    <w:p w14:paraId="6EFCF052" w14:textId="77777777" w:rsidR="00A71963" w:rsidRDefault="00A71963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4BDD2BE-5D7B-46D8-99E0-18D8771E6A03}"/>
    <w:embedBold r:id="rId2" w:fontKey="{1A06BD28-C953-4880-8712-91FEFBB1FE3F}"/>
    <w:embedItalic r:id="rId3" w:fontKey="{C1F80FAD-8899-446E-A7C3-315B9AF9425D}"/>
    <w:embedBoldItalic r:id="rId4" w:fontKey="{04AAB24C-0105-4E24-9B8A-1BD9944F6758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5" w:fontKey="{06B1DFB4-BF3B-4796-9BCD-F773EFD03055}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  <w:embedRegular r:id="rId6" w:fontKey="{935F54A7-3C7B-4E1E-B466-C6406F7C8463}"/>
    <w:embedBold r:id="rId7" w:fontKey="{9EE5489A-6F53-4BF3-85E6-F2728410C0A7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DB7AFDD5-25D8-4EBD-BA16-A1A4346E85C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A8BF8" w14:textId="77777777" w:rsidR="00A71963" w:rsidRDefault="00A71963" w:rsidP="00846790">
      <w:pPr>
        <w:spacing w:after="0" w:line="240" w:lineRule="auto"/>
      </w:pPr>
      <w:r>
        <w:separator/>
      </w:r>
    </w:p>
  </w:footnote>
  <w:footnote w:type="continuationSeparator" w:id="0">
    <w:p w14:paraId="13449F58" w14:textId="77777777" w:rsidR="00A71963" w:rsidRDefault="00A71963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388853E4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B1455B3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C5F58A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455E09C6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6350" b="190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4F869DB8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5F9B3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39930B2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3175" b="3175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abstractNum w:abstractNumId="1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55A1439"/>
    <w:multiLevelType w:val="hybridMultilevel"/>
    <w:tmpl w:val="66568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B3EE8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829BC"/>
    <w:rsid w:val="003A5E4E"/>
    <w:rsid w:val="003C7295"/>
    <w:rsid w:val="003F55A0"/>
    <w:rsid w:val="004205B0"/>
    <w:rsid w:val="004753CF"/>
    <w:rsid w:val="00476E02"/>
    <w:rsid w:val="00491989"/>
    <w:rsid w:val="004B5CBE"/>
    <w:rsid w:val="004C2632"/>
    <w:rsid w:val="004E0163"/>
    <w:rsid w:val="005740BC"/>
    <w:rsid w:val="005E3035"/>
    <w:rsid w:val="00603315"/>
    <w:rsid w:val="00611782"/>
    <w:rsid w:val="00694CE4"/>
    <w:rsid w:val="006D6BA6"/>
    <w:rsid w:val="007948B0"/>
    <w:rsid w:val="007B6B93"/>
    <w:rsid w:val="007D6612"/>
    <w:rsid w:val="007E0CE1"/>
    <w:rsid w:val="00846790"/>
    <w:rsid w:val="00862DAD"/>
    <w:rsid w:val="008C0D3B"/>
    <w:rsid w:val="008C70C9"/>
    <w:rsid w:val="008D5B1D"/>
    <w:rsid w:val="008F039B"/>
    <w:rsid w:val="009C1C34"/>
    <w:rsid w:val="009D1C63"/>
    <w:rsid w:val="00A02E3A"/>
    <w:rsid w:val="00A71963"/>
    <w:rsid w:val="00A77335"/>
    <w:rsid w:val="00A802C3"/>
    <w:rsid w:val="00AE0762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EF14C0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61178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int@sgg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75C96-5ACB-4955-B874-1D89B02B6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1284</Words>
  <Characters>7708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Mateusz Skłodowski</cp:lastModifiedBy>
  <cp:revision>2</cp:revision>
  <cp:lastPrinted>2022-11-14T08:32:00Z</cp:lastPrinted>
  <dcterms:created xsi:type="dcterms:W3CDTF">2022-11-14T10:18:00Z</dcterms:created>
  <dcterms:modified xsi:type="dcterms:W3CDTF">2022-11-14T10:18:00Z</dcterms:modified>
</cp:coreProperties>
</file>