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00548915" w14:textId="111DE295" w:rsidR="00467B2A" w:rsidRDefault="00467B2A" w:rsidP="00467B2A">
      <w:pPr>
        <w:spacing w:after="0"/>
        <w:ind w:left="-2" w:right="11"/>
      </w:pPr>
      <w:r>
        <w:t xml:space="preserve">Odpowiadając na skierowane do nas zapytanie ofertowe prowadzone przez Zamawiającego Szkołę Główną Gospodarstwa Wiejskiego w Warszawie dotyczące zamówienia publicznego realizowanego na podstawie </w:t>
      </w:r>
      <w:r>
        <w:rPr>
          <w:sz w:val="23"/>
        </w:rPr>
        <w:t xml:space="preserve">regulaminu udzielenia zamówień publicznych, </w:t>
      </w:r>
      <w:r>
        <w:t>na dostawy lub usługi</w:t>
      </w:r>
      <w:r w:rsidR="00316AD4">
        <w:t xml:space="preserve">, </w:t>
      </w:r>
      <w:r>
        <w:t>których  wartość netto  jest wyższa niż 3 000 PLN i jest niższa od wartości 130 000 PLN  zgodnie z art. 2  ust 1, pkt. 1 ustawy Prawo zamówień publicznych, a dotyczącego:</w:t>
      </w:r>
    </w:p>
    <w:p w14:paraId="60FD7563" w14:textId="77777777" w:rsidR="00294153" w:rsidRDefault="00294153" w:rsidP="00294153">
      <w:pPr>
        <w:spacing w:after="0" w:line="259" w:lineRule="auto"/>
        <w:ind w:left="2" w:firstLine="0"/>
      </w:pPr>
      <w:r>
        <w:rPr>
          <w:b/>
        </w:rPr>
        <w:t>K</w:t>
      </w:r>
      <w:r w:rsidRPr="00294153">
        <w:rPr>
          <w:b/>
        </w:rPr>
        <w:t>orekta językowa manuskryptu w języku angielskim pt.: "Can well-designed green retention protect the population of the large cavity-nester - black woodpecker in managed forests ?”</w:t>
      </w:r>
      <w:r w:rsidRPr="00294153">
        <w:t xml:space="preserve"> </w:t>
      </w:r>
    </w:p>
    <w:p w14:paraId="38A1FEED" w14:textId="3AFB97DB" w:rsidR="00467B2A" w:rsidRDefault="00467B2A" w:rsidP="00467B2A">
      <w:pPr>
        <w:spacing w:after="569" w:line="259" w:lineRule="auto"/>
        <w:ind w:left="2" w:firstLine="0"/>
        <w:jc w:val="center"/>
      </w:pPr>
      <w:r>
        <w:rPr>
          <w:sz w:val="20"/>
        </w:rPr>
        <w:t>(wpisać przedmiot zamówienia )</w:t>
      </w:r>
      <w:bookmarkStart w:id="0" w:name="_GoBack"/>
      <w:bookmarkEnd w:id="0"/>
    </w:p>
    <w:p w14:paraId="39BDA729" w14:textId="77777777" w:rsidR="00467B2A" w:rsidRDefault="00467B2A" w:rsidP="00467B2A">
      <w:pPr>
        <w:spacing w:after="281" w:line="259" w:lineRule="auto"/>
        <w:ind w:left="-2"/>
        <w:jc w:val="left"/>
      </w:pPr>
      <w:r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42B51B8D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38EEC544" w14:textId="776C1E4F" w:rsidR="009F2616" w:rsidRDefault="009F2616" w:rsidP="009F2616">
      <w:pPr>
        <w:spacing w:after="0" w:line="363" w:lineRule="auto"/>
        <w:ind w:left="363" w:right="11" w:firstLine="0"/>
      </w:pPr>
    </w:p>
    <w:p w14:paraId="09D3AEBE" w14:textId="1579D36D" w:rsidR="009F2616" w:rsidRDefault="009F2616" w:rsidP="009F2616">
      <w:pPr>
        <w:spacing w:after="0" w:line="363" w:lineRule="auto"/>
        <w:ind w:left="363" w:right="11" w:firstLine="0"/>
      </w:pPr>
    </w:p>
    <w:p w14:paraId="7DB0CB32" w14:textId="77777777" w:rsidR="009F2616" w:rsidRDefault="009F2616" w:rsidP="009F2616">
      <w:pPr>
        <w:spacing w:after="0" w:line="363" w:lineRule="auto"/>
        <w:ind w:left="363" w:right="11" w:firstLine="0"/>
      </w:pP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294153"/>
    <w:rsid w:val="00316AD4"/>
    <w:rsid w:val="00467B2A"/>
    <w:rsid w:val="009F2616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4" ma:contentTypeDescription="Utwórz nowy dokument." ma:contentTypeScope="" ma:versionID="55b48f2fa541eb4d0def6a6f3629439f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0697b79bb40ca174e879a2f4513237e8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openxmlformats.org/package/2006/metadata/core-properties"/>
    <ds:schemaRef ds:uri="http://schemas.microsoft.com/office/2006/documentManagement/types"/>
    <ds:schemaRef ds:uri="0a2cca35-f695-4745-818f-b71476fa73da"/>
    <ds:schemaRef ds:uri="http://purl.org/dc/elements/1.1/"/>
    <ds:schemaRef ds:uri="http://schemas.microsoft.com/office/2006/metadata/properties"/>
    <ds:schemaRef ds:uri="http://purl.org/dc/terms/"/>
    <ds:schemaRef ds:uri="http://schemas.microsoft.com/office/infopath/2007/PartnerControls"/>
    <ds:schemaRef ds:uri="5c141e82-d08c-46a8-9e77-1eb27b122a65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F38634-76CD-4F2D-8D89-778D322800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Edyta Borucińska</cp:lastModifiedBy>
  <cp:revision>2</cp:revision>
  <dcterms:created xsi:type="dcterms:W3CDTF">2023-02-22T10:32:00Z</dcterms:created>
  <dcterms:modified xsi:type="dcterms:W3CDTF">2023-02-22T10:32:00Z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