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26EA6" w14:textId="42BDD3C1" w:rsidR="00745493" w:rsidRPr="001960F1" w:rsidRDefault="00745493" w:rsidP="00DF32E1">
      <w:pPr>
        <w:rPr>
          <w:rFonts w:ascii="SGGW Sans" w:hAnsi="SGGW Sans"/>
          <w:b/>
          <w:color w:val="000000" w:themeColor="text1"/>
          <w:sz w:val="24"/>
          <w:szCs w:val="24"/>
        </w:rPr>
      </w:pPr>
      <w:bookmarkStart w:id="0" w:name="_GoBack"/>
      <w:bookmarkEnd w:id="0"/>
      <w:r w:rsidRPr="001960F1">
        <w:rPr>
          <w:rFonts w:ascii="SGGW Sans" w:hAnsi="SGGW Sans"/>
          <w:b/>
          <w:sz w:val="24"/>
          <w:szCs w:val="24"/>
        </w:rPr>
        <w:t xml:space="preserve">Załącznik nr </w:t>
      </w:r>
      <w:r w:rsidR="005A5BF1" w:rsidRPr="001960F1">
        <w:rPr>
          <w:rFonts w:ascii="SGGW Sans" w:hAnsi="SGGW Sans"/>
          <w:b/>
          <w:sz w:val="24"/>
          <w:szCs w:val="24"/>
        </w:rPr>
        <w:t>2</w:t>
      </w:r>
      <w:r w:rsidRPr="001960F1">
        <w:rPr>
          <w:rFonts w:ascii="SGGW Sans" w:hAnsi="SGGW Sans"/>
          <w:b/>
          <w:sz w:val="24"/>
          <w:szCs w:val="24"/>
        </w:rPr>
        <w:t xml:space="preserve"> – </w:t>
      </w:r>
      <w:r w:rsidR="000B1A27" w:rsidRPr="001960F1">
        <w:rPr>
          <w:rFonts w:ascii="SGGW Sans" w:hAnsi="SGGW Sans"/>
          <w:b/>
          <w:sz w:val="24"/>
          <w:szCs w:val="24"/>
        </w:rPr>
        <w:t>Wzór formularza ofertowego – OFERTA</w:t>
      </w:r>
    </w:p>
    <w:p w14:paraId="336BBE3B" w14:textId="416A07DB" w:rsidR="00745493" w:rsidRPr="001960F1" w:rsidRDefault="00745493" w:rsidP="00745493">
      <w:pPr>
        <w:rPr>
          <w:rFonts w:ascii="SGGW Sans" w:hAnsi="SGGW Sans"/>
        </w:rPr>
      </w:pPr>
    </w:p>
    <w:p w14:paraId="1BBC21A5" w14:textId="299F28F9" w:rsidR="005A5BF1" w:rsidRDefault="005A5BF1" w:rsidP="00745493">
      <w:pPr>
        <w:rPr>
          <w:rFonts w:ascii="SGGW Sans" w:hAnsi="SGGW Sans"/>
        </w:rPr>
      </w:pPr>
    </w:p>
    <w:p w14:paraId="59F396B9" w14:textId="70EA0EDF" w:rsidR="000704A9" w:rsidRDefault="000704A9" w:rsidP="00745493">
      <w:pPr>
        <w:rPr>
          <w:rFonts w:ascii="SGGW Sans" w:hAnsi="SGGW Sans"/>
        </w:rPr>
      </w:pPr>
    </w:p>
    <w:p w14:paraId="5E496EC8" w14:textId="77777777" w:rsidR="000704A9" w:rsidRPr="001960F1" w:rsidRDefault="000704A9" w:rsidP="00745493">
      <w:pPr>
        <w:rPr>
          <w:rFonts w:ascii="SGGW Sans" w:hAnsi="SGGW Sans"/>
        </w:rPr>
      </w:pPr>
    </w:p>
    <w:p w14:paraId="476DB4CD" w14:textId="77777777" w:rsidR="00745493" w:rsidRPr="001960F1" w:rsidRDefault="00745493" w:rsidP="00745493">
      <w:pPr>
        <w:spacing w:line="275" w:lineRule="exact"/>
        <w:ind w:left="896" w:right="727"/>
        <w:rPr>
          <w:rFonts w:ascii="SGGW Sans" w:hAnsi="SGGW Sans"/>
          <w:color w:val="010302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………………..............................</w:t>
      </w:r>
      <w:r w:rsidRPr="001960F1">
        <w:rPr>
          <w:rFonts w:ascii="SGGW Sans" w:hAnsi="SGGW Sans"/>
          <w:sz w:val="24"/>
          <w:szCs w:val="24"/>
        </w:rPr>
        <w:t xml:space="preserve"> </w:t>
      </w:r>
      <w:r w:rsidRPr="001960F1">
        <w:rPr>
          <w:rFonts w:ascii="SGGW Sans" w:hAnsi="SGGW Sans"/>
        </w:rPr>
        <w:br w:type="textWrapping" w:clear="all"/>
      </w: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pieczątka oferenta, e-mail                                                                                </w:t>
      </w:r>
    </w:p>
    <w:p w14:paraId="56BDEE5E" w14:textId="77777777" w:rsidR="00745493" w:rsidRPr="001960F1" w:rsidRDefault="00745493" w:rsidP="00745493">
      <w:pPr>
        <w:spacing w:before="163"/>
        <w:ind w:left="896" w:right="727"/>
        <w:jc w:val="center"/>
        <w:rPr>
          <w:rFonts w:ascii="SGGW Sans" w:hAnsi="SGGW Sans" w:cs="TimesNewRomanPS-BoldMT"/>
          <w:b/>
          <w:color w:val="000000"/>
          <w:sz w:val="24"/>
          <w:szCs w:val="24"/>
        </w:rPr>
      </w:pPr>
      <w:r w:rsidRPr="001960F1">
        <w:rPr>
          <w:rFonts w:ascii="SGGW Sans" w:hAnsi="SGGW Sans" w:cs="TimesNewRomanPS-BoldMT"/>
          <w:b/>
          <w:color w:val="000000"/>
          <w:sz w:val="24"/>
          <w:szCs w:val="24"/>
        </w:rPr>
        <w:t>OFERTA</w:t>
      </w:r>
    </w:p>
    <w:p w14:paraId="4F6E7A71" w14:textId="051A2633" w:rsidR="00745493" w:rsidRPr="001960F1" w:rsidRDefault="00745493" w:rsidP="00CC2E33">
      <w:pPr>
        <w:spacing w:before="163"/>
        <w:ind w:left="896" w:right="727"/>
        <w:jc w:val="center"/>
        <w:rPr>
          <w:rFonts w:ascii="SGGW Sans" w:hAnsi="SGGW Sans"/>
          <w:b/>
          <w:color w:val="010302"/>
        </w:rPr>
      </w:pPr>
      <w:r w:rsidRPr="001960F1">
        <w:rPr>
          <w:rFonts w:ascii="SGGW Sans" w:hAnsi="SGGW Sans"/>
          <w:b/>
          <w:color w:val="010302"/>
        </w:rPr>
        <w:t>do zapytania ofertowego</w:t>
      </w:r>
      <w:r w:rsidR="00CC2E33" w:rsidRPr="001960F1">
        <w:rPr>
          <w:rFonts w:ascii="SGGW Sans" w:hAnsi="SGGW Sans"/>
          <w:b/>
          <w:color w:val="010302"/>
        </w:rPr>
        <w:t xml:space="preserve"> </w:t>
      </w:r>
      <w:r w:rsidR="00C52468">
        <w:rPr>
          <w:rFonts w:ascii="SGGW Sans" w:hAnsi="SGGW Sans"/>
          <w:b/>
          <w:color w:val="010302"/>
        </w:rPr>
        <w:t>KTOZ.252.134.2024</w:t>
      </w:r>
    </w:p>
    <w:p w14:paraId="5C5C2946" w14:textId="77777777" w:rsidR="00745493" w:rsidRPr="001960F1" w:rsidRDefault="00745493" w:rsidP="00745493">
      <w:pPr>
        <w:spacing w:before="212" w:line="275" w:lineRule="exact"/>
        <w:ind w:left="896" w:right="727"/>
        <w:jc w:val="both"/>
        <w:rPr>
          <w:rFonts w:ascii="SGGW Sans" w:hAnsi="SGGW Sans"/>
          <w:color w:val="010302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Odpowiadając</w:t>
      </w:r>
      <w:r w:rsidRPr="001960F1">
        <w:rPr>
          <w:rFonts w:ascii="SGGW Sans" w:hAnsi="SGGW Sans" w:cs="TimesNewRomanPSMT"/>
          <w:color w:val="000000"/>
          <w:spacing w:val="3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na</w:t>
      </w:r>
      <w:r w:rsidRPr="001960F1">
        <w:rPr>
          <w:rFonts w:ascii="SGGW Sans" w:hAnsi="SGGW Sans" w:cs="TimesNewRomanPSMT"/>
          <w:color w:val="000000"/>
          <w:spacing w:val="3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skierowane</w:t>
      </w:r>
      <w:r w:rsidRPr="001960F1">
        <w:rPr>
          <w:rFonts w:ascii="SGGW Sans" w:hAnsi="SGGW Sans" w:cs="TimesNewRomanPSMT"/>
          <w:color w:val="000000"/>
          <w:spacing w:val="3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do</w:t>
      </w:r>
      <w:r w:rsidRPr="001960F1">
        <w:rPr>
          <w:rFonts w:ascii="SGGW Sans" w:hAnsi="SGGW Sans" w:cs="TimesNewRomanPSMT"/>
          <w:color w:val="000000"/>
          <w:spacing w:val="3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nas</w:t>
      </w:r>
      <w:r w:rsidRPr="001960F1">
        <w:rPr>
          <w:rFonts w:ascii="SGGW Sans" w:hAnsi="SGGW Sans" w:cs="TimesNewRomanPSMT"/>
          <w:color w:val="000000"/>
          <w:spacing w:val="3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zapytanie</w:t>
      </w:r>
      <w:r w:rsidRPr="001960F1">
        <w:rPr>
          <w:rFonts w:ascii="SGGW Sans" w:hAnsi="SGGW Sans" w:cs="TimesNewRomanPSMT"/>
          <w:color w:val="000000"/>
          <w:spacing w:val="3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ofertowe</w:t>
      </w:r>
      <w:r w:rsidRPr="001960F1">
        <w:rPr>
          <w:rFonts w:ascii="SGGW Sans" w:hAnsi="SGGW Sans" w:cs="TimesNewRomanPSMT"/>
          <w:color w:val="000000"/>
          <w:spacing w:val="3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prowadzone</w:t>
      </w:r>
      <w:r w:rsidRPr="001960F1">
        <w:rPr>
          <w:rFonts w:ascii="SGGW Sans" w:hAnsi="SGGW Sans" w:cs="TimesNewRomanPSMT"/>
          <w:color w:val="000000"/>
          <w:spacing w:val="3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przez</w:t>
      </w:r>
      <w:r w:rsidRPr="001960F1">
        <w:rPr>
          <w:rFonts w:ascii="SGGW Sans" w:hAnsi="SGGW Sans" w:cs="TimesNewRomanPSMT"/>
          <w:color w:val="000000"/>
          <w:spacing w:val="3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Zamawiającego  Szkołę</w:t>
      </w:r>
      <w:r w:rsidRPr="001960F1">
        <w:rPr>
          <w:rFonts w:ascii="SGGW Sans" w:hAnsi="SGGW Sans" w:cs="TimesNewRomanPSMT"/>
          <w:color w:val="000000"/>
          <w:spacing w:val="2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Główną</w:t>
      </w:r>
      <w:r w:rsidRPr="001960F1">
        <w:rPr>
          <w:rFonts w:ascii="SGGW Sans" w:hAnsi="SGGW Sans" w:cs="TimesNewRomanPSMT"/>
          <w:color w:val="000000"/>
          <w:spacing w:val="2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Gospodarstwa</w:t>
      </w:r>
      <w:r w:rsidRPr="001960F1">
        <w:rPr>
          <w:rFonts w:ascii="SGGW Sans" w:hAnsi="SGGW Sans" w:cs="TimesNewRomanPSMT"/>
          <w:color w:val="000000"/>
          <w:spacing w:val="2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Wiejskiego</w:t>
      </w:r>
      <w:r w:rsidRPr="001960F1">
        <w:rPr>
          <w:rFonts w:ascii="SGGW Sans" w:hAnsi="SGGW Sans" w:cs="TimesNewRomanPSMT"/>
          <w:color w:val="000000"/>
          <w:spacing w:val="2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w</w:t>
      </w:r>
      <w:r w:rsidRPr="001960F1">
        <w:rPr>
          <w:rFonts w:ascii="SGGW Sans" w:hAnsi="SGGW Sans" w:cs="TimesNewRomanPSMT"/>
          <w:color w:val="000000"/>
          <w:spacing w:val="2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Warszawie</w:t>
      </w:r>
      <w:r w:rsidRPr="001960F1">
        <w:rPr>
          <w:rFonts w:ascii="SGGW Sans" w:hAnsi="SGGW Sans" w:cs="TimesNewRomanPSMT"/>
          <w:color w:val="000000"/>
          <w:spacing w:val="24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dotyczące</w:t>
      </w:r>
      <w:r w:rsidRPr="001960F1">
        <w:rPr>
          <w:rFonts w:ascii="SGGW Sans" w:hAnsi="SGGW Sans" w:cs="TimesNewRomanPSMT"/>
          <w:color w:val="000000"/>
          <w:spacing w:val="2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zamówienia</w:t>
      </w:r>
      <w:r w:rsidRPr="001960F1">
        <w:rPr>
          <w:rFonts w:ascii="SGGW Sans" w:hAnsi="SGGW Sans" w:cs="TimesNewRomanPSMT"/>
          <w:color w:val="000000"/>
          <w:spacing w:val="2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publicznego  realizowanego</w:t>
      </w:r>
      <w:r w:rsidRPr="001960F1">
        <w:rPr>
          <w:rFonts w:ascii="SGGW Sans" w:hAnsi="SGGW Sans" w:cs="TimesNewRomanPSMT"/>
          <w:color w:val="000000"/>
          <w:spacing w:val="55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na</w:t>
      </w:r>
      <w:r w:rsidRPr="001960F1">
        <w:rPr>
          <w:rFonts w:ascii="SGGW Sans" w:hAnsi="SGGW Sans" w:cs="TimesNewRomanPSMT"/>
          <w:color w:val="000000"/>
          <w:spacing w:val="54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podstawie</w:t>
      </w:r>
      <w:r w:rsidRPr="001960F1">
        <w:rPr>
          <w:rFonts w:ascii="SGGW Sans" w:hAnsi="SGGW Sans" w:cs="TimesNewRomanPSMT"/>
          <w:color w:val="000000"/>
          <w:spacing w:val="54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3"/>
          <w:szCs w:val="23"/>
        </w:rPr>
        <w:t>regulaminu</w:t>
      </w:r>
      <w:r w:rsidRPr="001960F1">
        <w:rPr>
          <w:rFonts w:ascii="SGGW Sans" w:hAnsi="SGGW Sans" w:cs="TimesNewRomanPSMT"/>
          <w:color w:val="000000"/>
          <w:spacing w:val="55"/>
          <w:sz w:val="23"/>
          <w:szCs w:val="23"/>
        </w:rPr>
        <w:t xml:space="preserve"> </w:t>
      </w:r>
      <w:r w:rsidRPr="001960F1">
        <w:rPr>
          <w:rFonts w:ascii="SGGW Sans" w:hAnsi="SGGW Sans" w:cs="TimesNewRomanPSMT"/>
          <w:color w:val="000000"/>
          <w:sz w:val="23"/>
          <w:szCs w:val="23"/>
        </w:rPr>
        <w:t>udzielenia</w:t>
      </w:r>
      <w:r w:rsidRPr="001960F1">
        <w:rPr>
          <w:rFonts w:ascii="SGGW Sans" w:hAnsi="SGGW Sans" w:cs="TimesNewRomanPSMT"/>
          <w:color w:val="000000"/>
          <w:spacing w:val="55"/>
          <w:sz w:val="23"/>
          <w:szCs w:val="23"/>
        </w:rPr>
        <w:t xml:space="preserve"> </w:t>
      </w:r>
      <w:r w:rsidRPr="001960F1">
        <w:rPr>
          <w:rFonts w:ascii="SGGW Sans" w:hAnsi="SGGW Sans" w:cs="TimesNewRomanPSMT"/>
          <w:color w:val="000000"/>
          <w:sz w:val="23"/>
          <w:szCs w:val="23"/>
        </w:rPr>
        <w:t>zamówień</w:t>
      </w:r>
      <w:r w:rsidRPr="001960F1">
        <w:rPr>
          <w:rFonts w:ascii="SGGW Sans" w:hAnsi="SGGW Sans" w:cs="TimesNewRomanPSMT"/>
          <w:color w:val="000000"/>
          <w:spacing w:val="55"/>
          <w:sz w:val="23"/>
          <w:szCs w:val="23"/>
        </w:rPr>
        <w:t xml:space="preserve"> </w:t>
      </w:r>
      <w:r w:rsidRPr="001960F1">
        <w:rPr>
          <w:rFonts w:ascii="SGGW Sans" w:hAnsi="SGGW Sans" w:cs="TimesNewRomanPSMT"/>
          <w:color w:val="000000"/>
          <w:sz w:val="23"/>
          <w:szCs w:val="23"/>
        </w:rPr>
        <w:t>publicznych,</w:t>
      </w:r>
      <w:r w:rsidRPr="001960F1">
        <w:rPr>
          <w:rFonts w:ascii="SGGW Sans" w:hAnsi="SGGW Sans" w:cs="TimesNewRomanPSMT"/>
          <w:color w:val="000000"/>
          <w:spacing w:val="55"/>
          <w:sz w:val="23"/>
          <w:szCs w:val="23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na</w:t>
      </w:r>
      <w:r w:rsidRPr="001960F1">
        <w:rPr>
          <w:rFonts w:ascii="SGGW Sans" w:hAnsi="SGGW Sans" w:cs="TimesNewRomanPSMT"/>
          <w:color w:val="000000"/>
          <w:spacing w:val="54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dostawy</w:t>
      </w:r>
      <w:r w:rsidRPr="001960F1">
        <w:rPr>
          <w:rFonts w:ascii="SGGW Sans" w:hAnsi="SGGW Sans" w:cs="TimesNewRomanPSMT"/>
          <w:color w:val="000000"/>
          <w:spacing w:val="55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lub  usługi</w:t>
      </w:r>
      <w:r w:rsidRPr="001960F1">
        <w:rPr>
          <w:rFonts w:ascii="SGGW Sans" w:hAnsi="SGGW Sans" w:cs="TimesNewRomanPSMT"/>
          <w:color w:val="000000"/>
          <w:spacing w:val="2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służące</w:t>
      </w:r>
      <w:r w:rsidRPr="001960F1">
        <w:rPr>
          <w:rFonts w:ascii="SGGW Sans" w:hAnsi="SGGW Sans" w:cs="TimesNewRomanPSMT"/>
          <w:color w:val="000000"/>
          <w:spacing w:val="24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wyłącznie </w:t>
      </w:r>
      <w:r w:rsidRPr="001960F1">
        <w:rPr>
          <w:rFonts w:ascii="SGGW Sans" w:hAnsi="SGGW Sans" w:cs="TimesNewRomanPSMT"/>
          <w:color w:val="000000"/>
          <w:spacing w:val="47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do</w:t>
      </w:r>
      <w:r w:rsidRPr="001960F1">
        <w:rPr>
          <w:rFonts w:ascii="SGGW Sans" w:hAnsi="SGGW Sans" w:cs="TimesNewRomanPSMT"/>
          <w:color w:val="000000"/>
          <w:spacing w:val="2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celów</w:t>
      </w:r>
      <w:r w:rsidRPr="001960F1">
        <w:rPr>
          <w:rFonts w:ascii="SGGW Sans" w:hAnsi="SGGW Sans" w:cs="TimesNewRomanPSMT"/>
          <w:color w:val="000000"/>
          <w:spacing w:val="2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prac </w:t>
      </w:r>
      <w:r w:rsidRPr="001960F1">
        <w:rPr>
          <w:rFonts w:ascii="SGGW Sans" w:hAnsi="SGGW Sans" w:cs="TimesNewRomanPSMT"/>
          <w:color w:val="000000"/>
          <w:spacing w:val="46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badawczych,</w:t>
      </w:r>
      <w:r w:rsidRPr="001960F1">
        <w:rPr>
          <w:rFonts w:ascii="SGGW Sans" w:hAnsi="SGGW Sans" w:cs="TimesNewRomanPSMT"/>
          <w:color w:val="000000"/>
          <w:spacing w:val="24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eksperymentalnych,</w:t>
      </w:r>
      <w:r w:rsidRPr="001960F1">
        <w:rPr>
          <w:rFonts w:ascii="SGGW Sans" w:hAnsi="SGGW Sans" w:cs="TimesNewRomanPSMT"/>
          <w:color w:val="000000"/>
          <w:spacing w:val="24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naukowych lub  rozwojowych</w:t>
      </w:r>
      <w:r w:rsidRPr="001960F1">
        <w:rPr>
          <w:rFonts w:ascii="SGGW Sans" w:hAnsi="SGGW Sans" w:cs="TimesNewRomanPSMT"/>
          <w:color w:val="000000"/>
          <w:spacing w:val="59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albo</w:t>
      </w:r>
      <w:r w:rsidRPr="001960F1">
        <w:rPr>
          <w:rFonts w:ascii="SGGW Sans" w:hAnsi="SGGW Sans" w:cs="TimesNewRomanPSMT"/>
          <w:color w:val="000000"/>
          <w:spacing w:val="59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z</w:t>
      </w:r>
      <w:r w:rsidRPr="001960F1">
        <w:rPr>
          <w:rFonts w:ascii="SGGW Sans" w:hAnsi="SGGW Sans" w:cs="TimesNewRomanPSMT"/>
          <w:color w:val="000000"/>
          <w:spacing w:val="59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zakresu</w:t>
      </w:r>
      <w:r w:rsidRPr="001960F1">
        <w:rPr>
          <w:rFonts w:ascii="SGGW Sans" w:hAnsi="SGGW Sans" w:cs="TimesNewRomanPSMT"/>
          <w:color w:val="000000"/>
          <w:spacing w:val="59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działalności</w:t>
      </w:r>
      <w:r w:rsidRPr="001960F1">
        <w:rPr>
          <w:rFonts w:ascii="SGGW Sans" w:hAnsi="SGGW Sans" w:cs="TimesNewRomanPSMT"/>
          <w:color w:val="000000"/>
          <w:spacing w:val="59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kulturalnej,</w:t>
      </w:r>
      <w:r w:rsidRPr="001960F1">
        <w:rPr>
          <w:rFonts w:ascii="SGGW Sans" w:hAnsi="SGGW Sans" w:cs="TimesNewRomanPSMT"/>
          <w:color w:val="000000"/>
          <w:spacing w:val="60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których wartość jest</w:t>
      </w:r>
      <w:r w:rsidRPr="001960F1">
        <w:rPr>
          <w:rFonts w:ascii="SGGW Sans" w:hAnsi="SGGW Sans" w:cs="TimesNewRomanPSMT"/>
          <w:color w:val="000000"/>
          <w:spacing w:val="59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równa lub  przekracza  netto 130000 PLN i jest kwotą mniejszą od wartości określonej  zgodnie z art. 3   ust 2, ustawy Prawo zamówień publicznych, a dotyczącego:</w:t>
      </w:r>
    </w:p>
    <w:p w14:paraId="56A855AB" w14:textId="77777777" w:rsidR="00745493" w:rsidRPr="001960F1" w:rsidRDefault="00745493" w:rsidP="00745493">
      <w:pPr>
        <w:ind w:left="896" w:right="727"/>
        <w:rPr>
          <w:rFonts w:ascii="SGGW Sans" w:hAnsi="SGGW Sans"/>
          <w:color w:val="000000" w:themeColor="text1"/>
          <w:sz w:val="24"/>
          <w:szCs w:val="24"/>
        </w:rPr>
      </w:pPr>
      <w:r w:rsidRPr="001960F1">
        <w:rPr>
          <w:rFonts w:ascii="SGGW Sans" w:hAnsi="SGGW Sans" w:cs="TimesNewRomanPSMT"/>
          <w:b/>
          <w:color w:val="000000"/>
          <w:sz w:val="24"/>
          <w:szCs w:val="24"/>
        </w:rPr>
        <w:t>badania markerów genetycznych (genotypowania) krów i jałówek</w:t>
      </w:r>
    </w:p>
    <w:p w14:paraId="12EB68E6" w14:textId="77777777" w:rsidR="00745493" w:rsidRPr="001960F1" w:rsidRDefault="00745493" w:rsidP="00745493">
      <w:pPr>
        <w:spacing w:after="10"/>
        <w:ind w:left="896" w:right="727"/>
        <w:rPr>
          <w:rFonts w:ascii="SGGW Sans" w:hAnsi="SGGW Sans"/>
          <w:color w:val="000000" w:themeColor="text1"/>
          <w:sz w:val="14"/>
          <w:szCs w:val="24"/>
        </w:rPr>
      </w:pPr>
    </w:p>
    <w:p w14:paraId="6C2408FB" w14:textId="30E442A5" w:rsidR="00745493" w:rsidRPr="001960F1" w:rsidRDefault="00745493" w:rsidP="00745493">
      <w:pPr>
        <w:ind w:left="896" w:right="727"/>
        <w:rPr>
          <w:rFonts w:ascii="SGGW Sans" w:hAnsi="SGGW Sans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składamy ofertę  o następującej treści:</w:t>
      </w:r>
      <w:r w:rsidRPr="001960F1">
        <w:rPr>
          <w:rFonts w:ascii="SGGW Sans" w:hAnsi="SGGW Sans"/>
          <w:sz w:val="24"/>
          <w:szCs w:val="24"/>
        </w:rPr>
        <w:t xml:space="preserve"> </w:t>
      </w:r>
    </w:p>
    <w:p w14:paraId="3FDD75CE" w14:textId="77777777" w:rsidR="00745493" w:rsidRPr="001960F1" w:rsidRDefault="00745493" w:rsidP="00745493">
      <w:pPr>
        <w:ind w:left="896" w:right="727"/>
        <w:rPr>
          <w:rFonts w:ascii="SGGW Sans" w:hAnsi="SGGW Sans"/>
          <w:sz w:val="24"/>
          <w:szCs w:val="24"/>
        </w:rPr>
      </w:pPr>
    </w:p>
    <w:p w14:paraId="3D7985B0" w14:textId="77777777" w:rsidR="00745493" w:rsidRPr="001960F1" w:rsidRDefault="00745493" w:rsidP="006A3F8A">
      <w:pPr>
        <w:pStyle w:val="Akapitzlist"/>
        <w:widowControl w:val="0"/>
        <w:numPr>
          <w:ilvl w:val="0"/>
          <w:numId w:val="12"/>
        </w:numPr>
        <w:ind w:right="727"/>
        <w:contextualSpacing w:val="0"/>
        <w:rPr>
          <w:rFonts w:ascii="SGGW Sans" w:hAnsi="SGGW Sans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Oferujemy wykonanie zamówienia</w:t>
      </w:r>
    </w:p>
    <w:p w14:paraId="7A0A7831" w14:textId="77777777" w:rsidR="00745493" w:rsidRPr="001960F1" w:rsidRDefault="00745493" w:rsidP="00745493">
      <w:pPr>
        <w:pStyle w:val="Akapitzlist"/>
        <w:ind w:left="896" w:right="727"/>
        <w:jc w:val="both"/>
        <w:rPr>
          <w:rFonts w:ascii="SGGW Sans" w:hAnsi="SGGW Sans" w:cs="TimesNewRomanPSMT"/>
          <w:b/>
          <w:color w:val="000000"/>
          <w:sz w:val="24"/>
          <w:szCs w:val="24"/>
        </w:rPr>
      </w:pPr>
      <w:r w:rsidRPr="001960F1">
        <w:rPr>
          <w:rFonts w:ascii="SGGW Sans" w:hAnsi="SGGW Sans" w:cs="TimesNewRomanPSMT"/>
          <w:b/>
          <w:color w:val="000000"/>
          <w:sz w:val="24"/>
          <w:szCs w:val="24"/>
        </w:rPr>
        <w:t>Kryterium  cena:</w:t>
      </w:r>
    </w:p>
    <w:p w14:paraId="7EB1E609" w14:textId="539BA248" w:rsidR="00745493" w:rsidRPr="001960F1" w:rsidRDefault="00745493" w:rsidP="00745493">
      <w:pPr>
        <w:spacing w:before="92" w:line="413" w:lineRule="exact"/>
        <w:ind w:left="896" w:right="727"/>
        <w:rPr>
          <w:rFonts w:ascii="SGGW Sans" w:hAnsi="SGGW Sans"/>
          <w:color w:val="010302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za cenę netto ...................................................... PLN słownie: ……………………………………………</w:t>
      </w:r>
      <w:r w:rsidRPr="001960F1">
        <w:rPr>
          <w:rFonts w:ascii="SGGW Sans" w:hAnsi="SGGW Sans"/>
          <w:sz w:val="24"/>
          <w:szCs w:val="24"/>
        </w:rPr>
        <w:t xml:space="preserve"> </w:t>
      </w:r>
      <w:r w:rsidRPr="001960F1">
        <w:rPr>
          <w:rFonts w:ascii="SGGW Sans" w:hAnsi="SGGW Sans"/>
        </w:rPr>
        <w:br w:type="textWrapping" w:clear="all"/>
      </w:r>
      <w:r w:rsidRPr="001960F1">
        <w:rPr>
          <w:rFonts w:ascii="SGGW Sans" w:hAnsi="SGGW Sans" w:cs="TimesNewRomanPSMT"/>
          <w:color w:val="000000"/>
          <w:sz w:val="24"/>
          <w:szCs w:val="24"/>
        </w:rPr>
        <w:t>Obowiązujący podatek VAT    ....... %       Cena brutto............................................. PLN.</w:t>
      </w:r>
      <w:r w:rsidRPr="001960F1">
        <w:rPr>
          <w:rFonts w:ascii="SGGW Sans" w:hAnsi="SGGW Sans"/>
          <w:sz w:val="24"/>
          <w:szCs w:val="24"/>
        </w:rPr>
        <w:t xml:space="preserve"> </w:t>
      </w:r>
    </w:p>
    <w:p w14:paraId="09D2D964" w14:textId="672D132F" w:rsidR="00745493" w:rsidRPr="001960F1" w:rsidRDefault="00745493" w:rsidP="00745493">
      <w:pPr>
        <w:spacing w:line="413" w:lineRule="exact"/>
        <w:ind w:left="896" w:right="727"/>
        <w:rPr>
          <w:rFonts w:ascii="SGGW Sans" w:hAnsi="SGGW Sans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Słownie: ..............................................................................................................................</w:t>
      </w:r>
      <w:r w:rsidRPr="001960F1">
        <w:rPr>
          <w:rFonts w:ascii="SGGW Sans" w:hAnsi="SGGW Sans"/>
          <w:sz w:val="24"/>
          <w:szCs w:val="24"/>
        </w:rPr>
        <w:t xml:space="preserve"> </w:t>
      </w:r>
    </w:p>
    <w:p w14:paraId="372CDFE5" w14:textId="5ACF51EC" w:rsidR="006A3F8A" w:rsidRPr="00E2431F" w:rsidRDefault="006A3F8A" w:rsidP="006A3F8A">
      <w:pPr>
        <w:ind w:left="896" w:right="727"/>
        <w:jc w:val="both"/>
        <w:rPr>
          <w:rFonts w:ascii="SGGW Sans" w:hAnsi="SGGW Sans" w:cs="TimesNewRomanPSMT"/>
          <w:color w:val="000000"/>
          <w:sz w:val="24"/>
          <w:szCs w:val="24"/>
        </w:rPr>
      </w:pPr>
      <w:r w:rsidRPr="00E2431F">
        <w:rPr>
          <w:rFonts w:ascii="SGGW Sans" w:hAnsi="SGGW Sans" w:cs="TimesNewRomanPSMT"/>
          <w:color w:val="000000"/>
          <w:sz w:val="24"/>
          <w:szCs w:val="24"/>
        </w:rPr>
        <w:t>Oświadczam, iż posiadam potencjał techniczny i kadrowy umożliwiający realizację przedmiotu zamówienia. TAK/NIE</w:t>
      </w:r>
      <w:r w:rsidRPr="000704A9">
        <w:rPr>
          <w:rFonts w:ascii="SGGW Sans" w:hAnsi="SGGW Sans" w:cs="TimesNewRomanPSMT"/>
          <w:b/>
          <w:color w:val="000000"/>
          <w:sz w:val="24"/>
          <w:szCs w:val="24"/>
        </w:rPr>
        <w:t>* niepotrzebne skreślić</w:t>
      </w:r>
    </w:p>
    <w:p w14:paraId="4F961BD2" w14:textId="77777777" w:rsidR="006A3F8A" w:rsidRPr="00E2431F" w:rsidRDefault="006A3F8A" w:rsidP="006A3F8A">
      <w:pPr>
        <w:ind w:left="896" w:right="727"/>
        <w:jc w:val="both"/>
        <w:rPr>
          <w:rFonts w:ascii="SGGW Sans" w:hAnsi="SGGW Sans" w:cs="TimesNewRomanPSMT"/>
          <w:color w:val="000000"/>
          <w:sz w:val="24"/>
          <w:szCs w:val="24"/>
        </w:rPr>
      </w:pPr>
    </w:p>
    <w:p w14:paraId="4CB63A01" w14:textId="17E581FF" w:rsidR="006A3F8A" w:rsidRPr="00E2431F" w:rsidRDefault="006A3F8A" w:rsidP="006A3F8A">
      <w:pPr>
        <w:ind w:left="896" w:right="727"/>
        <w:jc w:val="both"/>
        <w:rPr>
          <w:rFonts w:ascii="SGGW Sans" w:hAnsi="SGGW Sans" w:cs="TimesNewRomanPSMT"/>
          <w:color w:val="000000"/>
          <w:sz w:val="24"/>
          <w:szCs w:val="24"/>
        </w:rPr>
      </w:pPr>
      <w:r w:rsidRPr="00E2431F">
        <w:rPr>
          <w:rFonts w:ascii="SGGW Sans" w:hAnsi="SGGW Sans" w:cs="TimesNewRomanPSMT"/>
          <w:color w:val="000000"/>
          <w:sz w:val="24"/>
          <w:szCs w:val="24"/>
        </w:rPr>
        <w:t>Oświadczam, iż posiadam niezbędne uprawnienia do wykonania przedmiotu zamówienia. TAK/NIE</w:t>
      </w:r>
      <w:r w:rsidRPr="000704A9">
        <w:rPr>
          <w:rFonts w:ascii="SGGW Sans" w:hAnsi="SGGW Sans" w:cs="TimesNewRomanPSMT"/>
          <w:b/>
          <w:color w:val="000000"/>
          <w:sz w:val="24"/>
          <w:szCs w:val="24"/>
        </w:rPr>
        <w:t>* niepotrzebne skreślić</w:t>
      </w:r>
    </w:p>
    <w:p w14:paraId="78EA7704" w14:textId="77777777" w:rsidR="00745493" w:rsidRPr="001960F1" w:rsidRDefault="00745493" w:rsidP="00745493">
      <w:pPr>
        <w:ind w:left="896" w:right="727"/>
        <w:jc w:val="both"/>
        <w:rPr>
          <w:rFonts w:ascii="SGGW Sans" w:hAnsi="SGGW Sans" w:cs="TimesNewRomanPSMT"/>
          <w:b/>
          <w:color w:val="000000"/>
          <w:sz w:val="24"/>
          <w:szCs w:val="24"/>
        </w:rPr>
      </w:pPr>
    </w:p>
    <w:p w14:paraId="26B0E045" w14:textId="4745D488" w:rsidR="00745493" w:rsidRPr="001960F1" w:rsidRDefault="00745493" w:rsidP="00745493">
      <w:pPr>
        <w:spacing w:line="413" w:lineRule="exact"/>
        <w:ind w:left="896" w:right="727"/>
        <w:jc w:val="both"/>
        <w:rPr>
          <w:rFonts w:ascii="SGGW Sans" w:hAnsi="SGGW Sans"/>
          <w:color w:val="010302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2</w:t>
      </w:r>
      <w:r w:rsidRPr="001960F1">
        <w:rPr>
          <w:rFonts w:ascii="SGGW Sans" w:hAnsi="SGGW Sans" w:cs="TimesNewRomanPSMT"/>
          <w:color w:val="000000"/>
          <w:spacing w:val="182"/>
          <w:sz w:val="24"/>
          <w:szCs w:val="24"/>
        </w:rPr>
        <w:t>.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Przyjmujemy</w:t>
      </w:r>
      <w:r w:rsidRPr="001960F1">
        <w:rPr>
          <w:rFonts w:ascii="SGGW Sans" w:hAnsi="SGGW Sans" w:cs="TimesNewRomanPSMT"/>
          <w:color w:val="000000"/>
          <w:spacing w:val="5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do</w:t>
      </w:r>
      <w:r w:rsidRPr="001960F1">
        <w:rPr>
          <w:rFonts w:ascii="SGGW Sans" w:hAnsi="SGGW Sans" w:cs="TimesNewRomanPSMT"/>
          <w:color w:val="000000"/>
          <w:spacing w:val="5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realizacji</w:t>
      </w:r>
      <w:r w:rsidRPr="001960F1">
        <w:rPr>
          <w:rFonts w:ascii="SGGW Sans" w:hAnsi="SGGW Sans" w:cs="TimesNewRomanPSMT"/>
          <w:color w:val="000000"/>
          <w:spacing w:val="5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postawione</w:t>
      </w:r>
      <w:r w:rsidRPr="001960F1">
        <w:rPr>
          <w:rFonts w:ascii="SGGW Sans" w:hAnsi="SGGW Sans" w:cs="TimesNewRomanPSMT"/>
          <w:color w:val="000000"/>
          <w:spacing w:val="5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przez</w:t>
      </w:r>
      <w:r w:rsidRPr="001960F1">
        <w:rPr>
          <w:rFonts w:ascii="SGGW Sans" w:hAnsi="SGGW Sans" w:cs="TimesNewRomanPSMT"/>
          <w:color w:val="000000"/>
          <w:spacing w:val="5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Zamawiającego,</w:t>
      </w:r>
      <w:r w:rsidRPr="001960F1">
        <w:rPr>
          <w:rFonts w:ascii="SGGW Sans" w:hAnsi="SGGW Sans" w:cs="TimesNewRomanPSMT"/>
          <w:color w:val="000000"/>
          <w:spacing w:val="53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w</w:t>
      </w:r>
      <w:r w:rsidRPr="001960F1">
        <w:rPr>
          <w:rFonts w:ascii="SGGW Sans" w:hAnsi="SGGW Sans" w:cs="TimesNewRomanPSMT"/>
          <w:color w:val="000000"/>
          <w:spacing w:val="51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zapytaniu</w:t>
      </w:r>
      <w:r w:rsidRPr="001960F1">
        <w:rPr>
          <w:rFonts w:ascii="SGGW Sans" w:hAnsi="SGGW Sans" w:cs="TimesNewRomanPSMT"/>
          <w:color w:val="000000"/>
          <w:spacing w:val="52"/>
          <w:sz w:val="24"/>
          <w:szCs w:val="24"/>
        </w:rPr>
        <w:t xml:space="preserve">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>ofertowym,  warunki realizacji przedmiotu zamówienia.</w:t>
      </w:r>
      <w:r w:rsidRPr="001960F1">
        <w:rPr>
          <w:rFonts w:ascii="SGGW Sans" w:hAnsi="SGGW Sans"/>
          <w:sz w:val="24"/>
          <w:szCs w:val="24"/>
        </w:rPr>
        <w:t xml:space="preserve"> </w:t>
      </w:r>
    </w:p>
    <w:p w14:paraId="74F9DFA1" w14:textId="551EF1A1" w:rsidR="00745493" w:rsidRPr="001960F1" w:rsidRDefault="00745493" w:rsidP="00137CB5">
      <w:pPr>
        <w:spacing w:line="413" w:lineRule="exact"/>
        <w:ind w:left="896" w:right="727"/>
        <w:jc w:val="both"/>
        <w:rPr>
          <w:rFonts w:ascii="SGGW Sans" w:hAnsi="SGGW Sans" w:cs="TimesNewRomanPSMT"/>
          <w:color w:val="000000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lastRenderedPageBreak/>
        <w:t>3.</w:t>
      </w:r>
      <w:r w:rsidR="00137CB5" w:rsidRPr="001960F1">
        <w:rPr>
          <w:rFonts w:ascii="SGGW Sans" w:hAnsi="SGGW Sans" w:cs="TimesNewRomanPSMT"/>
          <w:color w:val="000000"/>
          <w:sz w:val="24"/>
          <w:szCs w:val="24"/>
        </w:rPr>
        <w:t xml:space="preserve"> 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Oświadczam, że firma jest płatnikiem podatku VAT o numerze identyfikacyjnym  NIP  ....................................................... </w:t>
      </w:r>
    </w:p>
    <w:p w14:paraId="31051FCC" w14:textId="468E3E0F" w:rsidR="00745493" w:rsidRPr="001960F1" w:rsidRDefault="00745493" w:rsidP="00137CB5">
      <w:pPr>
        <w:spacing w:line="413" w:lineRule="exact"/>
        <w:ind w:left="896" w:right="727"/>
        <w:jc w:val="both"/>
        <w:rPr>
          <w:rFonts w:ascii="SGGW Sans" w:hAnsi="SGGW Sans" w:cs="TimesNewRomanPSMT"/>
          <w:color w:val="000000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4.</w:t>
      </w:r>
      <w:r w:rsidR="00137CB5" w:rsidRPr="001960F1">
        <w:rPr>
          <w:rFonts w:ascii="SGGW Sans" w:hAnsi="SGGW Sans" w:cs="TimesNewRomanPSMT"/>
          <w:color w:val="000000"/>
          <w:sz w:val="24"/>
          <w:szCs w:val="24"/>
        </w:rPr>
        <w:t xml:space="preserve">    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Oświadczam, iż jesteśmy związani przedmiotową ofertą przez okres 30 dni.  </w:t>
      </w:r>
    </w:p>
    <w:p w14:paraId="2CA195C6" w14:textId="1D15F5CA" w:rsidR="00745493" w:rsidRPr="001960F1" w:rsidRDefault="00745493" w:rsidP="00FD0D64">
      <w:pPr>
        <w:spacing w:line="413" w:lineRule="exact"/>
        <w:ind w:left="896" w:right="727"/>
        <w:jc w:val="both"/>
        <w:rPr>
          <w:rFonts w:ascii="SGGW Sans" w:hAnsi="SGGW Sans" w:cs="TimesNewRomanPSMT"/>
          <w:color w:val="000000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5</w:t>
      </w:r>
      <w:r w:rsidRPr="001960F1">
        <w:rPr>
          <w:rFonts w:ascii="SGGW Sans" w:hAnsi="SGGW Sans" w:cs="TimesNewRomanPSMT"/>
          <w:color w:val="000000"/>
          <w:spacing w:val="182"/>
          <w:sz w:val="24"/>
          <w:szCs w:val="24"/>
        </w:rPr>
        <w:t>.</w:t>
      </w: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Oświadczam, iż podany w treści oferty e-mail zobowiązujemy się utrzymywać  w gotowości do kontaktów z Zamawiającym do czasu rozstrzygnięcia zapytania.  </w:t>
      </w:r>
    </w:p>
    <w:p w14:paraId="6E066E55" w14:textId="4DAF6BB8" w:rsidR="00AC70F6" w:rsidRPr="001960F1" w:rsidRDefault="00745493" w:rsidP="000704A9">
      <w:pPr>
        <w:spacing w:line="360" w:lineRule="auto"/>
        <w:ind w:left="896" w:hanging="141"/>
        <w:jc w:val="both"/>
        <w:rPr>
          <w:rFonts w:ascii="SGGW Sans" w:hAnsi="SGGW Sans"/>
          <w:color w:val="FF0000"/>
          <w:sz w:val="24"/>
          <w:szCs w:val="24"/>
        </w:rPr>
      </w:pPr>
      <w:r w:rsidRPr="001960F1">
        <w:rPr>
          <w:rFonts w:ascii="SGGW Sans" w:hAnsi="SGGW Sans"/>
          <w:color w:val="010302"/>
          <w:sz w:val="24"/>
          <w:szCs w:val="24"/>
        </w:rPr>
        <w:t>6. Oświadczam, że nie podlegam wykluczeniu z postepowania na podstawie art. 7 ust. 1 ustawy</w:t>
      </w:r>
      <w:r w:rsidR="00AC70F6" w:rsidRPr="001960F1">
        <w:rPr>
          <w:rFonts w:ascii="SGGW Sans" w:hAnsi="SGGW Sans"/>
          <w:i/>
          <w:sz w:val="24"/>
          <w:szCs w:val="24"/>
        </w:rPr>
        <w:t xml:space="preserve"> </w:t>
      </w:r>
      <w:r w:rsidR="00AC70F6" w:rsidRPr="001960F1">
        <w:rPr>
          <w:rFonts w:ascii="SGGW Sans" w:hAnsi="SGGW Sans"/>
          <w:sz w:val="24"/>
          <w:szCs w:val="24"/>
        </w:rPr>
        <w:t>z dnia 13 kwietnia 2022r. o szczególnych rozwiązaniach w zakresie przeciwdziałania wspierania agresji na Ukrainę oraz służących ochronie bezpieczeństwa narodowego</w:t>
      </w:r>
      <w:r w:rsidR="0026682F">
        <w:rPr>
          <w:rFonts w:ascii="SGGW Sans" w:hAnsi="SGGW Sans"/>
          <w:sz w:val="24"/>
          <w:szCs w:val="24"/>
        </w:rPr>
        <w:t xml:space="preserve"> </w:t>
      </w:r>
      <w:r w:rsidR="0026682F" w:rsidRPr="0026682F">
        <w:rPr>
          <w:rFonts w:ascii="SGGW Sans" w:hAnsi="SGGW Sans"/>
          <w:b/>
          <w:i/>
          <w:sz w:val="24"/>
          <w:szCs w:val="24"/>
        </w:rPr>
        <w:t xml:space="preserve">(Dz. U. z 2024r. </w:t>
      </w:r>
      <w:r w:rsidR="0026682F" w:rsidRPr="008067C5">
        <w:rPr>
          <w:rFonts w:ascii="SGGW Sans" w:hAnsi="SGGW Sans"/>
          <w:b/>
          <w:i/>
          <w:sz w:val="24"/>
          <w:szCs w:val="24"/>
        </w:rPr>
        <w:t xml:space="preserve">, </w:t>
      </w:r>
      <w:r w:rsidR="0026682F" w:rsidRPr="000704A9">
        <w:rPr>
          <w:rFonts w:ascii="SGGW Sans" w:hAnsi="SGGW Sans"/>
          <w:b/>
          <w:i/>
          <w:sz w:val="24"/>
          <w:szCs w:val="24"/>
        </w:rPr>
        <w:t>poz. 507 ze zm.)</w:t>
      </w:r>
      <w:r w:rsidR="005A5BF1" w:rsidRPr="008067C5">
        <w:rPr>
          <w:rFonts w:ascii="SGGW Sans" w:hAnsi="SGGW Sans"/>
          <w:b/>
          <w:sz w:val="24"/>
          <w:szCs w:val="24"/>
        </w:rPr>
        <w:t>.</w:t>
      </w:r>
    </w:p>
    <w:p w14:paraId="41DBAE2C" w14:textId="2BDAD576" w:rsidR="00745493" w:rsidRPr="001960F1" w:rsidRDefault="00745493" w:rsidP="00745493">
      <w:pPr>
        <w:spacing w:line="413" w:lineRule="exact"/>
        <w:ind w:left="896" w:right="727"/>
        <w:jc w:val="both"/>
        <w:rPr>
          <w:rFonts w:ascii="SGGW Sans" w:hAnsi="SGGW Sans"/>
          <w:color w:val="010302"/>
        </w:rPr>
      </w:pPr>
    </w:p>
    <w:p w14:paraId="4DFB9D67" w14:textId="77777777" w:rsidR="00745493" w:rsidRPr="001960F1" w:rsidRDefault="00745493" w:rsidP="00745493">
      <w:pPr>
        <w:spacing w:before="23"/>
        <w:ind w:left="893" w:right="787" w:firstLine="3"/>
        <w:rPr>
          <w:rFonts w:ascii="SGGW Sans" w:hAnsi="SGGW Sans" w:cs="TimesNewRomanPSMT"/>
          <w:color w:val="000000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      </w:t>
      </w:r>
    </w:p>
    <w:p w14:paraId="48D25567" w14:textId="77777777" w:rsidR="00745493" w:rsidRPr="001960F1" w:rsidRDefault="00745493" w:rsidP="00745493">
      <w:pPr>
        <w:spacing w:before="23"/>
        <w:ind w:left="893" w:right="787" w:firstLine="3"/>
        <w:rPr>
          <w:rFonts w:ascii="SGGW Sans" w:hAnsi="SGGW Sans"/>
          <w:color w:val="010302"/>
        </w:rPr>
      </w:pPr>
    </w:p>
    <w:p w14:paraId="48233A37" w14:textId="77777777" w:rsidR="00745493" w:rsidRPr="001960F1" w:rsidRDefault="00745493" w:rsidP="00745493">
      <w:pPr>
        <w:rPr>
          <w:rFonts w:ascii="SGGW Sans" w:hAnsi="SGGW Sans" w:cs="TimesNewRomanPSMT"/>
          <w:color w:val="000000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 xml:space="preserve">                                                                             </w:t>
      </w:r>
    </w:p>
    <w:p w14:paraId="0A7D3C1B" w14:textId="02A05367" w:rsidR="00745493" w:rsidRPr="001960F1" w:rsidRDefault="00745493" w:rsidP="00137CB5">
      <w:pPr>
        <w:ind w:left="4820" w:firstLine="426"/>
        <w:rPr>
          <w:rFonts w:ascii="SGGW Sans" w:hAnsi="SGGW Sans" w:cs="TimesNewRomanPSMT"/>
          <w:color w:val="000000"/>
          <w:sz w:val="24"/>
          <w:szCs w:val="24"/>
        </w:rPr>
      </w:pPr>
      <w:r w:rsidRPr="001960F1">
        <w:rPr>
          <w:rFonts w:ascii="SGGW Sans" w:hAnsi="SGGW Sans" w:cs="TimesNewRomanPSMT"/>
          <w:color w:val="000000"/>
          <w:sz w:val="24"/>
          <w:szCs w:val="24"/>
        </w:rPr>
        <w:t>............................................................</w:t>
      </w:r>
    </w:p>
    <w:p w14:paraId="01778F69" w14:textId="77777777" w:rsidR="00745493" w:rsidRPr="001960F1" w:rsidRDefault="00745493" w:rsidP="00137CB5">
      <w:pPr>
        <w:ind w:left="4820" w:firstLine="850"/>
        <w:rPr>
          <w:rFonts w:ascii="SGGW Sans" w:hAnsi="SGGW Sans"/>
        </w:rPr>
      </w:pPr>
      <w:r w:rsidRPr="001960F1">
        <w:rPr>
          <w:rFonts w:ascii="SGGW Sans" w:hAnsi="SGGW Sans" w:cs="TimesNewRomanPSMT"/>
          <w:color w:val="000000"/>
          <w:sz w:val="20"/>
        </w:rPr>
        <w:t>Data i podpis osoby upoważnionej</w:t>
      </w:r>
    </w:p>
    <w:p w14:paraId="22570E11" w14:textId="0F725726" w:rsidR="009C13CD" w:rsidRPr="001960F1" w:rsidRDefault="009C13CD">
      <w:pPr>
        <w:rPr>
          <w:rFonts w:ascii="SGGW Sans" w:hAnsi="SGGW Sans" w:cs="TimesNewRomanPSMT"/>
          <w:color w:val="000000"/>
          <w:sz w:val="24"/>
          <w:szCs w:val="24"/>
        </w:rPr>
      </w:pPr>
    </w:p>
    <w:sectPr w:rsidR="009C13CD" w:rsidRPr="001960F1" w:rsidSect="00545DF7">
      <w:headerReference w:type="default" r:id="rId11"/>
      <w:footerReference w:type="default" r:id="rId12"/>
      <w:pgSz w:w="11906" w:h="16838"/>
      <w:pgMar w:top="2268" w:right="1417" w:bottom="1134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6BA3C" w14:textId="77777777" w:rsidR="006E27AF" w:rsidRDefault="006E27AF" w:rsidP="00846790">
      <w:r>
        <w:separator/>
      </w:r>
    </w:p>
  </w:endnote>
  <w:endnote w:type="continuationSeparator" w:id="0">
    <w:p w14:paraId="7294704D" w14:textId="77777777" w:rsidR="006E27AF" w:rsidRDefault="006E27AF" w:rsidP="0084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">
    <w:altName w:val="Calibri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TimesNewRomanPSMT">
    <w:altName w:val="Times New Roman"/>
    <w:charset w:val="00"/>
    <w:family w:val="auto"/>
    <w:pitch w:val="variable"/>
    <w:sig w:usb0="80000000" w:usb1="00000000" w:usb2="00000000" w:usb3="00000000" w:csb0="00000000" w:csb1="00000000"/>
  </w:font>
  <w:font w:name="TimesNewRomanPS-BoldMT">
    <w:altName w:val="Times New Roman"/>
    <w:charset w:val="00"/>
    <w:family w:val="auto"/>
    <w:pitch w:val="variable"/>
    <w:sig w:usb0="8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2E98B" w14:textId="77777777" w:rsidR="00DA567C" w:rsidRDefault="00DA567C" w:rsidP="00DA567C">
    <w:pPr>
      <w:pStyle w:val="Default"/>
      <w:jc w:val="center"/>
    </w:pPr>
  </w:p>
  <w:p w14:paraId="2B665CA1" w14:textId="67C38CCA" w:rsidR="00DA567C" w:rsidRPr="00DA567C" w:rsidRDefault="00DA567C" w:rsidP="00DA567C">
    <w:pPr>
      <w:pStyle w:val="Stopka"/>
      <w:jc w:val="center"/>
      <w:rPr>
        <w:rFonts w:ascii="SGGW Sans" w:hAnsi="SGGW Sans"/>
      </w:rPr>
    </w:pPr>
    <w:bookmarkStart w:id="3" w:name="_Hlk99978321"/>
    <w:bookmarkStart w:id="4" w:name="_Hlk99978322"/>
    <w:bookmarkStart w:id="5" w:name="_Hlk168493317"/>
    <w:r w:rsidRPr="00DA567C">
      <w:rPr>
        <w:rFonts w:ascii="SGGW Sans" w:hAnsi="SGGW Sans"/>
        <w:b/>
        <w:bCs/>
        <w:i/>
        <w:iCs/>
        <w:sz w:val="18"/>
        <w:szCs w:val="18"/>
      </w:rPr>
      <w:t>„</w:t>
    </w:r>
    <w:r w:rsidR="00586D3C" w:rsidRPr="00586D3C">
      <w:rPr>
        <w:rFonts w:ascii="SGGW Sans" w:hAnsi="SGGW Sans"/>
        <w:b/>
        <w:bCs/>
        <w:i/>
        <w:iCs/>
        <w:sz w:val="18"/>
        <w:szCs w:val="18"/>
      </w:rPr>
      <w:t>Sieć badawcza uczelni przyrodniczych na rzecz rozwoju polskiego sektora mleczarskiego – projekt badawczy</w:t>
    </w:r>
    <w:r w:rsidRPr="00DA567C">
      <w:rPr>
        <w:rFonts w:ascii="SGGW Sans" w:hAnsi="SGGW Sans"/>
        <w:b/>
        <w:bCs/>
        <w:i/>
        <w:iCs/>
        <w:sz w:val="18"/>
        <w:szCs w:val="18"/>
      </w:rPr>
      <w:t>”</w:t>
    </w:r>
    <w:r w:rsidRPr="00DA567C">
      <w:rPr>
        <w:rFonts w:ascii="SGGW Sans" w:hAnsi="SGGW Sans"/>
        <w:b/>
        <w:bCs/>
        <w:i/>
        <w:iCs/>
        <w:sz w:val="18"/>
        <w:szCs w:val="18"/>
      </w:rPr>
      <w:br/>
    </w:r>
    <w:r w:rsidRPr="00DA567C">
      <w:rPr>
        <w:rFonts w:ascii="SGGW Sans" w:hAnsi="SGGW Sans"/>
        <w:sz w:val="18"/>
        <w:szCs w:val="18"/>
      </w:rPr>
      <w:t xml:space="preserve">Zadanie finansowane </w:t>
    </w:r>
    <w:bookmarkStart w:id="6" w:name="_Hlk100652770"/>
    <w:r w:rsidRPr="00DA567C">
      <w:rPr>
        <w:rFonts w:ascii="SGGW Sans" w:hAnsi="SGGW Sans"/>
        <w:sz w:val="18"/>
        <w:szCs w:val="18"/>
      </w:rPr>
      <w:t xml:space="preserve">ze środków Ministerstwa Edukacji i Nauki na podstawie Umowy nr </w:t>
    </w:r>
    <w:r w:rsidR="00586D3C" w:rsidRPr="00586D3C">
      <w:rPr>
        <w:rFonts w:ascii="SGGW Sans" w:hAnsi="SGGW Sans"/>
        <w:sz w:val="18"/>
        <w:szCs w:val="18"/>
      </w:rPr>
      <w:t>MEiN/2023/DPI/2866</w:t>
    </w:r>
    <w:r w:rsidRPr="00DA567C">
      <w:rPr>
        <w:rFonts w:ascii="SGGW Sans" w:hAnsi="SGGW Sans"/>
        <w:sz w:val="18"/>
        <w:szCs w:val="18"/>
      </w:rPr>
      <w:t xml:space="preserve"> z dnia</w:t>
    </w:r>
    <w:bookmarkEnd w:id="3"/>
    <w:bookmarkEnd w:id="4"/>
    <w:r w:rsidR="0066332D">
      <w:rPr>
        <w:rFonts w:ascii="SGGW Sans" w:hAnsi="SGGW Sans"/>
        <w:sz w:val="18"/>
        <w:szCs w:val="18"/>
      </w:rPr>
      <w:t xml:space="preserve"> </w:t>
    </w:r>
    <w:r w:rsidR="009670F1" w:rsidRPr="009670F1">
      <w:rPr>
        <w:rFonts w:ascii="SGGW Sans" w:hAnsi="SGGW Sans"/>
        <w:sz w:val="18"/>
        <w:szCs w:val="18"/>
      </w:rPr>
      <w:t xml:space="preserve">04.10.2023 </w:t>
    </w:r>
    <w:r w:rsidR="0066332D">
      <w:rPr>
        <w:rFonts w:ascii="SGGW Sans" w:hAnsi="SGGW Sans"/>
        <w:sz w:val="18"/>
        <w:szCs w:val="18"/>
      </w:rPr>
      <w:t xml:space="preserve"> </w:t>
    </w:r>
    <w:bookmarkEnd w:id="5"/>
    <w:r w:rsidR="0066332D">
      <w:rPr>
        <w:rFonts w:ascii="SGGW Sans" w:hAnsi="SGGW Sans"/>
        <w:sz w:val="18"/>
        <w:szCs w:val="18"/>
      </w:rPr>
      <w:t>r.</w:t>
    </w:r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A17460" w14:textId="77777777" w:rsidR="006E27AF" w:rsidRDefault="006E27AF" w:rsidP="00846790">
      <w:r>
        <w:separator/>
      </w:r>
    </w:p>
  </w:footnote>
  <w:footnote w:type="continuationSeparator" w:id="0">
    <w:p w14:paraId="35E1DABC" w14:textId="77777777" w:rsidR="006E27AF" w:rsidRDefault="006E27AF" w:rsidP="00846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49CAF" w14:textId="56743049" w:rsidR="00846790" w:rsidRDefault="004215A6" w:rsidP="00F961EB">
    <w:pPr>
      <w:spacing w:line="220" w:lineRule="exact"/>
      <w:ind w:right="960"/>
    </w:pPr>
    <w:bookmarkStart w:id="1" w:name="_Hlk168493293"/>
    <w:bookmarkStart w:id="2" w:name="_Hlk168493294"/>
    <w:r w:rsidRPr="004215A6">
      <w:rPr>
        <w:noProof/>
      </w:rPr>
      <w:drawing>
        <wp:anchor distT="0" distB="0" distL="114300" distR="114300" simplePos="0" relativeHeight="251655168" behindDoc="1" locked="0" layoutInCell="1" allowOverlap="1" wp14:anchorId="63FBC60D" wp14:editId="7262D130">
          <wp:simplePos x="0" y="0"/>
          <wp:positionH relativeFrom="column">
            <wp:posOffset>247650</wp:posOffset>
          </wp:positionH>
          <wp:positionV relativeFrom="paragraph">
            <wp:posOffset>-29845</wp:posOffset>
          </wp:positionV>
          <wp:extent cx="850265" cy="656590"/>
          <wp:effectExtent l="0" t="0" r="6985" b="0"/>
          <wp:wrapTight wrapText="bothSides">
            <wp:wrapPolygon edited="0">
              <wp:start x="0" y="0"/>
              <wp:lineTo x="0" y="20681"/>
              <wp:lineTo x="21294" y="20681"/>
              <wp:lineTo x="21294" y="0"/>
              <wp:lineTo x="0" y="0"/>
            </wp:wrapPolygon>
          </wp:wrapTight>
          <wp:docPr id="209" name="Obraz 8">
            <a:extLst xmlns:a="http://schemas.openxmlformats.org/drawingml/2006/main">
              <a:ext uri="{FF2B5EF4-FFF2-40B4-BE49-F238E27FC236}">
                <a16:creationId xmlns:a16="http://schemas.microsoft.com/office/drawing/2014/main" id="{703DF542-40DD-4D55-8915-5CE9AC65FF6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8">
                    <a:extLst>
                      <a:ext uri="{FF2B5EF4-FFF2-40B4-BE49-F238E27FC236}">
                        <a16:creationId xmlns:a16="http://schemas.microsoft.com/office/drawing/2014/main" id="{703DF542-40DD-4D55-8915-5CE9AC65FF6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265" cy="656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215A6">
      <w:rPr>
        <w:noProof/>
      </w:rPr>
      <w:drawing>
        <wp:anchor distT="0" distB="0" distL="114300" distR="114300" simplePos="0" relativeHeight="251659264" behindDoc="1" locked="0" layoutInCell="1" allowOverlap="1" wp14:anchorId="40F411F6" wp14:editId="6E61F3CA">
          <wp:simplePos x="0" y="0"/>
          <wp:positionH relativeFrom="column">
            <wp:posOffset>1767840</wp:posOffset>
          </wp:positionH>
          <wp:positionV relativeFrom="paragraph">
            <wp:posOffset>38735</wp:posOffset>
          </wp:positionV>
          <wp:extent cx="2027670" cy="616213"/>
          <wp:effectExtent l="0" t="0" r="0" b="0"/>
          <wp:wrapNone/>
          <wp:docPr id="210" name="Obraz 210">
            <a:extLst xmlns:a="http://schemas.openxmlformats.org/drawingml/2006/main">
              <a:ext uri="{FF2B5EF4-FFF2-40B4-BE49-F238E27FC236}">
                <a16:creationId xmlns:a16="http://schemas.microsoft.com/office/drawing/2014/main" id="{CFB23DDC-D0B8-4581-BBEB-EC6EEC09910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az 15">
                    <a:extLst>
                      <a:ext uri="{FF2B5EF4-FFF2-40B4-BE49-F238E27FC236}">
                        <a16:creationId xmlns:a16="http://schemas.microsoft.com/office/drawing/2014/main" id="{CFB23DDC-D0B8-4581-BBEB-EC6EEC09910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185" r="5678" b="32329"/>
                  <a:stretch/>
                </pic:blipFill>
                <pic:spPr>
                  <a:xfrm>
                    <a:off x="0" y="0"/>
                    <a:ext cx="2027670" cy="6162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215A6">
      <w:rPr>
        <w:noProof/>
      </w:rPr>
      <w:drawing>
        <wp:anchor distT="0" distB="0" distL="114300" distR="114300" simplePos="0" relativeHeight="251663360" behindDoc="0" locked="0" layoutInCell="1" allowOverlap="1" wp14:anchorId="3ED27C07" wp14:editId="2BECE4E5">
          <wp:simplePos x="0" y="0"/>
          <wp:positionH relativeFrom="column">
            <wp:posOffset>4639310</wp:posOffset>
          </wp:positionH>
          <wp:positionV relativeFrom="paragraph">
            <wp:posOffset>80645</wp:posOffset>
          </wp:positionV>
          <wp:extent cx="1504501" cy="544234"/>
          <wp:effectExtent l="0" t="0" r="635" b="8255"/>
          <wp:wrapNone/>
          <wp:docPr id="211" name="Obraz 211">
            <a:extLst xmlns:a="http://schemas.openxmlformats.org/drawingml/2006/main">
              <a:ext uri="{FF2B5EF4-FFF2-40B4-BE49-F238E27FC236}">
                <a16:creationId xmlns:a16="http://schemas.microsoft.com/office/drawing/2014/main" id="{5681AA18-88AA-4763-9607-F38A7A07125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Obraz 17">
                    <a:extLst>
                      <a:ext uri="{FF2B5EF4-FFF2-40B4-BE49-F238E27FC236}">
                        <a16:creationId xmlns:a16="http://schemas.microsoft.com/office/drawing/2014/main" id="{5681AA18-88AA-4763-9607-F38A7A07125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501" cy="5442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A0154"/>
    <w:multiLevelType w:val="hybridMultilevel"/>
    <w:tmpl w:val="019C30C8"/>
    <w:lvl w:ilvl="0" w:tplc="EEDCFF9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sz w:val="24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C7761F"/>
    <w:multiLevelType w:val="hybridMultilevel"/>
    <w:tmpl w:val="3CC02114"/>
    <w:lvl w:ilvl="0" w:tplc="B19EA4C2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E1A3B90"/>
    <w:multiLevelType w:val="hybridMultilevel"/>
    <w:tmpl w:val="1BD8A3A4"/>
    <w:lvl w:ilvl="0" w:tplc="5AA02E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81337F"/>
    <w:multiLevelType w:val="hybridMultilevel"/>
    <w:tmpl w:val="B96ABAA4"/>
    <w:lvl w:ilvl="0" w:tplc="96AE2E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F277D"/>
    <w:multiLevelType w:val="hybridMultilevel"/>
    <w:tmpl w:val="281C03D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982193"/>
    <w:multiLevelType w:val="multilevel"/>
    <w:tmpl w:val="84564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15C43C23"/>
    <w:multiLevelType w:val="multilevel"/>
    <w:tmpl w:val="E95E6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1D58F5"/>
    <w:multiLevelType w:val="hybridMultilevel"/>
    <w:tmpl w:val="F85C75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B60D07"/>
    <w:multiLevelType w:val="singleLevel"/>
    <w:tmpl w:val="20EA215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18"/>
      </w:rPr>
    </w:lvl>
  </w:abstractNum>
  <w:abstractNum w:abstractNumId="9" w15:restartNumberingAfterBreak="0">
    <w:nsid w:val="2DD336AE"/>
    <w:multiLevelType w:val="hybridMultilevel"/>
    <w:tmpl w:val="C5FAA188"/>
    <w:lvl w:ilvl="0" w:tplc="2D800DF2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7A5EC2"/>
    <w:multiLevelType w:val="multilevel"/>
    <w:tmpl w:val="F3B85B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077793"/>
    <w:multiLevelType w:val="hybridMultilevel"/>
    <w:tmpl w:val="08E6CF0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30560D6"/>
    <w:multiLevelType w:val="singleLevel"/>
    <w:tmpl w:val="461C28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3" w15:restartNumberingAfterBreak="0">
    <w:nsid w:val="44925308"/>
    <w:multiLevelType w:val="multilevel"/>
    <w:tmpl w:val="DD7A2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0F14FE"/>
    <w:multiLevelType w:val="multilevel"/>
    <w:tmpl w:val="64964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3"/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8F3DDF"/>
    <w:multiLevelType w:val="hybridMultilevel"/>
    <w:tmpl w:val="A24CBF90"/>
    <w:lvl w:ilvl="0" w:tplc="9830E460">
      <w:start w:val="1"/>
      <w:numFmt w:val="decimal"/>
      <w:lvlText w:val="%1."/>
      <w:lvlJc w:val="left"/>
      <w:pPr>
        <w:ind w:left="303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23" w:hanging="360"/>
      </w:pPr>
    </w:lvl>
    <w:lvl w:ilvl="2" w:tplc="0415001B" w:tentative="1">
      <w:start w:val="1"/>
      <w:numFmt w:val="lowerRoman"/>
      <w:lvlText w:val="%3."/>
      <w:lvlJc w:val="right"/>
      <w:pPr>
        <w:ind w:left="1743" w:hanging="180"/>
      </w:pPr>
    </w:lvl>
    <w:lvl w:ilvl="3" w:tplc="0415000F" w:tentative="1">
      <w:start w:val="1"/>
      <w:numFmt w:val="decimal"/>
      <w:lvlText w:val="%4."/>
      <w:lvlJc w:val="left"/>
      <w:pPr>
        <w:ind w:left="2463" w:hanging="360"/>
      </w:pPr>
    </w:lvl>
    <w:lvl w:ilvl="4" w:tplc="04150019" w:tentative="1">
      <w:start w:val="1"/>
      <w:numFmt w:val="lowerLetter"/>
      <w:lvlText w:val="%5."/>
      <w:lvlJc w:val="left"/>
      <w:pPr>
        <w:ind w:left="3183" w:hanging="360"/>
      </w:pPr>
    </w:lvl>
    <w:lvl w:ilvl="5" w:tplc="0415001B" w:tentative="1">
      <w:start w:val="1"/>
      <w:numFmt w:val="lowerRoman"/>
      <w:lvlText w:val="%6."/>
      <w:lvlJc w:val="right"/>
      <w:pPr>
        <w:ind w:left="3903" w:hanging="180"/>
      </w:pPr>
    </w:lvl>
    <w:lvl w:ilvl="6" w:tplc="0415000F" w:tentative="1">
      <w:start w:val="1"/>
      <w:numFmt w:val="decimal"/>
      <w:lvlText w:val="%7."/>
      <w:lvlJc w:val="left"/>
      <w:pPr>
        <w:ind w:left="4623" w:hanging="360"/>
      </w:pPr>
    </w:lvl>
    <w:lvl w:ilvl="7" w:tplc="04150019" w:tentative="1">
      <w:start w:val="1"/>
      <w:numFmt w:val="lowerLetter"/>
      <w:lvlText w:val="%8."/>
      <w:lvlJc w:val="left"/>
      <w:pPr>
        <w:ind w:left="5343" w:hanging="360"/>
      </w:pPr>
    </w:lvl>
    <w:lvl w:ilvl="8" w:tplc="0415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7" w15:restartNumberingAfterBreak="0">
    <w:nsid w:val="49906F44"/>
    <w:multiLevelType w:val="hybridMultilevel"/>
    <w:tmpl w:val="E62A79F0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650B3320"/>
    <w:multiLevelType w:val="multilevel"/>
    <w:tmpl w:val="0D5E30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9" w15:restartNumberingAfterBreak="0">
    <w:nsid w:val="658320A8"/>
    <w:multiLevelType w:val="hybridMultilevel"/>
    <w:tmpl w:val="121E78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C47E95"/>
    <w:multiLevelType w:val="hybridMultilevel"/>
    <w:tmpl w:val="D9287606"/>
    <w:lvl w:ilvl="0" w:tplc="D23E487A">
      <w:start w:val="1"/>
      <w:numFmt w:val="decimal"/>
      <w:lvlText w:val="%1."/>
      <w:lvlJc w:val="left"/>
      <w:pPr>
        <w:ind w:left="12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73" w:hanging="360"/>
      </w:pPr>
    </w:lvl>
    <w:lvl w:ilvl="2" w:tplc="0415001B" w:tentative="1">
      <w:start w:val="1"/>
      <w:numFmt w:val="lowerRoman"/>
      <w:lvlText w:val="%3."/>
      <w:lvlJc w:val="right"/>
      <w:pPr>
        <w:ind w:left="2693" w:hanging="180"/>
      </w:pPr>
    </w:lvl>
    <w:lvl w:ilvl="3" w:tplc="0415000F" w:tentative="1">
      <w:start w:val="1"/>
      <w:numFmt w:val="decimal"/>
      <w:lvlText w:val="%4."/>
      <w:lvlJc w:val="left"/>
      <w:pPr>
        <w:ind w:left="3413" w:hanging="360"/>
      </w:pPr>
    </w:lvl>
    <w:lvl w:ilvl="4" w:tplc="04150019" w:tentative="1">
      <w:start w:val="1"/>
      <w:numFmt w:val="lowerLetter"/>
      <w:lvlText w:val="%5."/>
      <w:lvlJc w:val="left"/>
      <w:pPr>
        <w:ind w:left="4133" w:hanging="360"/>
      </w:pPr>
    </w:lvl>
    <w:lvl w:ilvl="5" w:tplc="0415001B" w:tentative="1">
      <w:start w:val="1"/>
      <w:numFmt w:val="lowerRoman"/>
      <w:lvlText w:val="%6."/>
      <w:lvlJc w:val="right"/>
      <w:pPr>
        <w:ind w:left="4853" w:hanging="180"/>
      </w:pPr>
    </w:lvl>
    <w:lvl w:ilvl="6" w:tplc="0415000F" w:tentative="1">
      <w:start w:val="1"/>
      <w:numFmt w:val="decimal"/>
      <w:lvlText w:val="%7."/>
      <w:lvlJc w:val="left"/>
      <w:pPr>
        <w:ind w:left="5573" w:hanging="360"/>
      </w:pPr>
    </w:lvl>
    <w:lvl w:ilvl="7" w:tplc="04150019" w:tentative="1">
      <w:start w:val="1"/>
      <w:numFmt w:val="lowerLetter"/>
      <w:lvlText w:val="%8."/>
      <w:lvlJc w:val="left"/>
      <w:pPr>
        <w:ind w:left="6293" w:hanging="360"/>
      </w:pPr>
    </w:lvl>
    <w:lvl w:ilvl="8" w:tplc="0415001B" w:tentative="1">
      <w:start w:val="1"/>
      <w:numFmt w:val="lowerRoman"/>
      <w:lvlText w:val="%9."/>
      <w:lvlJc w:val="right"/>
      <w:pPr>
        <w:ind w:left="7013" w:hanging="180"/>
      </w:pPr>
    </w:lvl>
  </w:abstractNum>
  <w:abstractNum w:abstractNumId="21" w15:restartNumberingAfterBreak="0">
    <w:nsid w:val="6B642B4D"/>
    <w:multiLevelType w:val="hybridMultilevel"/>
    <w:tmpl w:val="C6CE8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4D2503"/>
    <w:multiLevelType w:val="hybridMultilevel"/>
    <w:tmpl w:val="18827A3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E572FDF"/>
    <w:multiLevelType w:val="hybridMultilevel"/>
    <w:tmpl w:val="DB526E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AD1A0C"/>
    <w:multiLevelType w:val="hybridMultilevel"/>
    <w:tmpl w:val="B0EE18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9"/>
  </w:num>
  <w:num w:numId="3">
    <w:abstractNumId w:val="6"/>
  </w:num>
  <w:num w:numId="4">
    <w:abstractNumId w:val="15"/>
  </w:num>
  <w:num w:numId="5">
    <w:abstractNumId w:val="10"/>
  </w:num>
  <w:num w:numId="6">
    <w:abstractNumId w:val="11"/>
  </w:num>
  <w:num w:numId="7">
    <w:abstractNumId w:val="17"/>
  </w:num>
  <w:num w:numId="8">
    <w:abstractNumId w:val="4"/>
  </w:num>
  <w:num w:numId="9">
    <w:abstractNumId w:val="16"/>
  </w:num>
  <w:num w:numId="10">
    <w:abstractNumId w:val="1"/>
  </w:num>
  <w:num w:numId="11">
    <w:abstractNumId w:val="21"/>
  </w:num>
  <w:num w:numId="12">
    <w:abstractNumId w:val="20"/>
  </w:num>
  <w:num w:numId="13">
    <w:abstractNumId w:val="24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12"/>
    <w:lvlOverride w:ilvl="0">
      <w:startOverride w:val="1"/>
    </w:lvlOverride>
  </w:num>
  <w:num w:numId="17">
    <w:abstractNumId w:val="23"/>
  </w:num>
  <w:num w:numId="18">
    <w:abstractNumId w:val="8"/>
  </w:num>
  <w:num w:numId="19">
    <w:abstractNumId w:val="0"/>
  </w:num>
  <w:num w:numId="20">
    <w:abstractNumId w:val="2"/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3979"/>
    <w:rsid w:val="000039E3"/>
    <w:rsid w:val="0004021D"/>
    <w:rsid w:val="00043A3E"/>
    <w:rsid w:val="00051C16"/>
    <w:rsid w:val="000704A9"/>
    <w:rsid w:val="0008474C"/>
    <w:rsid w:val="000A4A1C"/>
    <w:rsid w:val="000B1A27"/>
    <w:rsid w:val="000C343D"/>
    <w:rsid w:val="000C64CA"/>
    <w:rsid w:val="000C68B0"/>
    <w:rsid w:val="000E7FCD"/>
    <w:rsid w:val="000F0684"/>
    <w:rsid w:val="000F2282"/>
    <w:rsid w:val="000F667E"/>
    <w:rsid w:val="00110FAA"/>
    <w:rsid w:val="00125BD4"/>
    <w:rsid w:val="00130619"/>
    <w:rsid w:val="00137CB5"/>
    <w:rsid w:val="00137D50"/>
    <w:rsid w:val="00154A32"/>
    <w:rsid w:val="00172386"/>
    <w:rsid w:val="00176E84"/>
    <w:rsid w:val="001960F1"/>
    <w:rsid w:val="001A70AD"/>
    <w:rsid w:val="001B0B02"/>
    <w:rsid w:val="001C03BC"/>
    <w:rsid w:val="001C5F92"/>
    <w:rsid w:val="001C636B"/>
    <w:rsid w:val="001D0301"/>
    <w:rsid w:val="001D5C91"/>
    <w:rsid w:val="001D7301"/>
    <w:rsid w:val="002114A6"/>
    <w:rsid w:val="002641B3"/>
    <w:rsid w:val="0026682F"/>
    <w:rsid w:val="002807F8"/>
    <w:rsid w:val="00287B55"/>
    <w:rsid w:val="002C743E"/>
    <w:rsid w:val="002F5E25"/>
    <w:rsid w:val="003123F8"/>
    <w:rsid w:val="0034237D"/>
    <w:rsid w:val="003652D5"/>
    <w:rsid w:val="00386CEA"/>
    <w:rsid w:val="003A5E4E"/>
    <w:rsid w:val="003B5A67"/>
    <w:rsid w:val="003D0838"/>
    <w:rsid w:val="003E0DAB"/>
    <w:rsid w:val="003E51F7"/>
    <w:rsid w:val="003F181D"/>
    <w:rsid w:val="003F3125"/>
    <w:rsid w:val="00415166"/>
    <w:rsid w:val="004215A6"/>
    <w:rsid w:val="0042504B"/>
    <w:rsid w:val="00426625"/>
    <w:rsid w:val="00462CFB"/>
    <w:rsid w:val="004647CB"/>
    <w:rsid w:val="00466F40"/>
    <w:rsid w:val="00474445"/>
    <w:rsid w:val="00476E02"/>
    <w:rsid w:val="00482EDA"/>
    <w:rsid w:val="004840A1"/>
    <w:rsid w:val="00491989"/>
    <w:rsid w:val="004A7618"/>
    <w:rsid w:val="004B36C8"/>
    <w:rsid w:val="004C2632"/>
    <w:rsid w:val="004C74FF"/>
    <w:rsid w:val="004D21C5"/>
    <w:rsid w:val="004E0163"/>
    <w:rsid w:val="004E1F83"/>
    <w:rsid w:val="004F378D"/>
    <w:rsid w:val="005172B8"/>
    <w:rsid w:val="00521A98"/>
    <w:rsid w:val="00532C0E"/>
    <w:rsid w:val="00545DF7"/>
    <w:rsid w:val="005536FC"/>
    <w:rsid w:val="005740BC"/>
    <w:rsid w:val="00586D3C"/>
    <w:rsid w:val="005A49A2"/>
    <w:rsid w:val="005A5BF1"/>
    <w:rsid w:val="005B00B3"/>
    <w:rsid w:val="005B37BC"/>
    <w:rsid w:val="005B5C0F"/>
    <w:rsid w:val="005C0667"/>
    <w:rsid w:val="005C1AF0"/>
    <w:rsid w:val="005D0115"/>
    <w:rsid w:val="005E28F0"/>
    <w:rsid w:val="005E7704"/>
    <w:rsid w:val="006006FD"/>
    <w:rsid w:val="00606219"/>
    <w:rsid w:val="006074C7"/>
    <w:rsid w:val="00637617"/>
    <w:rsid w:val="006428F0"/>
    <w:rsid w:val="00651E42"/>
    <w:rsid w:val="0065269B"/>
    <w:rsid w:val="0065322F"/>
    <w:rsid w:val="0066332D"/>
    <w:rsid w:val="006751A3"/>
    <w:rsid w:val="00677E3B"/>
    <w:rsid w:val="00680F9E"/>
    <w:rsid w:val="00682458"/>
    <w:rsid w:val="00684044"/>
    <w:rsid w:val="00693118"/>
    <w:rsid w:val="00694CE4"/>
    <w:rsid w:val="006A06F0"/>
    <w:rsid w:val="006A0C91"/>
    <w:rsid w:val="006A3F8A"/>
    <w:rsid w:val="006D0C43"/>
    <w:rsid w:val="006E22D4"/>
    <w:rsid w:val="006E27AF"/>
    <w:rsid w:val="006E4722"/>
    <w:rsid w:val="006E5212"/>
    <w:rsid w:val="006F7445"/>
    <w:rsid w:val="006F7E6E"/>
    <w:rsid w:val="0071347B"/>
    <w:rsid w:val="00716EFB"/>
    <w:rsid w:val="007225FB"/>
    <w:rsid w:val="00733AA7"/>
    <w:rsid w:val="00733FD4"/>
    <w:rsid w:val="00736C73"/>
    <w:rsid w:val="007439A4"/>
    <w:rsid w:val="00745493"/>
    <w:rsid w:val="007837EB"/>
    <w:rsid w:val="00790ED7"/>
    <w:rsid w:val="007948B0"/>
    <w:rsid w:val="0079732E"/>
    <w:rsid w:val="007A1980"/>
    <w:rsid w:val="007E0CE1"/>
    <w:rsid w:val="007F07C2"/>
    <w:rsid w:val="008067C5"/>
    <w:rsid w:val="00810F08"/>
    <w:rsid w:val="008378A9"/>
    <w:rsid w:val="00846790"/>
    <w:rsid w:val="00861EDB"/>
    <w:rsid w:val="00862DAD"/>
    <w:rsid w:val="008807D2"/>
    <w:rsid w:val="00894780"/>
    <w:rsid w:val="008A0EAE"/>
    <w:rsid w:val="008A719C"/>
    <w:rsid w:val="008C46BE"/>
    <w:rsid w:val="008C70C9"/>
    <w:rsid w:val="008F1FD8"/>
    <w:rsid w:val="009076B3"/>
    <w:rsid w:val="00907ED0"/>
    <w:rsid w:val="00910061"/>
    <w:rsid w:val="00916B22"/>
    <w:rsid w:val="00920639"/>
    <w:rsid w:val="00945F7F"/>
    <w:rsid w:val="009545C0"/>
    <w:rsid w:val="009670F1"/>
    <w:rsid w:val="0097074A"/>
    <w:rsid w:val="00993E9A"/>
    <w:rsid w:val="009B432A"/>
    <w:rsid w:val="009C13CD"/>
    <w:rsid w:val="00A02E3A"/>
    <w:rsid w:val="00A25AE7"/>
    <w:rsid w:val="00A25DDA"/>
    <w:rsid w:val="00A26AE7"/>
    <w:rsid w:val="00A40477"/>
    <w:rsid w:val="00A40825"/>
    <w:rsid w:val="00A60530"/>
    <w:rsid w:val="00A802C3"/>
    <w:rsid w:val="00AC25D2"/>
    <w:rsid w:val="00AC70F6"/>
    <w:rsid w:val="00AD29DD"/>
    <w:rsid w:val="00AE0762"/>
    <w:rsid w:val="00AE0CB5"/>
    <w:rsid w:val="00AE2659"/>
    <w:rsid w:val="00B062F8"/>
    <w:rsid w:val="00B17359"/>
    <w:rsid w:val="00B22E11"/>
    <w:rsid w:val="00B517A4"/>
    <w:rsid w:val="00BC4B89"/>
    <w:rsid w:val="00BD5E7F"/>
    <w:rsid w:val="00BE165B"/>
    <w:rsid w:val="00C03361"/>
    <w:rsid w:val="00C241ED"/>
    <w:rsid w:val="00C52468"/>
    <w:rsid w:val="00C60040"/>
    <w:rsid w:val="00C60326"/>
    <w:rsid w:val="00CA34A4"/>
    <w:rsid w:val="00CA5A26"/>
    <w:rsid w:val="00CC2E33"/>
    <w:rsid w:val="00CD0459"/>
    <w:rsid w:val="00CD092B"/>
    <w:rsid w:val="00CD4316"/>
    <w:rsid w:val="00CE5FE4"/>
    <w:rsid w:val="00CF66E6"/>
    <w:rsid w:val="00CF6D67"/>
    <w:rsid w:val="00D01B99"/>
    <w:rsid w:val="00D0276C"/>
    <w:rsid w:val="00D0529C"/>
    <w:rsid w:val="00D1032B"/>
    <w:rsid w:val="00D137C6"/>
    <w:rsid w:val="00D4601E"/>
    <w:rsid w:val="00D54666"/>
    <w:rsid w:val="00D566DB"/>
    <w:rsid w:val="00D61CAA"/>
    <w:rsid w:val="00D82841"/>
    <w:rsid w:val="00D92BA3"/>
    <w:rsid w:val="00DA1CC2"/>
    <w:rsid w:val="00DA567C"/>
    <w:rsid w:val="00DB7241"/>
    <w:rsid w:val="00DC3205"/>
    <w:rsid w:val="00DD0EE0"/>
    <w:rsid w:val="00DD5812"/>
    <w:rsid w:val="00DE569F"/>
    <w:rsid w:val="00DF32E1"/>
    <w:rsid w:val="00E068D3"/>
    <w:rsid w:val="00E12CDA"/>
    <w:rsid w:val="00E164DF"/>
    <w:rsid w:val="00E2431F"/>
    <w:rsid w:val="00E345A6"/>
    <w:rsid w:val="00E51113"/>
    <w:rsid w:val="00E8607C"/>
    <w:rsid w:val="00EB5A11"/>
    <w:rsid w:val="00EC1B17"/>
    <w:rsid w:val="00EC238B"/>
    <w:rsid w:val="00EC605B"/>
    <w:rsid w:val="00EE6D96"/>
    <w:rsid w:val="00EF71AF"/>
    <w:rsid w:val="00F133F6"/>
    <w:rsid w:val="00F17545"/>
    <w:rsid w:val="00F33ABC"/>
    <w:rsid w:val="00F3447F"/>
    <w:rsid w:val="00F5047E"/>
    <w:rsid w:val="00F62167"/>
    <w:rsid w:val="00F62580"/>
    <w:rsid w:val="00F9163E"/>
    <w:rsid w:val="00F961EB"/>
    <w:rsid w:val="00FA3B2F"/>
    <w:rsid w:val="00FC4DD7"/>
    <w:rsid w:val="00FC5D61"/>
    <w:rsid w:val="00FD0D64"/>
    <w:rsid w:val="00FD30F7"/>
    <w:rsid w:val="00FD3219"/>
    <w:rsid w:val="00FD5D37"/>
    <w:rsid w:val="00FE169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3A18EFC2"/>
  <w15:docId w15:val="{EC6EA879-D683-458B-9FD1-ABE04E389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D5D37"/>
    <w:rPr>
      <w:rFonts w:ascii="Times New Roman" w:eastAsia="Times New Roman" w:hAnsi="Times New Roman"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46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uiPriority w:val="99"/>
    <w:unhideWhenUsed/>
    <w:rsid w:val="00E068D3"/>
    <w:rPr>
      <w:color w:val="0563C1"/>
      <w:u w:val="single"/>
    </w:rPr>
  </w:style>
  <w:style w:type="paragraph" w:styleId="Akapitzlist">
    <w:name w:val="List Paragraph"/>
    <w:aliases w:val="lp1,Preambuła,Bullet Number,Body MS Bullet,List Paragraph1,List Paragraph2,ISCG Numerowanie,Normalny1,Akapit z listą3,Akapit z listą31,Wypunktowanie,Normal2,wypunktowanie,CW_Lista,L1,Numerowanie,BulletC,Wyliczanie,Obiekt,Bullets"/>
    <w:basedOn w:val="Normalny"/>
    <w:link w:val="AkapitzlistZnak"/>
    <w:uiPriority w:val="34"/>
    <w:qFormat/>
    <w:rsid w:val="00FD5D37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semiHidden/>
    <w:unhideWhenUsed/>
    <w:rsid w:val="00FD5D37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semiHidden/>
    <w:rsid w:val="00FD5D37"/>
    <w:rPr>
      <w:rFonts w:ascii="Calibri" w:hAnsi="Calibri"/>
      <w:szCs w:val="21"/>
    </w:rPr>
  </w:style>
  <w:style w:type="paragraph" w:customStyle="1" w:styleId="Default">
    <w:name w:val="Default"/>
    <w:rsid w:val="00DA567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790ED7"/>
    <w:pPr>
      <w:spacing w:after="120"/>
      <w:ind w:left="283"/>
    </w:pPr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790ED7"/>
    <w:rPr>
      <w:rFonts w:ascii="Times New Roman" w:eastAsia="Times New Roman" w:hAnsi="Times New Roman"/>
      <w:sz w:val="24"/>
      <w:szCs w:val="24"/>
    </w:rPr>
  </w:style>
  <w:style w:type="character" w:customStyle="1" w:styleId="Nierozpoznanawzmianka1">
    <w:name w:val="Nierozpoznana wzmianka1"/>
    <w:uiPriority w:val="99"/>
    <w:semiHidden/>
    <w:unhideWhenUsed/>
    <w:rsid w:val="00A60530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D21C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D21C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D21C5"/>
    <w:rPr>
      <w:rFonts w:ascii="Times New Roman" w:eastAsia="Times New Roman" w:hAnsi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21C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21C5"/>
    <w:rPr>
      <w:rFonts w:ascii="Segoe UI" w:eastAsia="Times New Roman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21C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21C5"/>
    <w:rPr>
      <w:rFonts w:ascii="Times New Roman" w:eastAsia="Times New Roman" w:hAnsi="Times New Roman"/>
      <w:b/>
      <w:bCs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Normalny1 Znak,Akapit z listą3 Znak,Akapit z listą31 Znak,Wypunktowanie Znak,Normal2 Znak,CW_Lista Znak"/>
    <w:link w:val="Akapitzlist"/>
    <w:uiPriority w:val="1"/>
    <w:qFormat/>
    <w:locked/>
    <w:rsid w:val="007439A4"/>
    <w:rPr>
      <w:rFonts w:ascii="Times New Roman" w:eastAsia="Times New Roman" w:hAnsi="Times New Roman"/>
      <w:sz w:val="26"/>
    </w:rPr>
  </w:style>
  <w:style w:type="paragraph" w:customStyle="1" w:styleId="Tekstpodstawowy21">
    <w:name w:val="Tekst podstawowy 21"/>
    <w:basedOn w:val="Normalny"/>
    <w:rsid w:val="009C13CD"/>
    <w:pPr>
      <w:overflowPunct w:val="0"/>
      <w:autoSpaceDE w:val="0"/>
      <w:autoSpaceDN w:val="0"/>
      <w:adjustRightInd w:val="0"/>
      <w:ind w:left="1080"/>
      <w:jc w:val="both"/>
    </w:pPr>
    <w:rPr>
      <w:sz w:val="22"/>
    </w:rPr>
  </w:style>
  <w:style w:type="character" w:customStyle="1" w:styleId="apple-converted-space">
    <w:name w:val="apple-converted-space"/>
    <w:basedOn w:val="Domylnaczcionkaakapitu"/>
    <w:rsid w:val="009C13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4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8" ma:contentTypeDescription="Utwórz nowy dokument." ma:contentTypeScope="" ma:versionID="a2e39c5c850d0c5de826b257e4f6f779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ea0df90e43171bd273d1b7fad60efb3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602A02-0CCE-4135-892C-D232A0BFBC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4B719A-6A44-4710-B7CD-486A15443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7AEAAF-3F69-4576-85E9-69AA051F356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c41f9e14-747a-4701-9185-ab88c25f6c27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1ec5cc62-5107-49bb-ac35-ee9f262548af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2FAB7B3-7D9A-461D-8A1A-78A8F29C1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2551</CharactersWithSpaces>
  <SharedDoc>false</SharedDoc>
  <HLinks>
    <vt:vector size="6" baseType="variant">
      <vt:variant>
        <vt:i4>1114179</vt:i4>
      </vt:variant>
      <vt:variant>
        <vt:i4>0</vt:i4>
      </vt:variant>
      <vt:variant>
        <vt:i4>0</vt:i4>
      </vt:variant>
      <vt:variant>
        <vt:i4>5</vt:i4>
      </vt:variant>
      <vt:variant>
        <vt:lpwstr>mailto:karol_talacha@sggw.edu.pl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cp:lastModifiedBy>Beata Bud-Gusaim</cp:lastModifiedBy>
  <cp:revision>2</cp:revision>
  <cp:lastPrinted>2024-06-06T06:13:00Z</cp:lastPrinted>
  <dcterms:created xsi:type="dcterms:W3CDTF">2024-10-25T11:22:00Z</dcterms:created>
  <dcterms:modified xsi:type="dcterms:W3CDTF">2024-10-25T11:22:00Z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